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endnotes.xml" ContentType="application/vnd.openxmlformats-officedocument.wordprocessingml.endnotes+xml"/>
  <Override PartName="/word/theme/theme1.xml" ContentType="application/vnd.openxmlformats-officedocument.theme+xml"/>
  <Default Extension="jpeg" ContentType="image/jpeg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DA15F9" w:rsidRPr="001E6117" w:rsidRDefault="00DA15F9" w:rsidP="00DA15F9">
      <w:pPr>
        <w:tabs>
          <w:tab w:val="center" w:pos="4111"/>
        </w:tabs>
        <w:spacing w:line="280" w:lineRule="atLeast"/>
        <w:ind w:right="-1"/>
        <w:rPr>
          <w:rFonts w:ascii="Calibri" w:hAnsi="Calibri"/>
          <w:sz w:val="18"/>
        </w:rPr>
      </w:pPr>
      <w:proofErr w:type="gramStart"/>
      <w:r w:rsidRPr="00EB2E0A">
        <w:rPr>
          <w:rFonts w:ascii="Century" w:hAnsi="Century"/>
          <w:color w:val="800000"/>
          <w:spacing w:val="10"/>
          <w:sz w:val="28"/>
        </w:rPr>
        <w:t>a</w:t>
      </w:r>
      <w:r w:rsidRPr="00EB2E0A">
        <w:rPr>
          <w:rFonts w:ascii="Century" w:hAnsi="Century"/>
          <w:color w:val="800000"/>
          <w:sz w:val="28"/>
        </w:rPr>
        <w:t>rts</w:t>
      </w:r>
      <w:proofErr w:type="gramEnd"/>
      <w:r w:rsidRPr="00EB2E0A">
        <w:rPr>
          <w:rFonts w:ascii="Century" w:hAnsi="Century"/>
          <w:color w:val="800000"/>
          <w:spacing w:val="20"/>
          <w:sz w:val="28"/>
        </w:rPr>
        <w:t xml:space="preserve"> </w:t>
      </w:r>
      <w:proofErr w:type="spellStart"/>
      <w:r w:rsidRPr="00EB2E0A">
        <w:rPr>
          <w:rFonts w:ascii="Century" w:hAnsi="Century"/>
          <w:color w:val="800000"/>
          <w:spacing w:val="10"/>
          <w:sz w:val="28"/>
        </w:rPr>
        <w:t>l</w:t>
      </w:r>
      <w:r w:rsidRPr="00EB2E0A">
        <w:rPr>
          <w:rFonts w:ascii="Century" w:hAnsi="Century"/>
          <w:color w:val="800000"/>
          <w:sz w:val="28"/>
        </w:rPr>
        <w:t>ettres</w:t>
      </w:r>
      <w:proofErr w:type="spellEnd"/>
      <w:r w:rsidRPr="00EB2E0A">
        <w:rPr>
          <w:rFonts w:ascii="Century" w:hAnsi="Century"/>
          <w:color w:val="800000"/>
          <w:sz w:val="28"/>
        </w:rPr>
        <w:t xml:space="preserve"> techniques</w:t>
      </w:r>
      <w:r w:rsidRPr="001E6117">
        <w:rPr>
          <w:rFonts w:ascii="Calibri" w:hAnsi="Calibri"/>
        </w:rPr>
        <w:t xml:space="preserve"> </w:t>
      </w:r>
      <w:r w:rsidRPr="001E6117">
        <w:rPr>
          <w:rFonts w:ascii="Calibri" w:hAnsi="Calibri"/>
          <w:color w:val="808080"/>
          <w:sz w:val="22"/>
        </w:rPr>
        <w:t>ARCHITECT</w:t>
      </w:r>
    </w:p>
    <w:p w:rsidR="00DA15F9" w:rsidRPr="001E6117" w:rsidRDefault="00DA15F9" w:rsidP="00DA15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atLeast"/>
        <w:rPr>
          <w:rFonts w:ascii="Calibri" w:hAnsi="Calibri" w:cs="Helvetica"/>
          <w:sz w:val="20"/>
          <w:szCs w:val="22"/>
        </w:rPr>
      </w:pPr>
    </w:p>
    <w:p w:rsidR="00DA15F9" w:rsidRPr="001E6117" w:rsidRDefault="00DA15F9" w:rsidP="00DA15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atLeast"/>
        <w:rPr>
          <w:rFonts w:ascii="Calibri" w:hAnsi="Calibri" w:cs="Helvetica"/>
          <w:sz w:val="20"/>
          <w:szCs w:val="22"/>
        </w:rPr>
      </w:pPr>
    </w:p>
    <w:p w:rsidR="00DA15F9" w:rsidRPr="001E6117" w:rsidRDefault="00DA15F9" w:rsidP="00DA15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atLeast"/>
        <w:rPr>
          <w:rFonts w:ascii="Calibri" w:hAnsi="Calibri" w:cs="Helvetica"/>
          <w:sz w:val="28"/>
          <w:szCs w:val="22"/>
          <w:lang w:val="en-GB"/>
        </w:rPr>
      </w:pPr>
    </w:p>
    <w:p w:rsidR="00DA15F9" w:rsidRPr="001E6117" w:rsidRDefault="000C1669" w:rsidP="00DA15F9">
      <w:pPr>
        <w:pStyle w:val="Heading1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St Pancras Alms Houses</w:t>
      </w:r>
    </w:p>
    <w:p w:rsidR="00DA15F9" w:rsidRPr="001E6117" w:rsidRDefault="00DA15F9" w:rsidP="00DA15F9">
      <w:pPr>
        <w:pStyle w:val="Heading1"/>
        <w:rPr>
          <w:rFonts w:ascii="Calibri" w:hAnsi="Calibri"/>
          <w:sz w:val="24"/>
        </w:rPr>
      </w:pPr>
    </w:p>
    <w:p w:rsidR="00DA15F9" w:rsidRPr="001E6117" w:rsidRDefault="00DA15F9" w:rsidP="00DA15F9">
      <w:pPr>
        <w:rPr>
          <w:rFonts w:ascii="Calibri" w:hAnsi="Calibri"/>
        </w:rPr>
      </w:pPr>
    </w:p>
    <w:p w:rsidR="00DA15F9" w:rsidRPr="001E6117" w:rsidRDefault="00DA15F9" w:rsidP="000E6C44">
      <w:pPr>
        <w:pStyle w:val="Heading1"/>
        <w:ind w:left="284" w:right="-151"/>
        <w:rPr>
          <w:rFonts w:ascii="Calibri" w:hAnsi="Calibri"/>
          <w:b w:val="0"/>
          <w:i/>
          <w:color w:val="800000"/>
          <w:sz w:val="24"/>
        </w:rPr>
      </w:pPr>
      <w:r>
        <w:rPr>
          <w:rFonts w:ascii="Calibri" w:hAnsi="Calibri"/>
          <w:b w:val="0"/>
          <w:i/>
          <w:color w:val="800000"/>
          <w:sz w:val="24"/>
        </w:rPr>
        <w:t>Heritage Impact Assess</w:t>
      </w:r>
      <w:r w:rsidRPr="001E6117">
        <w:rPr>
          <w:rFonts w:ascii="Calibri" w:hAnsi="Calibri"/>
          <w:b w:val="0"/>
          <w:i/>
          <w:color w:val="800000"/>
          <w:sz w:val="24"/>
        </w:rPr>
        <w:t>ment</w:t>
      </w:r>
    </w:p>
    <w:p w:rsidR="00DA15F9" w:rsidRPr="001E6117" w:rsidRDefault="00DA15F9" w:rsidP="000E6C44">
      <w:pPr>
        <w:ind w:left="284"/>
        <w:rPr>
          <w:rFonts w:ascii="Calibri" w:hAnsi="Calibri"/>
        </w:rPr>
      </w:pPr>
    </w:p>
    <w:p w:rsidR="00DA15F9" w:rsidRPr="001E6117" w:rsidRDefault="000C1669" w:rsidP="000E6C44">
      <w:pPr>
        <w:ind w:left="284"/>
        <w:rPr>
          <w:rFonts w:ascii="Calibri" w:hAnsi="Calibri" w:cs="Helvetica"/>
          <w:sz w:val="20"/>
          <w:szCs w:val="22"/>
        </w:rPr>
      </w:pPr>
      <w:r>
        <w:rPr>
          <w:rFonts w:ascii="Calibri" w:hAnsi="Calibri" w:cs="Helvetica"/>
          <w:sz w:val="20"/>
          <w:szCs w:val="22"/>
        </w:rPr>
        <w:t xml:space="preserve">November </w:t>
      </w:r>
      <w:r w:rsidR="00DA15F9">
        <w:rPr>
          <w:rFonts w:ascii="Calibri" w:hAnsi="Calibri" w:cs="Helvetica"/>
          <w:sz w:val="20"/>
          <w:szCs w:val="22"/>
        </w:rPr>
        <w:t>2022</w:t>
      </w:r>
    </w:p>
    <w:p w:rsidR="00DA15F9" w:rsidRPr="001E6117" w:rsidRDefault="000E6C44" w:rsidP="00DA15F9">
      <w:pPr>
        <w:rPr>
          <w:rFonts w:ascii="Calibri" w:hAnsi="Calibri" w:cs="Helvetica"/>
          <w:sz w:val="20"/>
          <w:szCs w:val="22"/>
        </w:rPr>
      </w:pPr>
      <w:r>
        <w:rPr>
          <w:rFonts w:ascii="Calibri" w:hAnsi="Calibri" w:cs="Helvetica"/>
          <w:noProof/>
          <w:sz w:val="20"/>
          <w:szCs w:val="22"/>
        </w:rPr>
        <w:drawing>
          <wp:inline distT="0" distB="0" distL="0" distR="0">
            <wp:extent cx="5600700" cy="3441700"/>
            <wp:effectExtent l="25400" t="0" r="0" b="0"/>
            <wp:docPr id="5" name="Picture 2" descr=":Screen Shot 2022-11-29 at 00.35.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Screen Shot 2022-11-29 at 00.35.47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44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5F9" w:rsidRPr="001E6117" w:rsidRDefault="00DA15F9" w:rsidP="00DA15F9">
      <w:pPr>
        <w:rPr>
          <w:rFonts w:ascii="Calibri" w:hAnsi="Calibri" w:cs="Helvetica"/>
          <w:sz w:val="20"/>
          <w:szCs w:val="22"/>
        </w:rPr>
      </w:pPr>
    </w:p>
    <w:p w:rsidR="00DA15F9" w:rsidRPr="001E6117" w:rsidRDefault="00DA15F9" w:rsidP="00DA15F9">
      <w:pPr>
        <w:tabs>
          <w:tab w:val="left" w:pos="5954"/>
          <w:tab w:val="left" w:pos="6521"/>
        </w:tabs>
        <w:ind w:left="4111"/>
        <w:jc w:val="both"/>
        <w:rPr>
          <w:rFonts w:ascii="Calibri" w:hAnsi="Calibri" w:cs="Helvetica"/>
          <w:sz w:val="20"/>
          <w:szCs w:val="22"/>
        </w:rPr>
      </w:pPr>
    </w:p>
    <w:p w:rsidR="00DA15F9" w:rsidRPr="001E6117" w:rsidRDefault="00DA15F9" w:rsidP="00DA15F9">
      <w:pPr>
        <w:tabs>
          <w:tab w:val="left" w:pos="5954"/>
          <w:tab w:val="left" w:pos="6521"/>
        </w:tabs>
        <w:ind w:left="4111"/>
        <w:jc w:val="both"/>
        <w:rPr>
          <w:rFonts w:ascii="Calibri" w:hAnsi="Calibri" w:cs="Helvetica"/>
          <w:sz w:val="18"/>
          <w:szCs w:val="22"/>
          <w:u w:val="single"/>
        </w:rPr>
      </w:pPr>
    </w:p>
    <w:p w:rsidR="00DA15F9" w:rsidRPr="001E6117" w:rsidRDefault="00DA15F9" w:rsidP="00DA15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atLeast"/>
        <w:rPr>
          <w:rFonts w:ascii="Calibri" w:hAnsi="Calibri" w:cs="Helvetica"/>
          <w:sz w:val="18"/>
          <w:szCs w:val="22"/>
        </w:rPr>
      </w:pPr>
    </w:p>
    <w:p w:rsidR="00DA15F9" w:rsidRPr="001E6117" w:rsidRDefault="00DA15F9" w:rsidP="00DA15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atLeast"/>
        <w:rPr>
          <w:rFonts w:ascii="Calibri" w:hAnsi="Calibri" w:cs="Helvetica"/>
          <w:sz w:val="18"/>
          <w:szCs w:val="22"/>
        </w:rPr>
      </w:pPr>
    </w:p>
    <w:p w:rsidR="00DA15F9" w:rsidRPr="001E6117" w:rsidRDefault="00DA15F9" w:rsidP="00DA15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atLeast"/>
        <w:rPr>
          <w:rFonts w:ascii="Calibri" w:hAnsi="Calibri" w:cs="Helvetica"/>
          <w:sz w:val="18"/>
          <w:szCs w:val="22"/>
        </w:rPr>
      </w:pPr>
    </w:p>
    <w:p w:rsidR="00DA15F9" w:rsidRPr="001E6117" w:rsidRDefault="00DA15F9" w:rsidP="00DA15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atLeast"/>
        <w:rPr>
          <w:rFonts w:ascii="Calibri" w:hAnsi="Calibri" w:cs="Helvetica"/>
          <w:sz w:val="18"/>
          <w:szCs w:val="22"/>
        </w:rPr>
      </w:pPr>
    </w:p>
    <w:p w:rsidR="00DA15F9" w:rsidRPr="001E6117" w:rsidRDefault="00DA15F9" w:rsidP="00DA15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atLeast"/>
        <w:rPr>
          <w:rFonts w:ascii="Calibri" w:hAnsi="Calibri" w:cs="Helvetica"/>
          <w:sz w:val="18"/>
          <w:szCs w:val="22"/>
        </w:rPr>
      </w:pPr>
    </w:p>
    <w:p w:rsidR="000E6C44" w:rsidRDefault="000E6C44" w:rsidP="00642C64">
      <w:pPr>
        <w:spacing w:beforeLines="1" w:afterLines="1"/>
        <w:rPr>
          <w:rFonts w:ascii="Calibri" w:hAnsi="Calibri" w:cs="Times New Roman"/>
          <w:sz w:val="18"/>
          <w:szCs w:val="22"/>
          <w:lang w:val="en-GB"/>
        </w:rPr>
      </w:pPr>
    </w:p>
    <w:p w:rsidR="000C1669" w:rsidRDefault="000C1669" w:rsidP="00642C64">
      <w:pPr>
        <w:spacing w:beforeLines="1" w:afterLines="1"/>
        <w:rPr>
          <w:rFonts w:ascii="Calibri" w:hAnsi="Calibri" w:cs="Times New Roman"/>
          <w:sz w:val="18"/>
          <w:szCs w:val="22"/>
          <w:lang w:val="en-GB"/>
        </w:rPr>
      </w:pPr>
      <w:r w:rsidRPr="001E6117">
        <w:rPr>
          <w:rFonts w:ascii="Calibri" w:hAnsi="Calibri" w:cs="Times New Roman"/>
          <w:sz w:val="18"/>
          <w:szCs w:val="22"/>
          <w:lang w:val="en-GB"/>
        </w:rPr>
        <w:t xml:space="preserve">This supporting statement forms part of a </w:t>
      </w:r>
      <w:r>
        <w:rPr>
          <w:rFonts w:ascii="Calibri" w:hAnsi="Calibri" w:cs="Times New Roman"/>
          <w:sz w:val="18"/>
          <w:szCs w:val="22"/>
          <w:lang w:val="en-GB"/>
        </w:rPr>
        <w:t>Planning/</w:t>
      </w:r>
      <w:r w:rsidRPr="001E6117">
        <w:rPr>
          <w:rFonts w:ascii="Calibri" w:hAnsi="Calibri" w:cs="Times New Roman"/>
          <w:sz w:val="18"/>
          <w:szCs w:val="22"/>
          <w:lang w:val="en-GB"/>
        </w:rPr>
        <w:t xml:space="preserve">Listed Building Application and is accompanied </w:t>
      </w:r>
    </w:p>
    <w:p w:rsidR="000C1669" w:rsidRDefault="000C1669" w:rsidP="00642C64">
      <w:pPr>
        <w:spacing w:beforeLines="1" w:afterLines="1"/>
        <w:rPr>
          <w:rFonts w:ascii="Calibri" w:hAnsi="Calibri" w:cs="Times New Roman"/>
          <w:sz w:val="18"/>
          <w:szCs w:val="22"/>
          <w:lang w:val="en-GB"/>
        </w:rPr>
      </w:pPr>
      <w:proofErr w:type="gramStart"/>
      <w:r w:rsidRPr="001E6117">
        <w:rPr>
          <w:rFonts w:ascii="Calibri" w:hAnsi="Calibri" w:cs="Times New Roman"/>
          <w:sz w:val="18"/>
          <w:szCs w:val="22"/>
          <w:lang w:val="en-GB"/>
        </w:rPr>
        <w:t>by</w:t>
      </w:r>
      <w:proofErr w:type="gramEnd"/>
      <w:r w:rsidRPr="001E6117">
        <w:rPr>
          <w:rFonts w:ascii="Calibri" w:hAnsi="Calibri" w:cs="Times New Roman"/>
          <w:sz w:val="18"/>
          <w:szCs w:val="22"/>
          <w:lang w:val="en-GB"/>
        </w:rPr>
        <w:t xml:space="preserve"> the following documents: </w:t>
      </w:r>
    </w:p>
    <w:p w:rsidR="000C1669" w:rsidRDefault="000C1669" w:rsidP="00642C64">
      <w:pPr>
        <w:spacing w:beforeLines="1" w:afterLines="1"/>
        <w:rPr>
          <w:rFonts w:ascii="Calibri" w:hAnsi="Calibri" w:cs="Times New Roman"/>
          <w:sz w:val="18"/>
          <w:szCs w:val="22"/>
          <w:lang w:val="en-GB"/>
        </w:rPr>
      </w:pPr>
    </w:p>
    <w:p w:rsidR="000C1669" w:rsidRDefault="000C1669" w:rsidP="00642C64">
      <w:pPr>
        <w:spacing w:beforeLines="1" w:afterLines="1"/>
        <w:rPr>
          <w:rFonts w:ascii="Calibri" w:hAnsi="Calibri" w:cs="Times New Roman"/>
          <w:sz w:val="18"/>
          <w:szCs w:val="22"/>
          <w:lang w:val="en-GB"/>
        </w:rPr>
      </w:pPr>
    </w:p>
    <w:p w:rsidR="000C1669" w:rsidRPr="006E1DAA" w:rsidRDefault="000C1669" w:rsidP="00642C64">
      <w:pPr>
        <w:spacing w:beforeLines="1" w:afterLines="1"/>
        <w:rPr>
          <w:rFonts w:ascii="Calibri" w:hAnsi="Calibri" w:cs="Times New Roman"/>
          <w:b/>
          <w:sz w:val="18"/>
          <w:szCs w:val="22"/>
          <w:lang w:val="en-GB"/>
        </w:rPr>
      </w:pPr>
      <w:r>
        <w:rPr>
          <w:rFonts w:ascii="Calibri" w:hAnsi="Calibri" w:cs="Times New Roman"/>
          <w:b/>
          <w:sz w:val="18"/>
          <w:szCs w:val="22"/>
          <w:lang w:val="en-GB"/>
        </w:rPr>
        <w:t>Design and Access Statement</w:t>
      </w:r>
    </w:p>
    <w:p w:rsidR="000C1669" w:rsidRDefault="000C1669" w:rsidP="00642C64">
      <w:pPr>
        <w:spacing w:beforeLines="1" w:afterLines="1"/>
        <w:rPr>
          <w:rFonts w:ascii="Calibri" w:hAnsi="Calibri" w:cs="Times New Roman"/>
          <w:sz w:val="18"/>
          <w:szCs w:val="22"/>
          <w:lang w:val="en-GB"/>
        </w:rPr>
      </w:pPr>
    </w:p>
    <w:p w:rsidR="000C1669" w:rsidRPr="001058DA" w:rsidRDefault="000C1669" w:rsidP="00642C64">
      <w:pPr>
        <w:spacing w:beforeLines="1" w:afterLines="1"/>
        <w:rPr>
          <w:rFonts w:ascii="Calibri" w:hAnsi="Calibri" w:cs="Times New Roman"/>
          <w:sz w:val="18"/>
          <w:szCs w:val="22"/>
          <w:lang w:val="en-GB"/>
        </w:rPr>
      </w:pPr>
    </w:p>
    <w:p w:rsidR="000C1669" w:rsidRPr="001058DA" w:rsidRDefault="000C1669" w:rsidP="00642C64">
      <w:pPr>
        <w:spacing w:beforeLines="1" w:afterLines="1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Existing situation</w:t>
      </w:r>
      <w:r w:rsidRPr="001058DA">
        <w:rPr>
          <w:rFonts w:ascii="Calibri" w:hAnsi="Calibri"/>
          <w:b/>
          <w:sz w:val="18"/>
        </w:rPr>
        <w:t>:</w:t>
      </w:r>
    </w:p>
    <w:p w:rsidR="000C1669" w:rsidRDefault="000C1669" w:rsidP="00642C64">
      <w:pPr>
        <w:spacing w:beforeLines="1" w:afterLines="1"/>
        <w:rPr>
          <w:rFonts w:ascii="Calibri" w:hAnsi="Calibri"/>
          <w:sz w:val="18"/>
        </w:rPr>
      </w:pPr>
      <w:proofErr w:type="gramStart"/>
      <w:r>
        <w:rPr>
          <w:rFonts w:ascii="Calibri" w:hAnsi="Calibri"/>
          <w:sz w:val="18"/>
        </w:rPr>
        <w:t>SPA 200 Location plan</w:t>
      </w:r>
      <w:proofErr w:type="gramEnd"/>
      <w:r>
        <w:rPr>
          <w:rFonts w:ascii="Calibri" w:hAnsi="Calibri"/>
          <w:sz w:val="18"/>
        </w:rPr>
        <w:t xml:space="preserve"> 1:1250.pdf</w:t>
      </w:r>
    </w:p>
    <w:p w:rsidR="000C1669" w:rsidRDefault="000C1669" w:rsidP="00642C64">
      <w:pPr>
        <w:spacing w:beforeLines="1" w:afterLines="1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SPA 201 Site Plan 1:200 A2.pdf</w:t>
      </w:r>
    </w:p>
    <w:p w:rsidR="000C1669" w:rsidRDefault="000C1669" w:rsidP="00642C64">
      <w:pPr>
        <w:spacing w:beforeLines="1" w:afterLines="1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SPA 202 Roof Plan 1:200 A2.pdf</w:t>
      </w:r>
    </w:p>
    <w:p w:rsidR="000C1669" w:rsidRDefault="000C1669" w:rsidP="00642C64">
      <w:pPr>
        <w:spacing w:beforeLines="1" w:afterLines="1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SPA 203 North Range Ground Floor Plan 1:100 A2.pdf</w:t>
      </w:r>
    </w:p>
    <w:p w:rsidR="000C1669" w:rsidRDefault="000C1669" w:rsidP="00642C64">
      <w:pPr>
        <w:spacing w:beforeLines="1" w:afterLines="1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SPA 204 North Range First Floor Plan 1:100 A2.pdf</w:t>
      </w:r>
    </w:p>
    <w:p w:rsidR="000C1669" w:rsidRDefault="000C1669" w:rsidP="00642C64">
      <w:pPr>
        <w:spacing w:beforeLines="1" w:afterLines="1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SPA 205 North Range Front and Rear Elevations 1:100 A2.pdf</w:t>
      </w:r>
    </w:p>
    <w:p w:rsidR="000C1669" w:rsidRDefault="000C1669" w:rsidP="00642C64">
      <w:pPr>
        <w:spacing w:beforeLines="1" w:afterLines="1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SPA 206 West Range Ground Floor Plan 1:100 A2.pdf</w:t>
      </w:r>
    </w:p>
    <w:p w:rsidR="000C1669" w:rsidRDefault="000C1669" w:rsidP="00642C64">
      <w:pPr>
        <w:spacing w:beforeLines="1" w:afterLines="1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SPA 207 West Range First Floor Plan 1:100 A2.pdf</w:t>
      </w:r>
    </w:p>
    <w:p w:rsidR="000C1669" w:rsidRDefault="000C1669" w:rsidP="00642C64">
      <w:pPr>
        <w:spacing w:beforeLines="1" w:afterLines="1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SPA 208 West Range Front and Rear Elevations 1:100 A2.pdf</w:t>
      </w:r>
    </w:p>
    <w:p w:rsidR="000C1669" w:rsidRDefault="000C1669" w:rsidP="00642C64">
      <w:pPr>
        <w:spacing w:beforeLines="1" w:afterLines="1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SPA 209 South Range Ground Floor Plan 1:100 A2.pdf</w:t>
      </w:r>
    </w:p>
    <w:p w:rsidR="000C1669" w:rsidRDefault="000C1669" w:rsidP="00642C64">
      <w:pPr>
        <w:spacing w:beforeLines="1" w:afterLines="1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SPA 210 South Range First Floor Plan 1:100 A2.pdf</w:t>
      </w:r>
    </w:p>
    <w:p w:rsidR="000C1669" w:rsidRDefault="000C1669" w:rsidP="00642C64">
      <w:pPr>
        <w:spacing w:beforeLines="1" w:afterLines="1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SPA 211 South Range Front and Rear Elevations 1:100 A2.pdf</w:t>
      </w:r>
    </w:p>
    <w:p w:rsidR="000C1669" w:rsidRDefault="000C1669" w:rsidP="00642C64">
      <w:pPr>
        <w:spacing w:beforeLines="1" w:afterLines="1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SPA 212 Guest Accommodation Plan 1:50 A3.pdf</w:t>
      </w:r>
    </w:p>
    <w:p w:rsidR="000C1669" w:rsidRDefault="000C1669" w:rsidP="00642C64">
      <w:pPr>
        <w:spacing w:beforeLines="1" w:afterLines="1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SPA 213 Guest Accommodation Section AA 1:50 A3.pdf</w:t>
      </w:r>
    </w:p>
    <w:p w:rsidR="000C1669" w:rsidRDefault="000C1669" w:rsidP="00642C64">
      <w:pPr>
        <w:spacing w:beforeLines="1" w:afterLines="1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SPA 214 Guest Accommodation Side Elevation 1:50 A3.pdf</w:t>
      </w:r>
    </w:p>
    <w:p w:rsidR="000C1669" w:rsidRDefault="000C1669" w:rsidP="00642C64">
      <w:pPr>
        <w:spacing w:beforeLines="1" w:afterLines="1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SPA 215 Guest Accommodation Rear Elevation 1:50 A3.pdf</w:t>
      </w:r>
    </w:p>
    <w:p w:rsidR="000C1669" w:rsidRDefault="000C1669" w:rsidP="00642C64">
      <w:pPr>
        <w:spacing w:beforeLines="1" w:afterLines="1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SPA 216 Hall Plan 1:50 A3.pdf</w:t>
      </w:r>
    </w:p>
    <w:p w:rsidR="000C1669" w:rsidRDefault="000C1669" w:rsidP="00642C64">
      <w:pPr>
        <w:spacing w:beforeLines="1" w:afterLines="1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SPA 217 Hall Section AA 1:50 A3.pdf</w:t>
      </w:r>
    </w:p>
    <w:p w:rsidR="000C1669" w:rsidRDefault="000C1669" w:rsidP="00642C64">
      <w:pPr>
        <w:spacing w:beforeLines="1" w:afterLines="1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SPA 218 Hall Section BB 1:50 A3.pdf</w:t>
      </w:r>
    </w:p>
    <w:p w:rsidR="000C1669" w:rsidRDefault="000C1669" w:rsidP="00642C64">
      <w:pPr>
        <w:spacing w:beforeLines="1" w:afterLines="1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SPA 219 Hall Elevation</w:t>
      </w:r>
      <w:r w:rsidRPr="006E1DAA">
        <w:rPr>
          <w:rFonts w:ascii="Calibri" w:hAnsi="Calibri"/>
          <w:sz w:val="18"/>
        </w:rPr>
        <w:t xml:space="preserve"> </w:t>
      </w:r>
      <w:r>
        <w:rPr>
          <w:rFonts w:ascii="Calibri" w:hAnsi="Calibri"/>
          <w:sz w:val="18"/>
        </w:rPr>
        <w:t>South 1:50 A3.pdf</w:t>
      </w:r>
    </w:p>
    <w:p w:rsidR="000C1669" w:rsidRDefault="000C1669" w:rsidP="00642C64">
      <w:pPr>
        <w:spacing w:beforeLines="1" w:afterLines="1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SPA 220 Hall Elevation</w:t>
      </w:r>
      <w:r w:rsidRPr="006E1DAA">
        <w:rPr>
          <w:rFonts w:ascii="Calibri" w:hAnsi="Calibri"/>
          <w:sz w:val="18"/>
        </w:rPr>
        <w:t xml:space="preserve"> </w:t>
      </w:r>
      <w:r>
        <w:rPr>
          <w:rFonts w:ascii="Calibri" w:hAnsi="Calibri"/>
          <w:sz w:val="18"/>
        </w:rPr>
        <w:t>West 1:50 A3.pdf</w:t>
      </w:r>
    </w:p>
    <w:p w:rsidR="000C1669" w:rsidRDefault="000C1669" w:rsidP="00642C64">
      <w:pPr>
        <w:spacing w:beforeLines="1" w:afterLines="1"/>
        <w:rPr>
          <w:rFonts w:ascii="Calibri" w:hAnsi="Calibri"/>
          <w:sz w:val="18"/>
        </w:rPr>
      </w:pPr>
    </w:p>
    <w:p w:rsidR="000C1669" w:rsidRDefault="000C1669" w:rsidP="00642C64">
      <w:pPr>
        <w:spacing w:beforeLines="1" w:afterLines="1"/>
        <w:rPr>
          <w:rFonts w:ascii="Calibri" w:hAnsi="Calibri"/>
          <w:sz w:val="18"/>
        </w:rPr>
      </w:pPr>
    </w:p>
    <w:p w:rsidR="000C1669" w:rsidRDefault="000C1669" w:rsidP="00642C64">
      <w:pPr>
        <w:spacing w:beforeLines="1" w:afterLines="1"/>
        <w:rPr>
          <w:rFonts w:ascii="Calibri" w:hAnsi="Calibri"/>
          <w:sz w:val="18"/>
        </w:rPr>
      </w:pPr>
    </w:p>
    <w:p w:rsidR="000C1669" w:rsidRPr="001E6117" w:rsidRDefault="000C1669" w:rsidP="00642C64">
      <w:pPr>
        <w:spacing w:beforeLines="1" w:afterLines="1"/>
        <w:rPr>
          <w:rFonts w:ascii="Calibri" w:hAnsi="Calibri" w:cs="Times New Roman"/>
          <w:sz w:val="18"/>
          <w:szCs w:val="22"/>
          <w:lang w:val="en-GB"/>
        </w:rPr>
      </w:pPr>
      <w:r>
        <w:rPr>
          <w:rFonts w:ascii="Calibri" w:hAnsi="Calibri"/>
          <w:sz w:val="18"/>
        </w:rPr>
        <w:t xml:space="preserve"> </w:t>
      </w:r>
    </w:p>
    <w:p w:rsidR="000C1669" w:rsidRDefault="000C1669" w:rsidP="00642C64">
      <w:pPr>
        <w:spacing w:beforeLines="1" w:afterLines="1"/>
        <w:rPr>
          <w:rFonts w:ascii="Calibri" w:hAnsi="Calibri"/>
          <w:sz w:val="18"/>
        </w:rPr>
      </w:pPr>
      <w:r w:rsidRPr="001E6117">
        <w:rPr>
          <w:rFonts w:ascii="Calibri" w:hAnsi="Calibri"/>
          <w:b/>
          <w:sz w:val="18"/>
        </w:rPr>
        <w:t xml:space="preserve">Drawings of </w:t>
      </w:r>
      <w:r>
        <w:rPr>
          <w:rFonts w:ascii="Calibri" w:hAnsi="Calibri"/>
          <w:b/>
          <w:sz w:val="18"/>
        </w:rPr>
        <w:t>proposed</w:t>
      </w:r>
      <w:r w:rsidRPr="001E6117">
        <w:rPr>
          <w:rFonts w:ascii="Calibri" w:hAnsi="Calibri"/>
          <w:b/>
          <w:sz w:val="18"/>
        </w:rPr>
        <w:t xml:space="preserve"> works:</w:t>
      </w:r>
    </w:p>
    <w:p w:rsidR="000C1669" w:rsidRDefault="000C1669" w:rsidP="00642C64">
      <w:pPr>
        <w:spacing w:beforeLines="1" w:afterLines="1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SPA 301 Site Plan 1:200 A2.pdf</w:t>
      </w:r>
    </w:p>
    <w:p w:rsidR="000C1669" w:rsidRDefault="000C1669" w:rsidP="00642C64">
      <w:pPr>
        <w:spacing w:beforeLines="1" w:afterLines="1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SPA 302 Roof Plan 1:200 A2.pdf</w:t>
      </w:r>
    </w:p>
    <w:p w:rsidR="000C1669" w:rsidRDefault="000C1669" w:rsidP="00642C64">
      <w:pPr>
        <w:spacing w:beforeLines="1" w:afterLines="1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SPA 303 North Range Ground Floor Plan 1:100 A2.pdf</w:t>
      </w:r>
    </w:p>
    <w:p w:rsidR="000C1669" w:rsidRDefault="000C1669" w:rsidP="00642C64">
      <w:pPr>
        <w:spacing w:beforeLines="1" w:afterLines="1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SPA 304 North Range First Floor Plan 1:100 A2.pdf</w:t>
      </w:r>
    </w:p>
    <w:p w:rsidR="000C1669" w:rsidRDefault="000C1669" w:rsidP="00642C64">
      <w:pPr>
        <w:spacing w:beforeLines="1" w:afterLines="1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SPA 305 North Range Front and Rear Elevations 1:100 A2.pdf</w:t>
      </w:r>
    </w:p>
    <w:p w:rsidR="000C1669" w:rsidRDefault="000C1669" w:rsidP="00642C64">
      <w:pPr>
        <w:spacing w:beforeLines="1" w:afterLines="1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SPA 306 West Range Ground Floor Plan 1:100 A2.pdf</w:t>
      </w:r>
    </w:p>
    <w:p w:rsidR="000C1669" w:rsidRDefault="000C1669" w:rsidP="00642C64">
      <w:pPr>
        <w:spacing w:beforeLines="1" w:afterLines="1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SPA 307 West Range First Floor Plan 1:100 A2.pdf</w:t>
      </w:r>
    </w:p>
    <w:p w:rsidR="000C1669" w:rsidRDefault="000C1669" w:rsidP="00642C64">
      <w:pPr>
        <w:spacing w:beforeLines="1" w:afterLines="1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SPA 308 West Range Front and Rear Elevations 1:100 A2.pdf</w:t>
      </w:r>
    </w:p>
    <w:p w:rsidR="000C1669" w:rsidRDefault="000C1669" w:rsidP="00642C64">
      <w:pPr>
        <w:spacing w:beforeLines="1" w:afterLines="1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SPA 309 South Range Ground Floor Plan 1:100 A2.pdf</w:t>
      </w:r>
    </w:p>
    <w:p w:rsidR="000C1669" w:rsidRDefault="000C1669" w:rsidP="00642C64">
      <w:pPr>
        <w:spacing w:beforeLines="1" w:afterLines="1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SPA 310 South Range First Floor Plan 1:100 A2.pdf</w:t>
      </w:r>
    </w:p>
    <w:p w:rsidR="000C1669" w:rsidRDefault="000C1669" w:rsidP="00642C64">
      <w:pPr>
        <w:spacing w:beforeLines="1" w:afterLines="1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SPA 311 South Range Front and Rear Elevations 1:100 A2.pdf</w:t>
      </w:r>
    </w:p>
    <w:p w:rsidR="000C1669" w:rsidRDefault="000C1669" w:rsidP="00642C64">
      <w:pPr>
        <w:spacing w:beforeLines="1" w:afterLines="1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SPA 312 Guest Accommodation Plan 1:50 A3.pdf</w:t>
      </w:r>
    </w:p>
    <w:p w:rsidR="000C1669" w:rsidRDefault="000C1669" w:rsidP="00642C64">
      <w:pPr>
        <w:spacing w:beforeLines="1" w:afterLines="1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SPA 313 Guest Accommodation Section AA 1:50 A3.pdf</w:t>
      </w:r>
    </w:p>
    <w:p w:rsidR="000C1669" w:rsidRDefault="000C1669" w:rsidP="00642C64">
      <w:pPr>
        <w:spacing w:beforeLines="1" w:afterLines="1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SPA 314 Guest Accommodation Side Elevation 1:50 A3.pdf</w:t>
      </w:r>
    </w:p>
    <w:p w:rsidR="000C1669" w:rsidRDefault="000C1669" w:rsidP="00642C64">
      <w:pPr>
        <w:spacing w:beforeLines="1" w:afterLines="1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SPA 315 Guest Accommodation Rear Elevation 1:50 A3.pdf</w:t>
      </w:r>
    </w:p>
    <w:p w:rsidR="000C1669" w:rsidRDefault="000C1669" w:rsidP="00642C64">
      <w:pPr>
        <w:spacing w:beforeLines="1" w:afterLines="1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SPA 316 Hall Plan 1:50 A3.pdf</w:t>
      </w:r>
    </w:p>
    <w:p w:rsidR="000C1669" w:rsidRDefault="000C1669" w:rsidP="00642C64">
      <w:pPr>
        <w:spacing w:beforeLines="1" w:afterLines="1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SPA 317 Hall Section AA 1:50 A3.pdf</w:t>
      </w:r>
    </w:p>
    <w:p w:rsidR="000C1669" w:rsidRDefault="000C1669" w:rsidP="00642C64">
      <w:pPr>
        <w:spacing w:beforeLines="1" w:afterLines="1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SPA 318 Hall Section BB 1:50 A3.pdf</w:t>
      </w:r>
    </w:p>
    <w:p w:rsidR="000C1669" w:rsidRDefault="000C1669" w:rsidP="00642C64">
      <w:pPr>
        <w:spacing w:beforeLines="1" w:afterLines="1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SPA 319 Hall Elevation</w:t>
      </w:r>
      <w:r w:rsidRPr="006E1DAA">
        <w:rPr>
          <w:rFonts w:ascii="Calibri" w:hAnsi="Calibri"/>
          <w:sz w:val="18"/>
        </w:rPr>
        <w:t xml:space="preserve"> </w:t>
      </w:r>
      <w:r>
        <w:rPr>
          <w:rFonts w:ascii="Calibri" w:hAnsi="Calibri"/>
          <w:sz w:val="18"/>
        </w:rPr>
        <w:t>South 1:50 A3.pdf</w:t>
      </w:r>
    </w:p>
    <w:p w:rsidR="000C1669" w:rsidRDefault="000C1669" w:rsidP="00642C64">
      <w:pPr>
        <w:spacing w:beforeLines="1" w:afterLines="1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SPA 320 Hall Elevation</w:t>
      </w:r>
      <w:r w:rsidRPr="006E1DAA">
        <w:rPr>
          <w:rFonts w:ascii="Calibri" w:hAnsi="Calibri"/>
          <w:sz w:val="18"/>
        </w:rPr>
        <w:t xml:space="preserve"> </w:t>
      </w:r>
      <w:r>
        <w:rPr>
          <w:rFonts w:ascii="Calibri" w:hAnsi="Calibri"/>
          <w:sz w:val="18"/>
        </w:rPr>
        <w:t>West 1:50 A3.pdf</w:t>
      </w:r>
    </w:p>
    <w:p w:rsidR="000C1669" w:rsidRDefault="000C1669" w:rsidP="00642C64">
      <w:pPr>
        <w:spacing w:beforeLines="1" w:afterLines="1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SPA 321 Details Proposed 1:10 A1.pdf</w:t>
      </w:r>
    </w:p>
    <w:p w:rsidR="000C1669" w:rsidRDefault="000C1669" w:rsidP="00642C64">
      <w:pPr>
        <w:spacing w:beforeLines="1" w:afterLines="1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SPA 322 Hall Details Proposed 1:10 A1.pdf</w:t>
      </w:r>
    </w:p>
    <w:p w:rsidR="007B033B" w:rsidRPr="00450A02" w:rsidRDefault="007B033B" w:rsidP="00642C64">
      <w:pPr>
        <w:spacing w:beforeLines="1" w:afterLines="1"/>
        <w:rPr>
          <w:rFonts w:ascii="Calibri" w:hAnsi="Calibri"/>
          <w:sz w:val="20"/>
        </w:rPr>
      </w:pPr>
    </w:p>
    <w:p w:rsidR="00C57723" w:rsidRPr="00450A02" w:rsidRDefault="00C57723" w:rsidP="00642C64">
      <w:pPr>
        <w:spacing w:beforeLines="1" w:afterLines="1"/>
        <w:rPr>
          <w:rFonts w:ascii="Calibri" w:hAnsi="Calibri" w:cs="Helvetica"/>
          <w:sz w:val="22"/>
          <w:szCs w:val="22"/>
        </w:rPr>
      </w:pPr>
    </w:p>
    <w:p w:rsidR="00D46126" w:rsidRPr="00450A02" w:rsidRDefault="00D46126" w:rsidP="00457077">
      <w:pPr>
        <w:widowControl w:val="0"/>
        <w:tabs>
          <w:tab w:val="left" w:pos="4111"/>
        </w:tabs>
        <w:autoSpaceDE w:val="0"/>
        <w:autoSpaceDN w:val="0"/>
        <w:adjustRightInd w:val="0"/>
        <w:spacing w:after="80"/>
        <w:rPr>
          <w:rFonts w:ascii="Calibri" w:hAnsi="Calibri"/>
          <w:color w:val="800000"/>
          <w:spacing w:val="10"/>
          <w:sz w:val="28"/>
        </w:rPr>
      </w:pPr>
    </w:p>
    <w:p w:rsidR="000C1669" w:rsidRPr="001E6117" w:rsidRDefault="003F476E" w:rsidP="000C16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atLeast"/>
        <w:rPr>
          <w:rFonts w:ascii="Calibri" w:hAnsi="Calibri" w:cs="Helvetica"/>
          <w:sz w:val="20"/>
        </w:rPr>
      </w:pPr>
      <w:r w:rsidRPr="00450A02">
        <w:rPr>
          <w:rFonts w:ascii="Calibri" w:hAnsi="Calibri"/>
          <w:color w:val="800000"/>
          <w:spacing w:val="10"/>
          <w:sz w:val="28"/>
        </w:rPr>
        <w:br w:type="page"/>
      </w:r>
      <w:proofErr w:type="gramStart"/>
      <w:r w:rsidR="000C1669" w:rsidRPr="00EB2E0A">
        <w:rPr>
          <w:rFonts w:ascii="Century" w:hAnsi="Century"/>
          <w:color w:val="800000"/>
          <w:spacing w:val="10"/>
          <w:sz w:val="28"/>
        </w:rPr>
        <w:t>a</w:t>
      </w:r>
      <w:r w:rsidR="000C1669" w:rsidRPr="00EB2E0A">
        <w:rPr>
          <w:rFonts w:ascii="Century" w:hAnsi="Century"/>
          <w:color w:val="800000"/>
          <w:sz w:val="28"/>
        </w:rPr>
        <w:t>rts</w:t>
      </w:r>
      <w:proofErr w:type="gramEnd"/>
      <w:r w:rsidR="000C1669" w:rsidRPr="00EB2E0A">
        <w:rPr>
          <w:rFonts w:ascii="Century" w:hAnsi="Century"/>
          <w:color w:val="800000"/>
          <w:spacing w:val="20"/>
          <w:sz w:val="28"/>
        </w:rPr>
        <w:t xml:space="preserve"> </w:t>
      </w:r>
      <w:proofErr w:type="spellStart"/>
      <w:r w:rsidR="000C1669" w:rsidRPr="00EB2E0A">
        <w:rPr>
          <w:rFonts w:ascii="Century" w:hAnsi="Century"/>
          <w:color w:val="800000"/>
          <w:spacing w:val="10"/>
          <w:sz w:val="28"/>
        </w:rPr>
        <w:t>l</w:t>
      </w:r>
      <w:r w:rsidR="000C1669" w:rsidRPr="00EB2E0A">
        <w:rPr>
          <w:rFonts w:ascii="Century" w:hAnsi="Century"/>
          <w:color w:val="800000"/>
          <w:sz w:val="28"/>
        </w:rPr>
        <w:t>ettres</w:t>
      </w:r>
      <w:proofErr w:type="spellEnd"/>
      <w:r w:rsidR="000C1669" w:rsidRPr="00EB2E0A">
        <w:rPr>
          <w:rFonts w:ascii="Century" w:hAnsi="Century"/>
          <w:color w:val="800000"/>
          <w:sz w:val="28"/>
        </w:rPr>
        <w:t xml:space="preserve"> techniques</w:t>
      </w:r>
      <w:r w:rsidR="000C1669" w:rsidRPr="001E6117">
        <w:rPr>
          <w:rFonts w:ascii="Calibri" w:hAnsi="Calibri"/>
        </w:rPr>
        <w:t xml:space="preserve"> </w:t>
      </w:r>
      <w:r w:rsidR="000C1669" w:rsidRPr="001E6117">
        <w:rPr>
          <w:rFonts w:ascii="Calibri" w:hAnsi="Calibri"/>
          <w:color w:val="808080"/>
          <w:sz w:val="22"/>
        </w:rPr>
        <w:t>ARCHITECT</w:t>
      </w:r>
    </w:p>
    <w:p w:rsidR="000C1669" w:rsidRPr="001E6117" w:rsidRDefault="000C1669" w:rsidP="000C1669">
      <w:pPr>
        <w:pStyle w:val="Heading6"/>
        <w:rPr>
          <w:rFonts w:ascii="Calibri" w:hAnsi="Calibri"/>
          <w:b w:val="0"/>
          <w:sz w:val="20"/>
        </w:rPr>
      </w:pPr>
      <w:r>
        <w:rPr>
          <w:rFonts w:ascii="Calibri" w:hAnsi="Calibri"/>
          <w:sz w:val="20"/>
        </w:rPr>
        <w:t>St Pancras Alms Houses</w:t>
      </w:r>
    </w:p>
    <w:p w:rsidR="000C1669" w:rsidRPr="001E6117" w:rsidRDefault="000C1669" w:rsidP="000C1669">
      <w:pPr>
        <w:rPr>
          <w:rFonts w:ascii="Calibri" w:hAnsi="Calibri"/>
        </w:rPr>
      </w:pPr>
    </w:p>
    <w:p w:rsidR="000C1669" w:rsidRPr="001E6117" w:rsidRDefault="000C1669" w:rsidP="000C1669">
      <w:pPr>
        <w:tabs>
          <w:tab w:val="right" w:pos="7230"/>
        </w:tabs>
        <w:spacing w:line="300" w:lineRule="atLeast"/>
        <w:ind w:right="113"/>
        <w:rPr>
          <w:rFonts w:ascii="Calibri" w:hAnsi="Calibri"/>
          <w:color w:val="800000"/>
        </w:rPr>
      </w:pPr>
      <w:r w:rsidRPr="001E6117">
        <w:rPr>
          <w:rFonts w:ascii="Calibri" w:hAnsi="Calibri"/>
          <w:color w:val="800000"/>
        </w:rPr>
        <w:t>CONTENTS</w:t>
      </w:r>
    </w:p>
    <w:p w:rsidR="000C1669" w:rsidRPr="001E6117" w:rsidRDefault="000C1669" w:rsidP="000C1669">
      <w:pPr>
        <w:tabs>
          <w:tab w:val="right" w:pos="7230"/>
        </w:tabs>
        <w:spacing w:line="300" w:lineRule="atLeast"/>
        <w:ind w:right="113"/>
        <w:rPr>
          <w:rFonts w:ascii="Calibri" w:hAnsi="Calibri"/>
          <w:b/>
          <w:sz w:val="16"/>
        </w:rPr>
      </w:pPr>
      <w:r w:rsidRPr="001E6117">
        <w:rPr>
          <w:rFonts w:ascii="Calibri" w:hAnsi="Calibri"/>
          <w:b/>
          <w:sz w:val="16"/>
        </w:rPr>
        <w:tab/>
      </w:r>
      <w:r w:rsidRPr="001E6117">
        <w:rPr>
          <w:rFonts w:ascii="Calibri" w:hAnsi="Calibri"/>
          <w:sz w:val="16"/>
        </w:rPr>
        <w:t>Page</w:t>
      </w:r>
    </w:p>
    <w:p w:rsidR="00736210" w:rsidRDefault="000C1669" w:rsidP="000C1669">
      <w:pPr>
        <w:numPr>
          <w:ilvl w:val="0"/>
          <w:numId w:val="1"/>
        </w:numPr>
        <w:tabs>
          <w:tab w:val="left" w:pos="1134"/>
          <w:tab w:val="right" w:pos="6379"/>
          <w:tab w:val="right" w:pos="7230"/>
        </w:tabs>
        <w:spacing w:after="0" w:line="360" w:lineRule="auto"/>
        <w:ind w:right="113"/>
        <w:rPr>
          <w:rFonts w:ascii="Calibri" w:hAnsi="Calibri"/>
          <w:b/>
          <w:sz w:val="20"/>
        </w:rPr>
      </w:pPr>
      <w:r w:rsidRPr="001E6117">
        <w:rPr>
          <w:rFonts w:ascii="Calibri" w:hAnsi="Calibri"/>
          <w:b/>
          <w:sz w:val="20"/>
        </w:rPr>
        <w:t>Introduction</w:t>
      </w:r>
    </w:p>
    <w:p w:rsidR="00736210" w:rsidRDefault="00736210" w:rsidP="00736210">
      <w:pPr>
        <w:tabs>
          <w:tab w:val="left" w:pos="1134"/>
          <w:tab w:val="right" w:pos="6379"/>
          <w:tab w:val="right" w:pos="7230"/>
        </w:tabs>
        <w:spacing w:after="0" w:line="360" w:lineRule="auto"/>
        <w:ind w:left="1500" w:right="113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Scope</w:t>
      </w:r>
    </w:p>
    <w:p w:rsidR="000C1669" w:rsidRPr="00736210" w:rsidRDefault="00736210" w:rsidP="00736210">
      <w:pPr>
        <w:tabs>
          <w:tab w:val="left" w:pos="1134"/>
          <w:tab w:val="right" w:pos="6379"/>
          <w:tab w:val="right" w:pos="7230"/>
        </w:tabs>
        <w:spacing w:after="0" w:line="360" w:lineRule="auto"/>
        <w:ind w:left="1500" w:right="113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Aims and Objectives</w:t>
      </w:r>
      <w:r w:rsidR="000C1669" w:rsidRPr="000C1669">
        <w:rPr>
          <w:rFonts w:ascii="Calibri" w:hAnsi="Calibri"/>
          <w:b/>
          <w:sz w:val="16"/>
        </w:rPr>
        <w:tab/>
      </w:r>
      <w:r w:rsidR="000C1669" w:rsidRPr="000C1669">
        <w:rPr>
          <w:rFonts w:ascii="Calibri" w:hAnsi="Calibri"/>
          <w:b/>
          <w:sz w:val="16"/>
        </w:rPr>
        <w:tab/>
      </w:r>
      <w:r w:rsidR="000C1669" w:rsidRPr="000C1669">
        <w:rPr>
          <w:rFonts w:ascii="Calibri" w:hAnsi="Calibri"/>
          <w:sz w:val="16"/>
        </w:rPr>
        <w:tab/>
      </w:r>
    </w:p>
    <w:p w:rsidR="000C1669" w:rsidRPr="001E6117" w:rsidRDefault="000C1669" w:rsidP="000C1669">
      <w:pPr>
        <w:pStyle w:val="NormalWeb"/>
        <w:tabs>
          <w:tab w:val="left" w:pos="6804"/>
        </w:tabs>
        <w:spacing w:before="2" w:after="2"/>
        <w:ind w:left="1134" w:right="-631"/>
        <w:rPr>
          <w:rFonts w:ascii="Calibri" w:hAnsi="Calibri"/>
          <w:sz w:val="16"/>
        </w:rPr>
      </w:pPr>
    </w:p>
    <w:p w:rsidR="000C1669" w:rsidRPr="001E6117" w:rsidRDefault="000C1669" w:rsidP="000C1669">
      <w:pPr>
        <w:pStyle w:val="NormalWeb"/>
        <w:tabs>
          <w:tab w:val="left" w:pos="6804"/>
        </w:tabs>
        <w:spacing w:before="2" w:after="2"/>
        <w:ind w:left="1134" w:right="-631"/>
        <w:rPr>
          <w:rFonts w:ascii="Calibri" w:hAnsi="Calibri"/>
          <w:sz w:val="16"/>
        </w:rPr>
      </w:pPr>
    </w:p>
    <w:p w:rsidR="000C1669" w:rsidRPr="001E6117" w:rsidRDefault="00736210" w:rsidP="000C1669">
      <w:pPr>
        <w:numPr>
          <w:ilvl w:val="0"/>
          <w:numId w:val="1"/>
        </w:numPr>
        <w:tabs>
          <w:tab w:val="left" w:pos="1134"/>
          <w:tab w:val="right" w:pos="6379"/>
          <w:tab w:val="right" w:pos="7230"/>
        </w:tabs>
        <w:spacing w:after="0" w:line="360" w:lineRule="auto"/>
        <w:ind w:right="113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20"/>
        </w:rPr>
        <w:t>Methodology and Sources</w:t>
      </w:r>
      <w:r w:rsidR="000C1669" w:rsidRPr="001E6117">
        <w:rPr>
          <w:rFonts w:ascii="Calibri" w:hAnsi="Calibri"/>
          <w:b/>
          <w:sz w:val="16"/>
        </w:rPr>
        <w:tab/>
      </w:r>
      <w:r w:rsidR="000C1669">
        <w:rPr>
          <w:rFonts w:ascii="Calibri" w:hAnsi="Calibri"/>
          <w:b/>
          <w:sz w:val="16"/>
        </w:rPr>
        <w:tab/>
      </w:r>
    </w:p>
    <w:p w:rsidR="000C1669" w:rsidRDefault="00736210" w:rsidP="000C1669">
      <w:pPr>
        <w:pStyle w:val="NormalWeb"/>
        <w:tabs>
          <w:tab w:val="left" w:pos="6804"/>
        </w:tabs>
        <w:spacing w:before="2" w:after="2"/>
        <w:ind w:left="1418" w:right="-631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Assessing heritage Significance</w:t>
      </w:r>
    </w:p>
    <w:p w:rsidR="000C1669" w:rsidRDefault="002819BA" w:rsidP="000C1669">
      <w:pPr>
        <w:pStyle w:val="NormalWeb"/>
        <w:tabs>
          <w:tab w:val="left" w:pos="6804"/>
        </w:tabs>
        <w:spacing w:before="2" w:after="2"/>
        <w:ind w:left="1418" w:right="-631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Contribution of Setting</w:t>
      </w:r>
    </w:p>
    <w:p w:rsidR="000C1669" w:rsidRPr="001E6117" w:rsidRDefault="00873A52" w:rsidP="002819BA">
      <w:pPr>
        <w:pStyle w:val="NormalWeb"/>
        <w:tabs>
          <w:tab w:val="left" w:pos="6804"/>
        </w:tabs>
        <w:spacing w:before="2" w:after="2"/>
        <w:ind w:left="1418" w:right="-631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Definition of Harm</w:t>
      </w:r>
    </w:p>
    <w:p w:rsidR="000C1669" w:rsidRDefault="000C1669" w:rsidP="000C1669">
      <w:pPr>
        <w:pStyle w:val="ListParagraph"/>
        <w:spacing w:before="2" w:after="2"/>
        <w:rPr>
          <w:rFonts w:ascii="Calibri" w:hAnsi="Calibri"/>
          <w:sz w:val="16"/>
        </w:rPr>
      </w:pPr>
    </w:p>
    <w:p w:rsidR="000C1669" w:rsidRPr="00EB2E0A" w:rsidRDefault="000C1669" w:rsidP="000C1669">
      <w:pPr>
        <w:pStyle w:val="ListParagraph"/>
        <w:spacing w:before="2" w:after="2"/>
        <w:rPr>
          <w:rFonts w:ascii="Calibri" w:hAnsi="Calibri"/>
          <w:sz w:val="16"/>
        </w:rPr>
      </w:pPr>
      <w:r w:rsidRPr="001E6117">
        <w:rPr>
          <w:rFonts w:ascii="Calibri" w:hAnsi="Calibri"/>
          <w:sz w:val="16"/>
        </w:rPr>
        <w:tab/>
      </w:r>
      <w:r w:rsidRPr="001E6117">
        <w:rPr>
          <w:rFonts w:ascii="Calibri" w:hAnsi="Calibri"/>
          <w:sz w:val="16"/>
        </w:rPr>
        <w:tab/>
      </w:r>
      <w:r w:rsidRPr="001E6117">
        <w:rPr>
          <w:rFonts w:ascii="Calibri" w:hAnsi="Calibri"/>
          <w:b/>
          <w:sz w:val="16"/>
        </w:rPr>
        <w:tab/>
      </w:r>
    </w:p>
    <w:p w:rsidR="002A7FBA" w:rsidRDefault="002A7FBA" w:rsidP="000C1669">
      <w:pPr>
        <w:pStyle w:val="ListParagraph"/>
        <w:numPr>
          <w:ilvl w:val="0"/>
          <w:numId w:val="1"/>
        </w:numPr>
        <w:tabs>
          <w:tab w:val="left" w:pos="1134"/>
          <w:tab w:val="right" w:pos="6379"/>
          <w:tab w:val="right" w:pos="7230"/>
        </w:tabs>
        <w:spacing w:after="0" w:line="360" w:lineRule="auto"/>
        <w:ind w:right="113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Site Location and Context</w:t>
      </w:r>
    </w:p>
    <w:p w:rsidR="002A7FBA" w:rsidRDefault="002A7FBA" w:rsidP="002A7FBA">
      <w:pPr>
        <w:pStyle w:val="ListParagraph"/>
        <w:tabs>
          <w:tab w:val="left" w:pos="1134"/>
          <w:tab w:val="right" w:pos="6379"/>
          <w:tab w:val="right" w:pos="7230"/>
        </w:tabs>
        <w:spacing w:after="0" w:line="360" w:lineRule="auto"/>
        <w:ind w:left="1500" w:right="113"/>
        <w:rPr>
          <w:rFonts w:ascii="Calibri" w:hAnsi="Calibri"/>
          <w:sz w:val="16"/>
        </w:rPr>
      </w:pPr>
      <w:r w:rsidRPr="002819BA">
        <w:rPr>
          <w:rFonts w:ascii="Calibri" w:hAnsi="Calibri"/>
          <w:sz w:val="16"/>
        </w:rPr>
        <w:t>Summary</w:t>
      </w:r>
      <w:r>
        <w:rPr>
          <w:rFonts w:ascii="Calibri" w:hAnsi="Calibri"/>
          <w:sz w:val="16"/>
        </w:rPr>
        <w:t xml:space="preserve"> of site</w:t>
      </w:r>
    </w:p>
    <w:p w:rsidR="002A7FBA" w:rsidRDefault="002A7FBA" w:rsidP="002A7FBA">
      <w:pPr>
        <w:pStyle w:val="ListParagraph"/>
        <w:tabs>
          <w:tab w:val="left" w:pos="1134"/>
          <w:tab w:val="right" w:pos="6379"/>
          <w:tab w:val="right" w:pos="7230"/>
        </w:tabs>
        <w:spacing w:after="0" w:line="360" w:lineRule="auto"/>
        <w:ind w:left="1500" w:right="113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Asset description</w:t>
      </w:r>
    </w:p>
    <w:p w:rsidR="002A7FBA" w:rsidRDefault="002A7FBA" w:rsidP="002A7FBA">
      <w:pPr>
        <w:pStyle w:val="ListParagraph"/>
        <w:tabs>
          <w:tab w:val="left" w:pos="1134"/>
          <w:tab w:val="right" w:pos="6379"/>
          <w:tab w:val="right" w:pos="7230"/>
        </w:tabs>
        <w:spacing w:after="0" w:line="360" w:lineRule="auto"/>
        <w:ind w:left="1500" w:right="113"/>
        <w:rPr>
          <w:rFonts w:ascii="Calibri" w:hAnsi="Calibri"/>
          <w:b/>
          <w:sz w:val="20"/>
        </w:rPr>
      </w:pPr>
    </w:p>
    <w:p w:rsidR="002819BA" w:rsidRDefault="00736210" w:rsidP="000C1669">
      <w:pPr>
        <w:pStyle w:val="ListParagraph"/>
        <w:numPr>
          <w:ilvl w:val="0"/>
          <w:numId w:val="1"/>
        </w:numPr>
        <w:tabs>
          <w:tab w:val="left" w:pos="1134"/>
          <w:tab w:val="right" w:pos="6379"/>
          <w:tab w:val="right" w:pos="7230"/>
        </w:tabs>
        <w:spacing w:after="0" w:line="360" w:lineRule="auto"/>
        <w:ind w:right="113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Statement of Significance</w:t>
      </w:r>
    </w:p>
    <w:p w:rsidR="002819BA" w:rsidRDefault="002819BA" w:rsidP="002819BA">
      <w:pPr>
        <w:pStyle w:val="ListParagraph"/>
        <w:tabs>
          <w:tab w:val="left" w:pos="1134"/>
          <w:tab w:val="right" w:pos="6379"/>
          <w:tab w:val="right" w:pos="7230"/>
        </w:tabs>
        <w:spacing w:after="0" w:line="360" w:lineRule="auto"/>
        <w:ind w:left="1500" w:right="113"/>
        <w:rPr>
          <w:rFonts w:ascii="Calibri" w:hAnsi="Calibri"/>
          <w:sz w:val="16"/>
        </w:rPr>
      </w:pPr>
      <w:r w:rsidRPr="002819BA">
        <w:rPr>
          <w:rFonts w:ascii="Calibri" w:hAnsi="Calibri"/>
          <w:sz w:val="16"/>
        </w:rPr>
        <w:t>Summary</w:t>
      </w:r>
      <w:r w:rsidR="000851B6">
        <w:rPr>
          <w:rFonts w:ascii="Calibri" w:hAnsi="Calibri"/>
          <w:sz w:val="16"/>
        </w:rPr>
        <w:t xml:space="preserve"> of site</w:t>
      </w:r>
    </w:p>
    <w:p w:rsidR="002819BA" w:rsidRDefault="002819BA" w:rsidP="002819BA">
      <w:pPr>
        <w:pStyle w:val="ListParagraph"/>
        <w:tabs>
          <w:tab w:val="left" w:pos="1134"/>
          <w:tab w:val="right" w:pos="6379"/>
          <w:tab w:val="right" w:pos="7230"/>
        </w:tabs>
        <w:spacing w:after="0" w:line="360" w:lineRule="auto"/>
        <w:ind w:left="1500" w:right="113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Asset description</w:t>
      </w:r>
    </w:p>
    <w:p w:rsidR="00736210" w:rsidRPr="002819BA" w:rsidRDefault="00736210" w:rsidP="002819BA">
      <w:pPr>
        <w:pStyle w:val="ListParagraph"/>
        <w:tabs>
          <w:tab w:val="left" w:pos="1134"/>
          <w:tab w:val="right" w:pos="6379"/>
          <w:tab w:val="right" w:pos="7230"/>
        </w:tabs>
        <w:spacing w:after="0" w:line="360" w:lineRule="auto"/>
        <w:ind w:left="1500" w:right="113"/>
        <w:rPr>
          <w:rFonts w:ascii="Calibri" w:hAnsi="Calibri"/>
          <w:sz w:val="16"/>
        </w:rPr>
      </w:pPr>
    </w:p>
    <w:p w:rsidR="002A7FBA" w:rsidRDefault="00736210" w:rsidP="000C1669">
      <w:pPr>
        <w:pStyle w:val="ListParagraph"/>
        <w:numPr>
          <w:ilvl w:val="0"/>
          <w:numId w:val="1"/>
        </w:numPr>
        <w:tabs>
          <w:tab w:val="left" w:pos="1134"/>
          <w:tab w:val="right" w:pos="6379"/>
          <w:tab w:val="right" w:pos="7230"/>
        </w:tabs>
        <w:spacing w:after="0" w:line="360" w:lineRule="auto"/>
        <w:ind w:right="113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Impact Assessment</w:t>
      </w:r>
    </w:p>
    <w:p w:rsidR="002A7FBA" w:rsidRDefault="002A7FBA" w:rsidP="002A7FBA">
      <w:pPr>
        <w:pStyle w:val="ListParagraph"/>
        <w:tabs>
          <w:tab w:val="left" w:pos="1134"/>
          <w:tab w:val="right" w:pos="6379"/>
          <w:tab w:val="right" w:pos="7230"/>
        </w:tabs>
        <w:spacing w:after="0" w:line="360" w:lineRule="auto"/>
        <w:ind w:left="1500" w:right="113"/>
        <w:rPr>
          <w:rFonts w:ascii="Calibri" w:hAnsi="Calibri"/>
          <w:sz w:val="16"/>
        </w:rPr>
      </w:pPr>
      <w:r w:rsidRPr="002A7FBA">
        <w:rPr>
          <w:rFonts w:ascii="Calibri" w:hAnsi="Calibri"/>
          <w:sz w:val="16"/>
        </w:rPr>
        <w:t>Evidential value</w:t>
      </w:r>
    </w:p>
    <w:p w:rsidR="002A7FBA" w:rsidRDefault="002A7FBA" w:rsidP="002A7FBA">
      <w:pPr>
        <w:pStyle w:val="ListParagraph"/>
        <w:tabs>
          <w:tab w:val="left" w:pos="1134"/>
          <w:tab w:val="right" w:pos="6379"/>
          <w:tab w:val="right" w:pos="7230"/>
        </w:tabs>
        <w:spacing w:after="0" w:line="360" w:lineRule="auto"/>
        <w:ind w:left="1500" w:right="113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Historical value</w:t>
      </w:r>
    </w:p>
    <w:p w:rsidR="002A7FBA" w:rsidRDefault="002A7FBA" w:rsidP="002A7FBA">
      <w:pPr>
        <w:pStyle w:val="ListParagraph"/>
        <w:tabs>
          <w:tab w:val="left" w:pos="1134"/>
          <w:tab w:val="right" w:pos="6379"/>
          <w:tab w:val="right" w:pos="7230"/>
        </w:tabs>
        <w:spacing w:after="0" w:line="360" w:lineRule="auto"/>
        <w:ind w:left="1500" w:right="113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Aesthetic value</w:t>
      </w:r>
    </w:p>
    <w:p w:rsidR="002A7FBA" w:rsidRDefault="002A7FBA" w:rsidP="002A7FBA">
      <w:pPr>
        <w:pStyle w:val="ListParagraph"/>
        <w:tabs>
          <w:tab w:val="left" w:pos="1134"/>
          <w:tab w:val="right" w:pos="6379"/>
          <w:tab w:val="right" w:pos="7230"/>
        </w:tabs>
        <w:spacing w:after="0" w:line="360" w:lineRule="auto"/>
        <w:ind w:left="1500" w:right="113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Communal value</w:t>
      </w:r>
    </w:p>
    <w:p w:rsidR="002A7FBA" w:rsidRDefault="002A7FBA" w:rsidP="002A7FBA">
      <w:pPr>
        <w:pStyle w:val="ListParagraph"/>
        <w:tabs>
          <w:tab w:val="left" w:pos="1134"/>
          <w:tab w:val="right" w:pos="6379"/>
          <w:tab w:val="right" w:pos="7230"/>
        </w:tabs>
        <w:spacing w:after="0" w:line="360" w:lineRule="auto"/>
        <w:ind w:left="1500" w:right="113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Setting</w:t>
      </w:r>
    </w:p>
    <w:p w:rsidR="002819BA" w:rsidRPr="002A7FBA" w:rsidRDefault="002A7FBA" w:rsidP="002A7FBA">
      <w:pPr>
        <w:pStyle w:val="ListParagraph"/>
        <w:tabs>
          <w:tab w:val="left" w:pos="1134"/>
          <w:tab w:val="right" w:pos="6379"/>
          <w:tab w:val="right" w:pos="7230"/>
        </w:tabs>
        <w:spacing w:after="0" w:line="360" w:lineRule="auto"/>
        <w:ind w:left="1500" w:right="113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Summary</w:t>
      </w:r>
    </w:p>
    <w:p w:rsidR="00736210" w:rsidRPr="002819BA" w:rsidRDefault="00736210" w:rsidP="002A7FBA">
      <w:pPr>
        <w:pStyle w:val="ListParagraph"/>
        <w:tabs>
          <w:tab w:val="left" w:pos="1134"/>
          <w:tab w:val="right" w:pos="6379"/>
          <w:tab w:val="right" w:pos="7230"/>
        </w:tabs>
        <w:spacing w:after="0" w:line="360" w:lineRule="auto"/>
        <w:ind w:left="1500" w:right="113"/>
        <w:rPr>
          <w:rFonts w:ascii="Calibri" w:hAnsi="Calibri"/>
          <w:sz w:val="16"/>
        </w:rPr>
      </w:pPr>
    </w:p>
    <w:p w:rsidR="002819BA" w:rsidRDefault="00736210" w:rsidP="000C1669">
      <w:pPr>
        <w:pStyle w:val="ListParagraph"/>
        <w:numPr>
          <w:ilvl w:val="0"/>
          <w:numId w:val="1"/>
        </w:numPr>
        <w:tabs>
          <w:tab w:val="left" w:pos="1134"/>
          <w:tab w:val="right" w:pos="6379"/>
          <w:tab w:val="right" w:pos="7230"/>
        </w:tabs>
        <w:spacing w:after="0" w:line="360" w:lineRule="auto"/>
        <w:ind w:right="113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Assessment of Impact in a legislative context</w:t>
      </w:r>
    </w:p>
    <w:p w:rsidR="002819BA" w:rsidRDefault="002819BA" w:rsidP="002819BA">
      <w:pPr>
        <w:pStyle w:val="ListParagraph"/>
        <w:tabs>
          <w:tab w:val="left" w:pos="1134"/>
          <w:tab w:val="right" w:pos="6379"/>
          <w:tab w:val="right" w:pos="7230"/>
        </w:tabs>
        <w:spacing w:after="0" w:line="360" w:lineRule="auto"/>
        <w:ind w:left="1500" w:right="113"/>
        <w:rPr>
          <w:rFonts w:ascii="Calibri" w:hAnsi="Calibri"/>
          <w:sz w:val="16"/>
        </w:rPr>
      </w:pPr>
      <w:r w:rsidRPr="002819BA">
        <w:rPr>
          <w:rFonts w:ascii="Calibri" w:hAnsi="Calibri"/>
          <w:sz w:val="16"/>
        </w:rPr>
        <w:t>Statutory protection</w:t>
      </w:r>
    </w:p>
    <w:p w:rsidR="002819BA" w:rsidRDefault="002819BA" w:rsidP="002819BA">
      <w:pPr>
        <w:pStyle w:val="ListParagraph"/>
        <w:tabs>
          <w:tab w:val="left" w:pos="1134"/>
          <w:tab w:val="right" w:pos="6379"/>
          <w:tab w:val="right" w:pos="7230"/>
        </w:tabs>
        <w:spacing w:after="0" w:line="360" w:lineRule="auto"/>
        <w:ind w:left="1500" w:right="113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Conservation Area and Listing</w:t>
      </w:r>
    </w:p>
    <w:p w:rsidR="002819BA" w:rsidRDefault="002819BA" w:rsidP="002819BA">
      <w:pPr>
        <w:pStyle w:val="ListParagraph"/>
        <w:tabs>
          <w:tab w:val="left" w:pos="1134"/>
          <w:tab w:val="right" w:pos="6379"/>
          <w:tab w:val="right" w:pos="7230"/>
        </w:tabs>
        <w:spacing w:after="0" w:line="360" w:lineRule="auto"/>
        <w:ind w:left="1500" w:right="113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National Planning Policy Framework</w:t>
      </w:r>
    </w:p>
    <w:p w:rsidR="00B67F95" w:rsidRDefault="002819BA" w:rsidP="002819BA">
      <w:pPr>
        <w:pStyle w:val="ListParagraph"/>
        <w:tabs>
          <w:tab w:val="left" w:pos="1134"/>
          <w:tab w:val="right" w:pos="6379"/>
          <w:tab w:val="right" w:pos="7230"/>
        </w:tabs>
        <w:spacing w:after="0" w:line="360" w:lineRule="auto"/>
        <w:ind w:left="1500" w:right="113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Local Policy</w:t>
      </w:r>
    </w:p>
    <w:p w:rsidR="002819BA" w:rsidRPr="002819BA" w:rsidRDefault="00B67F95" w:rsidP="002819BA">
      <w:pPr>
        <w:pStyle w:val="ListParagraph"/>
        <w:tabs>
          <w:tab w:val="left" w:pos="1134"/>
          <w:tab w:val="right" w:pos="6379"/>
          <w:tab w:val="right" w:pos="7230"/>
        </w:tabs>
        <w:spacing w:after="0" w:line="360" w:lineRule="auto"/>
        <w:ind w:left="1500" w:right="113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Planning Assessment</w:t>
      </w:r>
    </w:p>
    <w:p w:rsidR="002819BA" w:rsidRPr="002819BA" w:rsidRDefault="002819BA" w:rsidP="002819BA">
      <w:pPr>
        <w:tabs>
          <w:tab w:val="left" w:pos="1134"/>
          <w:tab w:val="right" w:pos="6379"/>
          <w:tab w:val="right" w:pos="7230"/>
        </w:tabs>
        <w:spacing w:after="0" w:line="360" w:lineRule="auto"/>
        <w:ind w:right="113"/>
        <w:rPr>
          <w:rFonts w:ascii="Calibri" w:hAnsi="Calibri"/>
          <w:b/>
          <w:sz w:val="20"/>
        </w:rPr>
      </w:pPr>
    </w:p>
    <w:p w:rsidR="00B67F95" w:rsidRDefault="002819BA" w:rsidP="000C1669">
      <w:pPr>
        <w:pStyle w:val="ListParagraph"/>
        <w:numPr>
          <w:ilvl w:val="0"/>
          <w:numId w:val="1"/>
        </w:numPr>
        <w:tabs>
          <w:tab w:val="left" w:pos="1134"/>
          <w:tab w:val="right" w:pos="6379"/>
          <w:tab w:val="right" w:pos="7230"/>
        </w:tabs>
        <w:spacing w:after="0" w:line="360" w:lineRule="auto"/>
        <w:ind w:right="113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Conclusions</w:t>
      </w:r>
    </w:p>
    <w:p w:rsidR="000C1669" w:rsidRPr="003235F7" w:rsidRDefault="000C1669" w:rsidP="000C1669">
      <w:pPr>
        <w:tabs>
          <w:tab w:val="left" w:pos="1134"/>
          <w:tab w:val="right" w:pos="6379"/>
          <w:tab w:val="right" w:pos="7230"/>
        </w:tabs>
        <w:spacing w:after="0" w:line="360" w:lineRule="auto"/>
        <w:ind w:right="113"/>
        <w:rPr>
          <w:rFonts w:ascii="Calibri" w:hAnsi="Calibri"/>
          <w:b/>
          <w:sz w:val="20"/>
        </w:rPr>
      </w:pPr>
    </w:p>
    <w:p w:rsidR="000C1669" w:rsidRPr="001E6117" w:rsidRDefault="000C1669" w:rsidP="000C1669">
      <w:pPr>
        <w:numPr>
          <w:ilvl w:val="0"/>
          <w:numId w:val="1"/>
        </w:numPr>
        <w:tabs>
          <w:tab w:val="left" w:pos="1134"/>
          <w:tab w:val="right" w:pos="6379"/>
          <w:tab w:val="right" w:pos="7230"/>
        </w:tabs>
        <w:spacing w:after="0" w:line="360" w:lineRule="auto"/>
        <w:ind w:right="113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20"/>
        </w:rPr>
        <w:t>Appendix</w:t>
      </w:r>
      <w:r w:rsidRPr="001E6117">
        <w:rPr>
          <w:rFonts w:ascii="Calibri" w:hAnsi="Calibri"/>
          <w:b/>
          <w:sz w:val="16"/>
        </w:rPr>
        <w:tab/>
      </w:r>
      <w:r>
        <w:rPr>
          <w:rFonts w:ascii="Calibri" w:hAnsi="Calibri"/>
          <w:b/>
          <w:sz w:val="16"/>
        </w:rPr>
        <w:tab/>
      </w:r>
    </w:p>
    <w:p w:rsidR="000C1669" w:rsidRDefault="000C1669" w:rsidP="000C1669">
      <w:pPr>
        <w:pStyle w:val="NormalWeb"/>
        <w:tabs>
          <w:tab w:val="left" w:pos="6804"/>
        </w:tabs>
        <w:spacing w:before="2" w:after="2"/>
        <w:ind w:left="1418" w:right="-631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Summary table of actions</w:t>
      </w:r>
    </w:p>
    <w:p w:rsidR="000E6C44" w:rsidRDefault="000C1669" w:rsidP="000C1669">
      <w:pPr>
        <w:pStyle w:val="NormalWeb"/>
        <w:tabs>
          <w:tab w:val="left" w:pos="6804"/>
        </w:tabs>
        <w:spacing w:before="2" w:after="2"/>
        <w:ind w:left="1418" w:right="-631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Listing Description</w:t>
      </w:r>
    </w:p>
    <w:p w:rsidR="000C1669" w:rsidRDefault="000E6C44" w:rsidP="000C1669">
      <w:pPr>
        <w:pStyle w:val="NormalWeb"/>
        <w:tabs>
          <w:tab w:val="left" w:pos="6804"/>
        </w:tabs>
        <w:spacing w:before="2" w:after="2"/>
        <w:ind w:left="1418" w:right="-631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Conservation Area plan</w:t>
      </w:r>
    </w:p>
    <w:p w:rsidR="003F0F1A" w:rsidRPr="00F974E4" w:rsidRDefault="003F0F1A" w:rsidP="00F974E4">
      <w:pPr>
        <w:pStyle w:val="NormalWeb"/>
        <w:tabs>
          <w:tab w:val="right" w:pos="7230"/>
        </w:tabs>
        <w:spacing w:before="2" w:after="2"/>
        <w:ind w:right="-631"/>
        <w:rPr>
          <w:rFonts w:ascii="Calibri" w:hAnsi="Calibri"/>
          <w:sz w:val="22"/>
          <w:szCs w:val="24"/>
        </w:rPr>
      </w:pPr>
    </w:p>
    <w:sectPr w:rsidR="003F0F1A" w:rsidRPr="00F974E4" w:rsidSect="00D3418E">
      <w:footerReference w:type="even" r:id="rId9"/>
      <w:footerReference w:type="default" r:id="rId10"/>
      <w:pgSz w:w="11900" w:h="16840"/>
      <w:pgMar w:top="1440" w:right="1268" w:bottom="1134" w:left="1800" w:header="708" w:footer="708" w:gutter="0"/>
      <w:pgNumType w:start="1"/>
      <w:cols w:space="708"/>
      <w:titlePg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175DA6" w:rsidRDefault="00175DA6">
      <w:pPr>
        <w:spacing w:after="0"/>
      </w:pPr>
      <w:r>
        <w:separator/>
      </w:r>
    </w:p>
  </w:endnote>
  <w:endnote w:type="continuationSeparator" w:id="1">
    <w:p w:rsidR="00175DA6" w:rsidRDefault="00175DA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008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175DA6" w:rsidRDefault="00175DA6" w:rsidP="003C4E0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75DA6" w:rsidRDefault="00175DA6">
    <w:pPr>
      <w:pStyle w:val="Footer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175DA6" w:rsidRPr="00897BBE" w:rsidRDefault="00175DA6" w:rsidP="003C4E0F">
    <w:pPr>
      <w:pStyle w:val="Footer"/>
      <w:framePr w:wrap="around" w:vAnchor="text" w:hAnchor="margin" w:xAlign="center" w:y="1"/>
      <w:jc w:val="center"/>
      <w:rPr>
        <w:rStyle w:val="PageNumber"/>
      </w:rPr>
    </w:pPr>
    <w:r w:rsidRPr="00897BBE">
      <w:rPr>
        <w:rStyle w:val="PageNumber"/>
        <w:rFonts w:asciiTheme="majorHAnsi" w:hAnsiTheme="majorHAnsi"/>
        <w:color w:val="7F7F7F" w:themeColor="text1" w:themeTint="80"/>
        <w:sz w:val="20"/>
      </w:rPr>
      <w:fldChar w:fldCharType="begin"/>
    </w:r>
    <w:r w:rsidRPr="00897BBE">
      <w:rPr>
        <w:rStyle w:val="PageNumber"/>
        <w:rFonts w:asciiTheme="majorHAnsi" w:hAnsiTheme="majorHAnsi"/>
        <w:color w:val="7F7F7F" w:themeColor="text1" w:themeTint="80"/>
        <w:sz w:val="20"/>
      </w:rPr>
      <w:instrText xml:space="preserve">PAGE  </w:instrText>
    </w:r>
    <w:r w:rsidRPr="00897BBE">
      <w:rPr>
        <w:rStyle w:val="PageNumber"/>
        <w:rFonts w:asciiTheme="majorHAnsi" w:hAnsiTheme="majorHAnsi"/>
        <w:color w:val="7F7F7F" w:themeColor="text1" w:themeTint="80"/>
        <w:sz w:val="20"/>
      </w:rPr>
      <w:fldChar w:fldCharType="separate"/>
    </w:r>
    <w:r w:rsidR="00F974E4">
      <w:rPr>
        <w:rStyle w:val="PageNumber"/>
        <w:rFonts w:asciiTheme="majorHAnsi" w:hAnsiTheme="majorHAnsi"/>
        <w:noProof/>
        <w:color w:val="7F7F7F" w:themeColor="text1" w:themeTint="80"/>
        <w:sz w:val="20"/>
      </w:rPr>
      <w:t>2</w:t>
    </w:r>
    <w:r w:rsidRPr="00897BBE">
      <w:rPr>
        <w:rStyle w:val="PageNumber"/>
        <w:rFonts w:asciiTheme="majorHAnsi" w:hAnsiTheme="majorHAnsi"/>
        <w:color w:val="7F7F7F" w:themeColor="text1" w:themeTint="80"/>
        <w:sz w:val="20"/>
      </w:rPr>
      <w:fldChar w:fldCharType="end"/>
    </w:r>
  </w:p>
  <w:p w:rsidR="00175DA6" w:rsidRDefault="00175DA6" w:rsidP="003C4E0F">
    <w:pPr>
      <w:pStyle w:val="Footer"/>
      <w:jc w:val="center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175DA6" w:rsidRDefault="00175DA6">
      <w:pPr>
        <w:spacing w:after="0"/>
      </w:pPr>
      <w:r>
        <w:separator/>
      </w:r>
    </w:p>
  </w:footnote>
  <w:footnote w:type="continuationSeparator" w:id="1">
    <w:p w:rsidR="00175DA6" w:rsidRDefault="00175DA6">
      <w:pPr>
        <w:spacing w:after="0"/>
      </w:pPr>
      <w:r>
        <w:continuationSeparator/>
      </w:r>
    </w:p>
  </w:footnote>
</w:footnote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2C32444"/>
    <w:multiLevelType w:val="multilevel"/>
    <w:tmpl w:val="97E83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EB305A"/>
    <w:multiLevelType w:val="multilevel"/>
    <w:tmpl w:val="97E83FA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093161"/>
    <w:multiLevelType w:val="hybridMultilevel"/>
    <w:tmpl w:val="4B0ECDD0"/>
    <w:lvl w:ilvl="0" w:tplc="4B8A4534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  <w:sz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617083"/>
    <w:multiLevelType w:val="multilevel"/>
    <w:tmpl w:val="97E83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4841FD"/>
    <w:multiLevelType w:val="hybridMultilevel"/>
    <w:tmpl w:val="69BE3D7A"/>
    <w:lvl w:ilvl="0" w:tplc="629A0C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B7304B"/>
    <w:multiLevelType w:val="multilevel"/>
    <w:tmpl w:val="EEDE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C9321DE"/>
    <w:multiLevelType w:val="hybridMultilevel"/>
    <w:tmpl w:val="4B0ECDD0"/>
    <w:lvl w:ilvl="0" w:tplc="4B8A4534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  <w:sz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F654C0"/>
    <w:multiLevelType w:val="multilevel"/>
    <w:tmpl w:val="97E83FA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A60109"/>
    <w:multiLevelType w:val="multilevel"/>
    <w:tmpl w:val="E518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C474E3"/>
    <w:multiLevelType w:val="hybridMultilevel"/>
    <w:tmpl w:val="4B0ECDD0"/>
    <w:lvl w:ilvl="0" w:tplc="4B8A4534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  <w:sz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FC3E23"/>
    <w:multiLevelType w:val="multilevel"/>
    <w:tmpl w:val="97E83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142875"/>
    <w:multiLevelType w:val="multilevel"/>
    <w:tmpl w:val="97E83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795ADA"/>
    <w:multiLevelType w:val="multilevel"/>
    <w:tmpl w:val="97E83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2219F8"/>
    <w:multiLevelType w:val="multilevel"/>
    <w:tmpl w:val="97E83F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DB4F07"/>
    <w:multiLevelType w:val="hybridMultilevel"/>
    <w:tmpl w:val="30DA7396"/>
    <w:lvl w:ilvl="0" w:tplc="193C68A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ED04D31"/>
    <w:multiLevelType w:val="multilevel"/>
    <w:tmpl w:val="97E83FA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0EA5768"/>
    <w:multiLevelType w:val="multilevel"/>
    <w:tmpl w:val="97E83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621591"/>
    <w:multiLevelType w:val="multilevel"/>
    <w:tmpl w:val="97E83FA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500272D"/>
    <w:multiLevelType w:val="multilevel"/>
    <w:tmpl w:val="97E83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8ED48B2"/>
    <w:multiLevelType w:val="multilevel"/>
    <w:tmpl w:val="97E83F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E17627E"/>
    <w:multiLevelType w:val="multilevel"/>
    <w:tmpl w:val="97E83FA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EDC7738"/>
    <w:multiLevelType w:val="hybridMultilevel"/>
    <w:tmpl w:val="4B0ECDD0"/>
    <w:lvl w:ilvl="0" w:tplc="4B8A4534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  <w:sz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1205514"/>
    <w:multiLevelType w:val="multilevel"/>
    <w:tmpl w:val="97E83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9327ED8"/>
    <w:multiLevelType w:val="multilevel"/>
    <w:tmpl w:val="97E83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A4D5A2E"/>
    <w:multiLevelType w:val="multilevel"/>
    <w:tmpl w:val="97E83F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026DFF"/>
    <w:multiLevelType w:val="multilevel"/>
    <w:tmpl w:val="97E83F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BD511D3"/>
    <w:multiLevelType w:val="multilevel"/>
    <w:tmpl w:val="97E83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C111F4D"/>
    <w:multiLevelType w:val="multilevel"/>
    <w:tmpl w:val="0DFA9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DB75718"/>
    <w:multiLevelType w:val="hybridMultilevel"/>
    <w:tmpl w:val="4B0ECDD0"/>
    <w:lvl w:ilvl="0" w:tplc="4B8A4534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  <w:sz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FC53B1F"/>
    <w:multiLevelType w:val="multilevel"/>
    <w:tmpl w:val="97E83F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2F45D1C"/>
    <w:multiLevelType w:val="multilevel"/>
    <w:tmpl w:val="97E83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4D84ED3"/>
    <w:multiLevelType w:val="multilevel"/>
    <w:tmpl w:val="97E83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8662450"/>
    <w:multiLevelType w:val="multilevel"/>
    <w:tmpl w:val="97E83F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AA84575"/>
    <w:multiLevelType w:val="multilevel"/>
    <w:tmpl w:val="97E83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ECF0EB5"/>
    <w:multiLevelType w:val="multilevel"/>
    <w:tmpl w:val="97E83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1782BDF"/>
    <w:multiLevelType w:val="multilevel"/>
    <w:tmpl w:val="97E83F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5607BBA"/>
    <w:multiLevelType w:val="multilevel"/>
    <w:tmpl w:val="97E83F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CAD0FDF"/>
    <w:multiLevelType w:val="multilevel"/>
    <w:tmpl w:val="97E83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DB6596D"/>
    <w:multiLevelType w:val="multilevel"/>
    <w:tmpl w:val="97E83FA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EC864B5"/>
    <w:multiLevelType w:val="multilevel"/>
    <w:tmpl w:val="97E83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382509D"/>
    <w:multiLevelType w:val="multilevel"/>
    <w:tmpl w:val="97E83F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AE64CFC"/>
    <w:multiLevelType w:val="multilevel"/>
    <w:tmpl w:val="97E83F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1D596C"/>
    <w:multiLevelType w:val="multilevel"/>
    <w:tmpl w:val="97E83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E74BE"/>
    <w:multiLevelType w:val="multilevel"/>
    <w:tmpl w:val="97E83F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551EBA"/>
    <w:multiLevelType w:val="multilevel"/>
    <w:tmpl w:val="97E83FA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89373D9"/>
    <w:multiLevelType w:val="multilevel"/>
    <w:tmpl w:val="97E83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21"/>
  </w:num>
  <w:num w:numId="3">
    <w:abstractNumId w:val="9"/>
  </w:num>
  <w:num w:numId="4">
    <w:abstractNumId w:val="2"/>
  </w:num>
  <w:num w:numId="5">
    <w:abstractNumId w:val="6"/>
  </w:num>
  <w:num w:numId="6">
    <w:abstractNumId w:val="8"/>
  </w:num>
  <w:num w:numId="7">
    <w:abstractNumId w:val="27"/>
  </w:num>
  <w:num w:numId="8">
    <w:abstractNumId w:val="11"/>
  </w:num>
  <w:num w:numId="9">
    <w:abstractNumId w:val="31"/>
  </w:num>
  <w:num w:numId="10">
    <w:abstractNumId w:val="12"/>
  </w:num>
  <w:num w:numId="11">
    <w:abstractNumId w:val="37"/>
  </w:num>
  <w:num w:numId="12">
    <w:abstractNumId w:val="39"/>
  </w:num>
  <w:num w:numId="13">
    <w:abstractNumId w:val="13"/>
  </w:num>
  <w:num w:numId="14">
    <w:abstractNumId w:val="24"/>
  </w:num>
  <w:num w:numId="15">
    <w:abstractNumId w:val="43"/>
  </w:num>
  <w:num w:numId="16">
    <w:abstractNumId w:val="19"/>
  </w:num>
  <w:num w:numId="17">
    <w:abstractNumId w:val="32"/>
  </w:num>
  <w:num w:numId="18">
    <w:abstractNumId w:val="36"/>
  </w:num>
  <w:num w:numId="19">
    <w:abstractNumId w:val="38"/>
  </w:num>
  <w:num w:numId="20">
    <w:abstractNumId w:val="16"/>
  </w:num>
  <w:num w:numId="21">
    <w:abstractNumId w:val="25"/>
  </w:num>
  <w:num w:numId="22">
    <w:abstractNumId w:val="30"/>
  </w:num>
  <w:num w:numId="23">
    <w:abstractNumId w:val="35"/>
  </w:num>
  <w:num w:numId="24">
    <w:abstractNumId w:val="10"/>
  </w:num>
  <w:num w:numId="25">
    <w:abstractNumId w:val="18"/>
  </w:num>
  <w:num w:numId="26">
    <w:abstractNumId w:val="1"/>
  </w:num>
  <w:num w:numId="27">
    <w:abstractNumId w:val="20"/>
  </w:num>
  <w:num w:numId="28">
    <w:abstractNumId w:val="26"/>
  </w:num>
  <w:num w:numId="29">
    <w:abstractNumId w:val="33"/>
  </w:num>
  <w:num w:numId="30">
    <w:abstractNumId w:val="41"/>
  </w:num>
  <w:num w:numId="31">
    <w:abstractNumId w:val="45"/>
  </w:num>
  <w:num w:numId="32">
    <w:abstractNumId w:val="22"/>
  </w:num>
  <w:num w:numId="33">
    <w:abstractNumId w:val="34"/>
  </w:num>
  <w:num w:numId="34">
    <w:abstractNumId w:val="15"/>
  </w:num>
  <w:num w:numId="35">
    <w:abstractNumId w:val="40"/>
  </w:num>
  <w:num w:numId="36">
    <w:abstractNumId w:val="5"/>
  </w:num>
  <w:num w:numId="37">
    <w:abstractNumId w:val="29"/>
  </w:num>
  <w:num w:numId="38">
    <w:abstractNumId w:val="3"/>
  </w:num>
  <w:num w:numId="39">
    <w:abstractNumId w:val="4"/>
  </w:num>
  <w:num w:numId="40">
    <w:abstractNumId w:val="14"/>
  </w:num>
  <w:num w:numId="41">
    <w:abstractNumId w:val="42"/>
  </w:num>
  <w:num w:numId="42">
    <w:abstractNumId w:val="0"/>
  </w:num>
  <w:num w:numId="43">
    <w:abstractNumId w:val="23"/>
  </w:num>
  <w:num w:numId="44">
    <w:abstractNumId w:val="44"/>
  </w:num>
  <w:num w:numId="45">
    <w:abstractNumId w:val="17"/>
  </w:num>
  <w:num w:numId="4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revisionView w:markup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>
      <o:colormenu v:ext="edit" fillcolor="none" strokecolor="red"/>
    </o:shapedefaults>
  </w:hdrShapeDefaults>
  <w:footnotePr>
    <w:footnote w:id="0"/>
    <w:footnote w:id="1"/>
  </w:footnotePr>
  <w:endnotePr>
    <w:endnote w:id="0"/>
    <w:endnote w:id="1"/>
  </w:endnotePr>
  <w:compat>
    <w:doNotAutofitConstrainedTables/>
    <w:doNotVertAlignCellWithSp/>
    <w:doNotBreakConstrainedForcedTable/>
    <w:useAnsiKerningPairs/>
    <w:cachedColBalance/>
    <w:splitPgBreakAndParaMark/>
  </w:compat>
  <w:rsids>
    <w:rsidRoot w:val="0052102C"/>
    <w:rsid w:val="00000D44"/>
    <w:rsid w:val="0000122B"/>
    <w:rsid w:val="000012FE"/>
    <w:rsid w:val="0000271A"/>
    <w:rsid w:val="00002C47"/>
    <w:rsid w:val="00003577"/>
    <w:rsid w:val="000041EB"/>
    <w:rsid w:val="00004548"/>
    <w:rsid w:val="00010744"/>
    <w:rsid w:val="00010C9F"/>
    <w:rsid w:val="00013CB1"/>
    <w:rsid w:val="00013FA2"/>
    <w:rsid w:val="00014FC4"/>
    <w:rsid w:val="000154C3"/>
    <w:rsid w:val="00021E5C"/>
    <w:rsid w:val="00022027"/>
    <w:rsid w:val="00023689"/>
    <w:rsid w:val="00023E61"/>
    <w:rsid w:val="00024B81"/>
    <w:rsid w:val="00025541"/>
    <w:rsid w:val="000258EE"/>
    <w:rsid w:val="00025FDD"/>
    <w:rsid w:val="00027D0C"/>
    <w:rsid w:val="000307DA"/>
    <w:rsid w:val="00031EE3"/>
    <w:rsid w:val="00033001"/>
    <w:rsid w:val="00034145"/>
    <w:rsid w:val="000349E5"/>
    <w:rsid w:val="00035252"/>
    <w:rsid w:val="0003606F"/>
    <w:rsid w:val="000362B8"/>
    <w:rsid w:val="00036A62"/>
    <w:rsid w:val="00043BAF"/>
    <w:rsid w:val="00043CE4"/>
    <w:rsid w:val="000448CF"/>
    <w:rsid w:val="00047AD8"/>
    <w:rsid w:val="0005155D"/>
    <w:rsid w:val="000515C3"/>
    <w:rsid w:val="00052B98"/>
    <w:rsid w:val="00053876"/>
    <w:rsid w:val="00054FB8"/>
    <w:rsid w:val="00056983"/>
    <w:rsid w:val="00056BBC"/>
    <w:rsid w:val="00056DBC"/>
    <w:rsid w:val="0005707C"/>
    <w:rsid w:val="000576E8"/>
    <w:rsid w:val="00060D2E"/>
    <w:rsid w:val="00062396"/>
    <w:rsid w:val="000643EA"/>
    <w:rsid w:val="000658B3"/>
    <w:rsid w:val="00065AFA"/>
    <w:rsid w:val="00065E5F"/>
    <w:rsid w:val="00065E8C"/>
    <w:rsid w:val="00066B0D"/>
    <w:rsid w:val="0007297A"/>
    <w:rsid w:val="0007570E"/>
    <w:rsid w:val="0007635C"/>
    <w:rsid w:val="00077170"/>
    <w:rsid w:val="00083234"/>
    <w:rsid w:val="000838F5"/>
    <w:rsid w:val="00084E04"/>
    <w:rsid w:val="000851B6"/>
    <w:rsid w:val="000861FE"/>
    <w:rsid w:val="000869CC"/>
    <w:rsid w:val="00091A26"/>
    <w:rsid w:val="00093EC9"/>
    <w:rsid w:val="00095D9A"/>
    <w:rsid w:val="0009749D"/>
    <w:rsid w:val="000A02D5"/>
    <w:rsid w:val="000A0BA7"/>
    <w:rsid w:val="000A2915"/>
    <w:rsid w:val="000A5220"/>
    <w:rsid w:val="000A5490"/>
    <w:rsid w:val="000A56B4"/>
    <w:rsid w:val="000A627B"/>
    <w:rsid w:val="000B210B"/>
    <w:rsid w:val="000B52F5"/>
    <w:rsid w:val="000B54EA"/>
    <w:rsid w:val="000B63F8"/>
    <w:rsid w:val="000C07D7"/>
    <w:rsid w:val="000C11F5"/>
    <w:rsid w:val="000C1669"/>
    <w:rsid w:val="000C2BDE"/>
    <w:rsid w:val="000C2C0D"/>
    <w:rsid w:val="000C3A61"/>
    <w:rsid w:val="000C5BB8"/>
    <w:rsid w:val="000C67A4"/>
    <w:rsid w:val="000C68DA"/>
    <w:rsid w:val="000C6B32"/>
    <w:rsid w:val="000C6E9B"/>
    <w:rsid w:val="000C71A3"/>
    <w:rsid w:val="000D01BF"/>
    <w:rsid w:val="000D1BE4"/>
    <w:rsid w:val="000D20EC"/>
    <w:rsid w:val="000D3D3E"/>
    <w:rsid w:val="000D4D96"/>
    <w:rsid w:val="000D590F"/>
    <w:rsid w:val="000D6A83"/>
    <w:rsid w:val="000E09BA"/>
    <w:rsid w:val="000E15CD"/>
    <w:rsid w:val="000E178C"/>
    <w:rsid w:val="000E1D2D"/>
    <w:rsid w:val="000E4116"/>
    <w:rsid w:val="000E42D8"/>
    <w:rsid w:val="000E4FE9"/>
    <w:rsid w:val="000E56CF"/>
    <w:rsid w:val="000E6C44"/>
    <w:rsid w:val="000E7DA0"/>
    <w:rsid w:val="000F19CE"/>
    <w:rsid w:val="000F2130"/>
    <w:rsid w:val="000F29AE"/>
    <w:rsid w:val="000F6CDE"/>
    <w:rsid w:val="001040D3"/>
    <w:rsid w:val="00104535"/>
    <w:rsid w:val="0011151C"/>
    <w:rsid w:val="001121BF"/>
    <w:rsid w:val="00112F49"/>
    <w:rsid w:val="00113546"/>
    <w:rsid w:val="00114562"/>
    <w:rsid w:val="00115DE7"/>
    <w:rsid w:val="00122728"/>
    <w:rsid w:val="00124564"/>
    <w:rsid w:val="0012574F"/>
    <w:rsid w:val="0012701C"/>
    <w:rsid w:val="0012743A"/>
    <w:rsid w:val="00127F29"/>
    <w:rsid w:val="00130955"/>
    <w:rsid w:val="00131B6B"/>
    <w:rsid w:val="00131F13"/>
    <w:rsid w:val="00134F8F"/>
    <w:rsid w:val="001351FF"/>
    <w:rsid w:val="0013525A"/>
    <w:rsid w:val="001358A4"/>
    <w:rsid w:val="00136CA7"/>
    <w:rsid w:val="00136E74"/>
    <w:rsid w:val="00140876"/>
    <w:rsid w:val="00140D3B"/>
    <w:rsid w:val="001426BB"/>
    <w:rsid w:val="0014517C"/>
    <w:rsid w:val="0014642E"/>
    <w:rsid w:val="00147DC5"/>
    <w:rsid w:val="0015078F"/>
    <w:rsid w:val="00150D81"/>
    <w:rsid w:val="00150E1A"/>
    <w:rsid w:val="00152380"/>
    <w:rsid w:val="00153177"/>
    <w:rsid w:val="00156FEB"/>
    <w:rsid w:val="001579ED"/>
    <w:rsid w:val="00160037"/>
    <w:rsid w:val="00160468"/>
    <w:rsid w:val="00160B09"/>
    <w:rsid w:val="00161515"/>
    <w:rsid w:val="00162F94"/>
    <w:rsid w:val="0016357F"/>
    <w:rsid w:val="00163BE8"/>
    <w:rsid w:val="001648D3"/>
    <w:rsid w:val="00171701"/>
    <w:rsid w:val="00172C7F"/>
    <w:rsid w:val="00174B1F"/>
    <w:rsid w:val="00175DA6"/>
    <w:rsid w:val="00176132"/>
    <w:rsid w:val="00176BAF"/>
    <w:rsid w:val="00176C4C"/>
    <w:rsid w:val="00177F54"/>
    <w:rsid w:val="00181B1D"/>
    <w:rsid w:val="001831C6"/>
    <w:rsid w:val="00183AFB"/>
    <w:rsid w:val="00183C67"/>
    <w:rsid w:val="0018470F"/>
    <w:rsid w:val="00184B50"/>
    <w:rsid w:val="00190028"/>
    <w:rsid w:val="0019081F"/>
    <w:rsid w:val="00190DAE"/>
    <w:rsid w:val="00194D5F"/>
    <w:rsid w:val="001973ED"/>
    <w:rsid w:val="001A12A7"/>
    <w:rsid w:val="001A293B"/>
    <w:rsid w:val="001A3021"/>
    <w:rsid w:val="001A37BD"/>
    <w:rsid w:val="001A49BB"/>
    <w:rsid w:val="001B2A74"/>
    <w:rsid w:val="001B4C2F"/>
    <w:rsid w:val="001B7B67"/>
    <w:rsid w:val="001C018C"/>
    <w:rsid w:val="001C0F09"/>
    <w:rsid w:val="001C19E1"/>
    <w:rsid w:val="001C2B4F"/>
    <w:rsid w:val="001C2FC5"/>
    <w:rsid w:val="001C696D"/>
    <w:rsid w:val="001D1CAB"/>
    <w:rsid w:val="001D2438"/>
    <w:rsid w:val="001D415B"/>
    <w:rsid w:val="001D4375"/>
    <w:rsid w:val="001D6894"/>
    <w:rsid w:val="001D6E45"/>
    <w:rsid w:val="001D7D16"/>
    <w:rsid w:val="001E108C"/>
    <w:rsid w:val="001E115B"/>
    <w:rsid w:val="001E1CF8"/>
    <w:rsid w:val="001E2611"/>
    <w:rsid w:val="001E5E93"/>
    <w:rsid w:val="001F0C60"/>
    <w:rsid w:val="001F133C"/>
    <w:rsid w:val="001F183A"/>
    <w:rsid w:val="001F1DE4"/>
    <w:rsid w:val="001F2AE8"/>
    <w:rsid w:val="001F40BE"/>
    <w:rsid w:val="001F56F2"/>
    <w:rsid w:val="001F5D8B"/>
    <w:rsid w:val="001F6674"/>
    <w:rsid w:val="001F7005"/>
    <w:rsid w:val="001F72E2"/>
    <w:rsid w:val="002006F9"/>
    <w:rsid w:val="00200D30"/>
    <w:rsid w:val="00201307"/>
    <w:rsid w:val="002026CC"/>
    <w:rsid w:val="00202FFB"/>
    <w:rsid w:val="00203D72"/>
    <w:rsid w:val="00204144"/>
    <w:rsid w:val="0020446F"/>
    <w:rsid w:val="00204925"/>
    <w:rsid w:val="00204E00"/>
    <w:rsid w:val="0020592F"/>
    <w:rsid w:val="00206F19"/>
    <w:rsid w:val="00206F2E"/>
    <w:rsid w:val="00211A0A"/>
    <w:rsid w:val="00212112"/>
    <w:rsid w:val="002127A6"/>
    <w:rsid w:val="00213624"/>
    <w:rsid w:val="00213EE8"/>
    <w:rsid w:val="00215CFA"/>
    <w:rsid w:val="00216347"/>
    <w:rsid w:val="00217844"/>
    <w:rsid w:val="0022052F"/>
    <w:rsid w:val="00222601"/>
    <w:rsid w:val="002228EB"/>
    <w:rsid w:val="00223B88"/>
    <w:rsid w:val="00223BF7"/>
    <w:rsid w:val="002251D4"/>
    <w:rsid w:val="0022675B"/>
    <w:rsid w:val="002277A0"/>
    <w:rsid w:val="00230AED"/>
    <w:rsid w:val="00230B35"/>
    <w:rsid w:val="00230C95"/>
    <w:rsid w:val="002323CC"/>
    <w:rsid w:val="00233804"/>
    <w:rsid w:val="00233C09"/>
    <w:rsid w:val="00236187"/>
    <w:rsid w:val="002368A9"/>
    <w:rsid w:val="00236A39"/>
    <w:rsid w:val="002370AE"/>
    <w:rsid w:val="00240329"/>
    <w:rsid w:val="00242BF1"/>
    <w:rsid w:val="00243083"/>
    <w:rsid w:val="002430C7"/>
    <w:rsid w:val="002445B9"/>
    <w:rsid w:val="002460AB"/>
    <w:rsid w:val="0024730C"/>
    <w:rsid w:val="0024799A"/>
    <w:rsid w:val="00253A49"/>
    <w:rsid w:val="002557DC"/>
    <w:rsid w:val="002570E1"/>
    <w:rsid w:val="0026049D"/>
    <w:rsid w:val="00263A1A"/>
    <w:rsid w:val="00263BEF"/>
    <w:rsid w:val="00263C4C"/>
    <w:rsid w:val="00263D6A"/>
    <w:rsid w:val="002644C7"/>
    <w:rsid w:val="002644EF"/>
    <w:rsid w:val="00264B5E"/>
    <w:rsid w:val="002650DB"/>
    <w:rsid w:val="002656D1"/>
    <w:rsid w:val="00266B52"/>
    <w:rsid w:val="00266BA8"/>
    <w:rsid w:val="002676A0"/>
    <w:rsid w:val="002705CD"/>
    <w:rsid w:val="002722D2"/>
    <w:rsid w:val="00272924"/>
    <w:rsid w:val="00272C04"/>
    <w:rsid w:val="00272CED"/>
    <w:rsid w:val="00273A8E"/>
    <w:rsid w:val="00273AA5"/>
    <w:rsid w:val="00274C96"/>
    <w:rsid w:val="00277AE7"/>
    <w:rsid w:val="00280E5D"/>
    <w:rsid w:val="002810EF"/>
    <w:rsid w:val="002819BA"/>
    <w:rsid w:val="00282B9B"/>
    <w:rsid w:val="0028335A"/>
    <w:rsid w:val="00283A40"/>
    <w:rsid w:val="00286A29"/>
    <w:rsid w:val="00290E5D"/>
    <w:rsid w:val="002931C4"/>
    <w:rsid w:val="0029439C"/>
    <w:rsid w:val="002944BD"/>
    <w:rsid w:val="002958AE"/>
    <w:rsid w:val="002A0EE3"/>
    <w:rsid w:val="002A10FD"/>
    <w:rsid w:val="002A2EA5"/>
    <w:rsid w:val="002A3F3C"/>
    <w:rsid w:val="002A47DF"/>
    <w:rsid w:val="002A7FBA"/>
    <w:rsid w:val="002B16F8"/>
    <w:rsid w:val="002B503C"/>
    <w:rsid w:val="002B57C5"/>
    <w:rsid w:val="002C19DF"/>
    <w:rsid w:val="002C6124"/>
    <w:rsid w:val="002D0085"/>
    <w:rsid w:val="002D0718"/>
    <w:rsid w:val="002D1DAE"/>
    <w:rsid w:val="002D21C0"/>
    <w:rsid w:val="002D33F0"/>
    <w:rsid w:val="002D391A"/>
    <w:rsid w:val="002D633E"/>
    <w:rsid w:val="002E0BAC"/>
    <w:rsid w:val="002E0E79"/>
    <w:rsid w:val="002E2166"/>
    <w:rsid w:val="002E3E88"/>
    <w:rsid w:val="002E40F2"/>
    <w:rsid w:val="002E55DA"/>
    <w:rsid w:val="002F1C66"/>
    <w:rsid w:val="002F20D8"/>
    <w:rsid w:val="002F22AF"/>
    <w:rsid w:val="002F58D0"/>
    <w:rsid w:val="0030008B"/>
    <w:rsid w:val="00300EBD"/>
    <w:rsid w:val="00301927"/>
    <w:rsid w:val="003025E4"/>
    <w:rsid w:val="00305086"/>
    <w:rsid w:val="00305F55"/>
    <w:rsid w:val="00307B4B"/>
    <w:rsid w:val="003105E6"/>
    <w:rsid w:val="00310C96"/>
    <w:rsid w:val="00315A29"/>
    <w:rsid w:val="003162F6"/>
    <w:rsid w:val="00322C3F"/>
    <w:rsid w:val="003234DF"/>
    <w:rsid w:val="0032393F"/>
    <w:rsid w:val="0032546F"/>
    <w:rsid w:val="00326167"/>
    <w:rsid w:val="003275E0"/>
    <w:rsid w:val="003308B9"/>
    <w:rsid w:val="003327C5"/>
    <w:rsid w:val="00332A51"/>
    <w:rsid w:val="00332C52"/>
    <w:rsid w:val="00333E3B"/>
    <w:rsid w:val="003353F0"/>
    <w:rsid w:val="00335776"/>
    <w:rsid w:val="00335D65"/>
    <w:rsid w:val="00336148"/>
    <w:rsid w:val="00336C6B"/>
    <w:rsid w:val="00336D53"/>
    <w:rsid w:val="0034096A"/>
    <w:rsid w:val="0034166F"/>
    <w:rsid w:val="003428D2"/>
    <w:rsid w:val="00342EA8"/>
    <w:rsid w:val="00346E58"/>
    <w:rsid w:val="003510E7"/>
    <w:rsid w:val="00353091"/>
    <w:rsid w:val="003543D1"/>
    <w:rsid w:val="003552D3"/>
    <w:rsid w:val="00356602"/>
    <w:rsid w:val="00357AF7"/>
    <w:rsid w:val="00361003"/>
    <w:rsid w:val="00363632"/>
    <w:rsid w:val="00364623"/>
    <w:rsid w:val="00365901"/>
    <w:rsid w:val="00365FB1"/>
    <w:rsid w:val="0036620E"/>
    <w:rsid w:val="00370265"/>
    <w:rsid w:val="00371015"/>
    <w:rsid w:val="00372DD9"/>
    <w:rsid w:val="0037455D"/>
    <w:rsid w:val="003765F9"/>
    <w:rsid w:val="00380843"/>
    <w:rsid w:val="003808AB"/>
    <w:rsid w:val="00380B2C"/>
    <w:rsid w:val="003813FC"/>
    <w:rsid w:val="00381678"/>
    <w:rsid w:val="0038370E"/>
    <w:rsid w:val="0038424E"/>
    <w:rsid w:val="00385A7A"/>
    <w:rsid w:val="003864F9"/>
    <w:rsid w:val="003924E4"/>
    <w:rsid w:val="00392BEB"/>
    <w:rsid w:val="00394C78"/>
    <w:rsid w:val="00395026"/>
    <w:rsid w:val="00395C8B"/>
    <w:rsid w:val="00396148"/>
    <w:rsid w:val="00396238"/>
    <w:rsid w:val="003A338C"/>
    <w:rsid w:val="003A3AD5"/>
    <w:rsid w:val="003A4342"/>
    <w:rsid w:val="003A6E9F"/>
    <w:rsid w:val="003A748E"/>
    <w:rsid w:val="003A75B4"/>
    <w:rsid w:val="003B468F"/>
    <w:rsid w:val="003B599A"/>
    <w:rsid w:val="003B5F6D"/>
    <w:rsid w:val="003B7410"/>
    <w:rsid w:val="003C0229"/>
    <w:rsid w:val="003C15E1"/>
    <w:rsid w:val="003C4E0F"/>
    <w:rsid w:val="003C601A"/>
    <w:rsid w:val="003C63B6"/>
    <w:rsid w:val="003C7416"/>
    <w:rsid w:val="003C75AF"/>
    <w:rsid w:val="003C7F9D"/>
    <w:rsid w:val="003D219D"/>
    <w:rsid w:val="003D257D"/>
    <w:rsid w:val="003D3C4A"/>
    <w:rsid w:val="003D5EBC"/>
    <w:rsid w:val="003E1B68"/>
    <w:rsid w:val="003E3528"/>
    <w:rsid w:val="003E4AE7"/>
    <w:rsid w:val="003E5A3E"/>
    <w:rsid w:val="003E61C9"/>
    <w:rsid w:val="003E7486"/>
    <w:rsid w:val="003F0F1A"/>
    <w:rsid w:val="003F1819"/>
    <w:rsid w:val="003F303D"/>
    <w:rsid w:val="003F4693"/>
    <w:rsid w:val="003F476E"/>
    <w:rsid w:val="003F4AE4"/>
    <w:rsid w:val="003F6F8E"/>
    <w:rsid w:val="003F79F3"/>
    <w:rsid w:val="003F7DE9"/>
    <w:rsid w:val="0040083F"/>
    <w:rsid w:val="00401DC2"/>
    <w:rsid w:val="004029AD"/>
    <w:rsid w:val="0040359C"/>
    <w:rsid w:val="004039B8"/>
    <w:rsid w:val="0040492B"/>
    <w:rsid w:val="00407189"/>
    <w:rsid w:val="00410E98"/>
    <w:rsid w:val="004112F9"/>
    <w:rsid w:val="0041267D"/>
    <w:rsid w:val="00412A1B"/>
    <w:rsid w:val="00412C06"/>
    <w:rsid w:val="00412C60"/>
    <w:rsid w:val="00413C3E"/>
    <w:rsid w:val="00413CDC"/>
    <w:rsid w:val="0041409A"/>
    <w:rsid w:val="004140A8"/>
    <w:rsid w:val="00414681"/>
    <w:rsid w:val="00416C01"/>
    <w:rsid w:val="00416CE6"/>
    <w:rsid w:val="00421587"/>
    <w:rsid w:val="00421FB2"/>
    <w:rsid w:val="00423737"/>
    <w:rsid w:val="004241A9"/>
    <w:rsid w:val="00424880"/>
    <w:rsid w:val="00425973"/>
    <w:rsid w:val="004261FB"/>
    <w:rsid w:val="004275E6"/>
    <w:rsid w:val="00430D90"/>
    <w:rsid w:val="00431588"/>
    <w:rsid w:val="00431932"/>
    <w:rsid w:val="004319ED"/>
    <w:rsid w:val="00431A5D"/>
    <w:rsid w:val="00434F6B"/>
    <w:rsid w:val="0043527F"/>
    <w:rsid w:val="00436A2E"/>
    <w:rsid w:val="004373C7"/>
    <w:rsid w:val="00441B6E"/>
    <w:rsid w:val="004439A5"/>
    <w:rsid w:val="00444948"/>
    <w:rsid w:val="00444A63"/>
    <w:rsid w:val="00444EC7"/>
    <w:rsid w:val="00445901"/>
    <w:rsid w:val="0044727D"/>
    <w:rsid w:val="00450A02"/>
    <w:rsid w:val="0045147D"/>
    <w:rsid w:val="00455134"/>
    <w:rsid w:val="00457077"/>
    <w:rsid w:val="00457D20"/>
    <w:rsid w:val="004615FC"/>
    <w:rsid w:val="0046260A"/>
    <w:rsid w:val="0046320A"/>
    <w:rsid w:val="004634BA"/>
    <w:rsid w:val="004651BE"/>
    <w:rsid w:val="004653D7"/>
    <w:rsid w:val="00467A0B"/>
    <w:rsid w:val="00470A00"/>
    <w:rsid w:val="0047281D"/>
    <w:rsid w:val="00472BA8"/>
    <w:rsid w:val="0047398A"/>
    <w:rsid w:val="0047416C"/>
    <w:rsid w:val="00474CCF"/>
    <w:rsid w:val="004754C1"/>
    <w:rsid w:val="0047628C"/>
    <w:rsid w:val="00477FA7"/>
    <w:rsid w:val="00482686"/>
    <w:rsid w:val="004829D4"/>
    <w:rsid w:val="00484DB9"/>
    <w:rsid w:val="00487AAB"/>
    <w:rsid w:val="004908C3"/>
    <w:rsid w:val="004925EE"/>
    <w:rsid w:val="00495C19"/>
    <w:rsid w:val="00497AA8"/>
    <w:rsid w:val="004A0710"/>
    <w:rsid w:val="004A1996"/>
    <w:rsid w:val="004A29CC"/>
    <w:rsid w:val="004A3A3D"/>
    <w:rsid w:val="004A41DE"/>
    <w:rsid w:val="004A4839"/>
    <w:rsid w:val="004A48D1"/>
    <w:rsid w:val="004A5869"/>
    <w:rsid w:val="004A6D6C"/>
    <w:rsid w:val="004A7BAF"/>
    <w:rsid w:val="004B2DA0"/>
    <w:rsid w:val="004B4945"/>
    <w:rsid w:val="004B7B8E"/>
    <w:rsid w:val="004C04B0"/>
    <w:rsid w:val="004C15A0"/>
    <w:rsid w:val="004C400E"/>
    <w:rsid w:val="004C4591"/>
    <w:rsid w:val="004C5311"/>
    <w:rsid w:val="004C6E52"/>
    <w:rsid w:val="004D1827"/>
    <w:rsid w:val="004D22CC"/>
    <w:rsid w:val="004D335C"/>
    <w:rsid w:val="004D4C25"/>
    <w:rsid w:val="004D79BF"/>
    <w:rsid w:val="004D7C60"/>
    <w:rsid w:val="004E0532"/>
    <w:rsid w:val="004E073B"/>
    <w:rsid w:val="004E19C4"/>
    <w:rsid w:val="004E4DAC"/>
    <w:rsid w:val="004E552C"/>
    <w:rsid w:val="004E7436"/>
    <w:rsid w:val="004F05D4"/>
    <w:rsid w:val="004F1F16"/>
    <w:rsid w:val="004F5AD1"/>
    <w:rsid w:val="004F63C5"/>
    <w:rsid w:val="004F6936"/>
    <w:rsid w:val="005003CD"/>
    <w:rsid w:val="00500CA7"/>
    <w:rsid w:val="005044E0"/>
    <w:rsid w:val="005059D2"/>
    <w:rsid w:val="0050632F"/>
    <w:rsid w:val="00507099"/>
    <w:rsid w:val="005114B0"/>
    <w:rsid w:val="00511647"/>
    <w:rsid w:val="00512894"/>
    <w:rsid w:val="005136F9"/>
    <w:rsid w:val="00513A1B"/>
    <w:rsid w:val="00516530"/>
    <w:rsid w:val="00516751"/>
    <w:rsid w:val="00516D64"/>
    <w:rsid w:val="005171E2"/>
    <w:rsid w:val="00517393"/>
    <w:rsid w:val="0052102C"/>
    <w:rsid w:val="00521805"/>
    <w:rsid w:val="00523158"/>
    <w:rsid w:val="00524948"/>
    <w:rsid w:val="00525626"/>
    <w:rsid w:val="00530743"/>
    <w:rsid w:val="005307FA"/>
    <w:rsid w:val="00531CE1"/>
    <w:rsid w:val="005326B5"/>
    <w:rsid w:val="00532D98"/>
    <w:rsid w:val="00532ED8"/>
    <w:rsid w:val="0053505E"/>
    <w:rsid w:val="00536E0C"/>
    <w:rsid w:val="00537D9B"/>
    <w:rsid w:val="005411F0"/>
    <w:rsid w:val="00541561"/>
    <w:rsid w:val="00541D6C"/>
    <w:rsid w:val="00543C22"/>
    <w:rsid w:val="005444CF"/>
    <w:rsid w:val="00544DA1"/>
    <w:rsid w:val="0054618A"/>
    <w:rsid w:val="005477F5"/>
    <w:rsid w:val="00550501"/>
    <w:rsid w:val="00551DC9"/>
    <w:rsid w:val="00552155"/>
    <w:rsid w:val="00552ED8"/>
    <w:rsid w:val="00553B28"/>
    <w:rsid w:val="00554BDB"/>
    <w:rsid w:val="005557E4"/>
    <w:rsid w:val="00555D5C"/>
    <w:rsid w:val="00556D4B"/>
    <w:rsid w:val="005572E8"/>
    <w:rsid w:val="00561190"/>
    <w:rsid w:val="0056292B"/>
    <w:rsid w:val="00563CEE"/>
    <w:rsid w:val="005644E1"/>
    <w:rsid w:val="005656A7"/>
    <w:rsid w:val="005658E8"/>
    <w:rsid w:val="0056791C"/>
    <w:rsid w:val="00571C03"/>
    <w:rsid w:val="00574E05"/>
    <w:rsid w:val="00575B87"/>
    <w:rsid w:val="00575E48"/>
    <w:rsid w:val="00577366"/>
    <w:rsid w:val="00580459"/>
    <w:rsid w:val="00580831"/>
    <w:rsid w:val="00581C63"/>
    <w:rsid w:val="005820D2"/>
    <w:rsid w:val="00582907"/>
    <w:rsid w:val="00583487"/>
    <w:rsid w:val="00583FB3"/>
    <w:rsid w:val="005864EA"/>
    <w:rsid w:val="005868F7"/>
    <w:rsid w:val="005911C5"/>
    <w:rsid w:val="005920CE"/>
    <w:rsid w:val="00592335"/>
    <w:rsid w:val="00594500"/>
    <w:rsid w:val="00594B57"/>
    <w:rsid w:val="005952B1"/>
    <w:rsid w:val="005A00CD"/>
    <w:rsid w:val="005A07F3"/>
    <w:rsid w:val="005A13A9"/>
    <w:rsid w:val="005A56B5"/>
    <w:rsid w:val="005A5D20"/>
    <w:rsid w:val="005A5D9F"/>
    <w:rsid w:val="005A7263"/>
    <w:rsid w:val="005A73C7"/>
    <w:rsid w:val="005B39EF"/>
    <w:rsid w:val="005B4365"/>
    <w:rsid w:val="005B4CE3"/>
    <w:rsid w:val="005B507B"/>
    <w:rsid w:val="005B5ACB"/>
    <w:rsid w:val="005B6862"/>
    <w:rsid w:val="005B7D60"/>
    <w:rsid w:val="005C0D76"/>
    <w:rsid w:val="005C187E"/>
    <w:rsid w:val="005C5B8B"/>
    <w:rsid w:val="005C5CB4"/>
    <w:rsid w:val="005C67F6"/>
    <w:rsid w:val="005C6D23"/>
    <w:rsid w:val="005C7143"/>
    <w:rsid w:val="005C72A8"/>
    <w:rsid w:val="005D264B"/>
    <w:rsid w:val="005D3361"/>
    <w:rsid w:val="005D5333"/>
    <w:rsid w:val="005D624D"/>
    <w:rsid w:val="005D7292"/>
    <w:rsid w:val="005D76E0"/>
    <w:rsid w:val="005E14B0"/>
    <w:rsid w:val="005E4DFE"/>
    <w:rsid w:val="005E59A4"/>
    <w:rsid w:val="005E72A4"/>
    <w:rsid w:val="005E757F"/>
    <w:rsid w:val="005F241C"/>
    <w:rsid w:val="005F5C1B"/>
    <w:rsid w:val="005F66AD"/>
    <w:rsid w:val="005F6816"/>
    <w:rsid w:val="005F7483"/>
    <w:rsid w:val="005F772D"/>
    <w:rsid w:val="005F77C8"/>
    <w:rsid w:val="005F7966"/>
    <w:rsid w:val="00600129"/>
    <w:rsid w:val="006012A2"/>
    <w:rsid w:val="00601AA5"/>
    <w:rsid w:val="00601E28"/>
    <w:rsid w:val="00603B7D"/>
    <w:rsid w:val="00604892"/>
    <w:rsid w:val="006048C7"/>
    <w:rsid w:val="006061BC"/>
    <w:rsid w:val="00606D67"/>
    <w:rsid w:val="006079C9"/>
    <w:rsid w:val="00610621"/>
    <w:rsid w:val="00611507"/>
    <w:rsid w:val="0061233F"/>
    <w:rsid w:val="006148EE"/>
    <w:rsid w:val="00614956"/>
    <w:rsid w:val="00616271"/>
    <w:rsid w:val="00616C98"/>
    <w:rsid w:val="006175F9"/>
    <w:rsid w:val="00621503"/>
    <w:rsid w:val="0062225D"/>
    <w:rsid w:val="00622870"/>
    <w:rsid w:val="00622918"/>
    <w:rsid w:val="006229C8"/>
    <w:rsid w:val="00623EF3"/>
    <w:rsid w:val="00623FD0"/>
    <w:rsid w:val="00626858"/>
    <w:rsid w:val="006268E3"/>
    <w:rsid w:val="00626B36"/>
    <w:rsid w:val="00626C7B"/>
    <w:rsid w:val="0062710E"/>
    <w:rsid w:val="00627620"/>
    <w:rsid w:val="0062788D"/>
    <w:rsid w:val="00631EC2"/>
    <w:rsid w:val="006326FC"/>
    <w:rsid w:val="00634ACC"/>
    <w:rsid w:val="006376CF"/>
    <w:rsid w:val="006407F1"/>
    <w:rsid w:val="00641041"/>
    <w:rsid w:val="00642C21"/>
    <w:rsid w:val="00642C64"/>
    <w:rsid w:val="00642F27"/>
    <w:rsid w:val="00643A04"/>
    <w:rsid w:val="00643A3F"/>
    <w:rsid w:val="00643BF9"/>
    <w:rsid w:val="006450D5"/>
    <w:rsid w:val="00645BCD"/>
    <w:rsid w:val="00646E38"/>
    <w:rsid w:val="00647177"/>
    <w:rsid w:val="0064762E"/>
    <w:rsid w:val="00650538"/>
    <w:rsid w:val="006506BF"/>
    <w:rsid w:val="006510F5"/>
    <w:rsid w:val="0065171B"/>
    <w:rsid w:val="00653266"/>
    <w:rsid w:val="00653937"/>
    <w:rsid w:val="00660C09"/>
    <w:rsid w:val="006611D3"/>
    <w:rsid w:val="00661809"/>
    <w:rsid w:val="00661D04"/>
    <w:rsid w:val="00661E4B"/>
    <w:rsid w:val="00663464"/>
    <w:rsid w:val="00663FCF"/>
    <w:rsid w:val="00664248"/>
    <w:rsid w:val="00665036"/>
    <w:rsid w:val="00665994"/>
    <w:rsid w:val="0066636D"/>
    <w:rsid w:val="00670878"/>
    <w:rsid w:val="0067214D"/>
    <w:rsid w:val="00675E0D"/>
    <w:rsid w:val="0067604D"/>
    <w:rsid w:val="0067713A"/>
    <w:rsid w:val="006777A4"/>
    <w:rsid w:val="006807DD"/>
    <w:rsid w:val="006837DE"/>
    <w:rsid w:val="00684B14"/>
    <w:rsid w:val="00687F25"/>
    <w:rsid w:val="0069128F"/>
    <w:rsid w:val="00691968"/>
    <w:rsid w:val="0069373A"/>
    <w:rsid w:val="0069522C"/>
    <w:rsid w:val="0069522F"/>
    <w:rsid w:val="0069667E"/>
    <w:rsid w:val="0069728F"/>
    <w:rsid w:val="006A0B96"/>
    <w:rsid w:val="006A1C09"/>
    <w:rsid w:val="006A2489"/>
    <w:rsid w:val="006A270F"/>
    <w:rsid w:val="006A37BC"/>
    <w:rsid w:val="006B1438"/>
    <w:rsid w:val="006B2026"/>
    <w:rsid w:val="006B284D"/>
    <w:rsid w:val="006B2E9C"/>
    <w:rsid w:val="006B5FC3"/>
    <w:rsid w:val="006B6910"/>
    <w:rsid w:val="006B730E"/>
    <w:rsid w:val="006B7719"/>
    <w:rsid w:val="006C020B"/>
    <w:rsid w:val="006C1C1A"/>
    <w:rsid w:val="006C1C27"/>
    <w:rsid w:val="006C1EFF"/>
    <w:rsid w:val="006C3149"/>
    <w:rsid w:val="006C331A"/>
    <w:rsid w:val="006C62E1"/>
    <w:rsid w:val="006C69DC"/>
    <w:rsid w:val="006C70AB"/>
    <w:rsid w:val="006C7370"/>
    <w:rsid w:val="006D2FAD"/>
    <w:rsid w:val="006D35C0"/>
    <w:rsid w:val="006D4E4E"/>
    <w:rsid w:val="006D5F53"/>
    <w:rsid w:val="006E043F"/>
    <w:rsid w:val="006E084A"/>
    <w:rsid w:val="006E2090"/>
    <w:rsid w:val="006E2AC6"/>
    <w:rsid w:val="006E4687"/>
    <w:rsid w:val="006E5763"/>
    <w:rsid w:val="006E6CAF"/>
    <w:rsid w:val="006E74A9"/>
    <w:rsid w:val="006E7EFB"/>
    <w:rsid w:val="006F19BA"/>
    <w:rsid w:val="006F3562"/>
    <w:rsid w:val="006F3FCF"/>
    <w:rsid w:val="006F56DC"/>
    <w:rsid w:val="006F64A3"/>
    <w:rsid w:val="00700FBF"/>
    <w:rsid w:val="00702864"/>
    <w:rsid w:val="00703A55"/>
    <w:rsid w:val="00703EAA"/>
    <w:rsid w:val="00704AF1"/>
    <w:rsid w:val="00705E9F"/>
    <w:rsid w:val="00706BCE"/>
    <w:rsid w:val="007077E7"/>
    <w:rsid w:val="00707900"/>
    <w:rsid w:val="0071066D"/>
    <w:rsid w:val="00715407"/>
    <w:rsid w:val="0071605B"/>
    <w:rsid w:val="0071715E"/>
    <w:rsid w:val="00717A0A"/>
    <w:rsid w:val="00723182"/>
    <w:rsid w:val="00723F55"/>
    <w:rsid w:val="00723F84"/>
    <w:rsid w:val="00724CAE"/>
    <w:rsid w:val="00725581"/>
    <w:rsid w:val="00730547"/>
    <w:rsid w:val="00732337"/>
    <w:rsid w:val="00734B95"/>
    <w:rsid w:val="00736210"/>
    <w:rsid w:val="00737ACD"/>
    <w:rsid w:val="00741532"/>
    <w:rsid w:val="00741B53"/>
    <w:rsid w:val="00741F6D"/>
    <w:rsid w:val="007422A8"/>
    <w:rsid w:val="00742F2B"/>
    <w:rsid w:val="00744299"/>
    <w:rsid w:val="0074568E"/>
    <w:rsid w:val="007468D2"/>
    <w:rsid w:val="007507CC"/>
    <w:rsid w:val="00750911"/>
    <w:rsid w:val="00751F9C"/>
    <w:rsid w:val="007522CF"/>
    <w:rsid w:val="00752333"/>
    <w:rsid w:val="00753554"/>
    <w:rsid w:val="00753CEA"/>
    <w:rsid w:val="00755569"/>
    <w:rsid w:val="007563E5"/>
    <w:rsid w:val="0075797E"/>
    <w:rsid w:val="00760B1D"/>
    <w:rsid w:val="00760D53"/>
    <w:rsid w:val="007617CE"/>
    <w:rsid w:val="0076336E"/>
    <w:rsid w:val="00763E64"/>
    <w:rsid w:val="00764405"/>
    <w:rsid w:val="0076668D"/>
    <w:rsid w:val="007669BB"/>
    <w:rsid w:val="00770226"/>
    <w:rsid w:val="00773BAF"/>
    <w:rsid w:val="00774481"/>
    <w:rsid w:val="0077483F"/>
    <w:rsid w:val="00775876"/>
    <w:rsid w:val="00777367"/>
    <w:rsid w:val="00777671"/>
    <w:rsid w:val="00777D5D"/>
    <w:rsid w:val="00780048"/>
    <w:rsid w:val="00780A64"/>
    <w:rsid w:val="0078167F"/>
    <w:rsid w:val="007845F3"/>
    <w:rsid w:val="00784DDC"/>
    <w:rsid w:val="0078537C"/>
    <w:rsid w:val="00785BD8"/>
    <w:rsid w:val="0078734C"/>
    <w:rsid w:val="00787909"/>
    <w:rsid w:val="00792A4A"/>
    <w:rsid w:val="0079320D"/>
    <w:rsid w:val="00793731"/>
    <w:rsid w:val="00796214"/>
    <w:rsid w:val="007973C9"/>
    <w:rsid w:val="007979A4"/>
    <w:rsid w:val="007A04E4"/>
    <w:rsid w:val="007A2DC7"/>
    <w:rsid w:val="007A3596"/>
    <w:rsid w:val="007A6169"/>
    <w:rsid w:val="007A6925"/>
    <w:rsid w:val="007A75D1"/>
    <w:rsid w:val="007B00ED"/>
    <w:rsid w:val="007B033B"/>
    <w:rsid w:val="007B18A4"/>
    <w:rsid w:val="007B1AE6"/>
    <w:rsid w:val="007B22A9"/>
    <w:rsid w:val="007B2A97"/>
    <w:rsid w:val="007B3168"/>
    <w:rsid w:val="007B3A49"/>
    <w:rsid w:val="007B4175"/>
    <w:rsid w:val="007B4515"/>
    <w:rsid w:val="007B5399"/>
    <w:rsid w:val="007B65C3"/>
    <w:rsid w:val="007B666C"/>
    <w:rsid w:val="007B730C"/>
    <w:rsid w:val="007B7D1C"/>
    <w:rsid w:val="007C0ABA"/>
    <w:rsid w:val="007C0C03"/>
    <w:rsid w:val="007C0E1B"/>
    <w:rsid w:val="007C274F"/>
    <w:rsid w:val="007C3EA7"/>
    <w:rsid w:val="007C5E3B"/>
    <w:rsid w:val="007C603D"/>
    <w:rsid w:val="007C7191"/>
    <w:rsid w:val="007C7342"/>
    <w:rsid w:val="007D09D5"/>
    <w:rsid w:val="007D09F3"/>
    <w:rsid w:val="007D0A64"/>
    <w:rsid w:val="007D2872"/>
    <w:rsid w:val="007D2AF2"/>
    <w:rsid w:val="007D394F"/>
    <w:rsid w:val="007D4829"/>
    <w:rsid w:val="007D5003"/>
    <w:rsid w:val="007D5637"/>
    <w:rsid w:val="007D5871"/>
    <w:rsid w:val="007D5903"/>
    <w:rsid w:val="007D5E4B"/>
    <w:rsid w:val="007E35AD"/>
    <w:rsid w:val="007E41E2"/>
    <w:rsid w:val="007E4E3F"/>
    <w:rsid w:val="007E6A5E"/>
    <w:rsid w:val="007F09F5"/>
    <w:rsid w:val="007F1BBB"/>
    <w:rsid w:val="007F218A"/>
    <w:rsid w:val="007F280B"/>
    <w:rsid w:val="007F328B"/>
    <w:rsid w:val="007F37F4"/>
    <w:rsid w:val="007F41A3"/>
    <w:rsid w:val="007F4859"/>
    <w:rsid w:val="007F5968"/>
    <w:rsid w:val="007F634A"/>
    <w:rsid w:val="007F64E1"/>
    <w:rsid w:val="007F6DBF"/>
    <w:rsid w:val="008015E8"/>
    <w:rsid w:val="00801AF6"/>
    <w:rsid w:val="008028F7"/>
    <w:rsid w:val="00803885"/>
    <w:rsid w:val="0080477D"/>
    <w:rsid w:val="00805AB4"/>
    <w:rsid w:val="00805BA9"/>
    <w:rsid w:val="00806DC5"/>
    <w:rsid w:val="008070CC"/>
    <w:rsid w:val="00807357"/>
    <w:rsid w:val="008079F1"/>
    <w:rsid w:val="00807A08"/>
    <w:rsid w:val="0081236D"/>
    <w:rsid w:val="0081310F"/>
    <w:rsid w:val="0081367E"/>
    <w:rsid w:val="00813B3F"/>
    <w:rsid w:val="008150A0"/>
    <w:rsid w:val="00815CEC"/>
    <w:rsid w:val="00816D28"/>
    <w:rsid w:val="0081795A"/>
    <w:rsid w:val="008208ED"/>
    <w:rsid w:val="008219E6"/>
    <w:rsid w:val="00821FB7"/>
    <w:rsid w:val="008263D5"/>
    <w:rsid w:val="0082672C"/>
    <w:rsid w:val="008271F8"/>
    <w:rsid w:val="008309B1"/>
    <w:rsid w:val="00831B41"/>
    <w:rsid w:val="00832B8B"/>
    <w:rsid w:val="008334A9"/>
    <w:rsid w:val="008353BC"/>
    <w:rsid w:val="008354B2"/>
    <w:rsid w:val="0083664B"/>
    <w:rsid w:val="0084308E"/>
    <w:rsid w:val="00844872"/>
    <w:rsid w:val="008449E6"/>
    <w:rsid w:val="008457C1"/>
    <w:rsid w:val="00845E80"/>
    <w:rsid w:val="00847A9A"/>
    <w:rsid w:val="0085017F"/>
    <w:rsid w:val="008501FA"/>
    <w:rsid w:val="00850270"/>
    <w:rsid w:val="008509DA"/>
    <w:rsid w:val="00851A7F"/>
    <w:rsid w:val="00851E1B"/>
    <w:rsid w:val="00852AC6"/>
    <w:rsid w:val="0085429C"/>
    <w:rsid w:val="008548F7"/>
    <w:rsid w:val="00855D06"/>
    <w:rsid w:val="008562DD"/>
    <w:rsid w:val="0086191C"/>
    <w:rsid w:val="00865775"/>
    <w:rsid w:val="008662D7"/>
    <w:rsid w:val="0086635B"/>
    <w:rsid w:val="008676CB"/>
    <w:rsid w:val="0087147F"/>
    <w:rsid w:val="0087153D"/>
    <w:rsid w:val="00871E59"/>
    <w:rsid w:val="00872808"/>
    <w:rsid w:val="00872FEF"/>
    <w:rsid w:val="0087392E"/>
    <w:rsid w:val="00873A52"/>
    <w:rsid w:val="00874BE1"/>
    <w:rsid w:val="0087566C"/>
    <w:rsid w:val="00875E8E"/>
    <w:rsid w:val="00877BC1"/>
    <w:rsid w:val="00881514"/>
    <w:rsid w:val="00886BF3"/>
    <w:rsid w:val="00887C26"/>
    <w:rsid w:val="00887D10"/>
    <w:rsid w:val="00891F52"/>
    <w:rsid w:val="00893A8C"/>
    <w:rsid w:val="00893BB9"/>
    <w:rsid w:val="00894E8E"/>
    <w:rsid w:val="008970C6"/>
    <w:rsid w:val="00897BBE"/>
    <w:rsid w:val="00897F6B"/>
    <w:rsid w:val="008A2B00"/>
    <w:rsid w:val="008A4190"/>
    <w:rsid w:val="008A4581"/>
    <w:rsid w:val="008A46AC"/>
    <w:rsid w:val="008A46F0"/>
    <w:rsid w:val="008A7BC3"/>
    <w:rsid w:val="008B01A5"/>
    <w:rsid w:val="008B0CEC"/>
    <w:rsid w:val="008B175C"/>
    <w:rsid w:val="008B2293"/>
    <w:rsid w:val="008B2671"/>
    <w:rsid w:val="008B3BB6"/>
    <w:rsid w:val="008B4396"/>
    <w:rsid w:val="008B503B"/>
    <w:rsid w:val="008B5736"/>
    <w:rsid w:val="008B5F80"/>
    <w:rsid w:val="008B7297"/>
    <w:rsid w:val="008C1E15"/>
    <w:rsid w:val="008C2213"/>
    <w:rsid w:val="008C2EAB"/>
    <w:rsid w:val="008C4F58"/>
    <w:rsid w:val="008C594E"/>
    <w:rsid w:val="008C6E36"/>
    <w:rsid w:val="008D014F"/>
    <w:rsid w:val="008D091F"/>
    <w:rsid w:val="008D1FF7"/>
    <w:rsid w:val="008D460E"/>
    <w:rsid w:val="008D481D"/>
    <w:rsid w:val="008D694E"/>
    <w:rsid w:val="008E0439"/>
    <w:rsid w:val="008E174D"/>
    <w:rsid w:val="008E3407"/>
    <w:rsid w:val="008E4C0C"/>
    <w:rsid w:val="008E61D8"/>
    <w:rsid w:val="008F0C38"/>
    <w:rsid w:val="008F1563"/>
    <w:rsid w:val="008F191B"/>
    <w:rsid w:val="008F492D"/>
    <w:rsid w:val="008F723F"/>
    <w:rsid w:val="00900BD8"/>
    <w:rsid w:val="009019F8"/>
    <w:rsid w:val="00901A18"/>
    <w:rsid w:val="00901E32"/>
    <w:rsid w:val="00902DA3"/>
    <w:rsid w:val="00903285"/>
    <w:rsid w:val="009032B6"/>
    <w:rsid w:val="00905CAC"/>
    <w:rsid w:val="00910868"/>
    <w:rsid w:val="00910F76"/>
    <w:rsid w:val="009126F7"/>
    <w:rsid w:val="00913F56"/>
    <w:rsid w:val="009147A4"/>
    <w:rsid w:val="00914DE7"/>
    <w:rsid w:val="009177AA"/>
    <w:rsid w:val="00920521"/>
    <w:rsid w:val="00920FDB"/>
    <w:rsid w:val="0092219C"/>
    <w:rsid w:val="0092321E"/>
    <w:rsid w:val="00923DFD"/>
    <w:rsid w:val="009275AA"/>
    <w:rsid w:val="00930148"/>
    <w:rsid w:val="0093087A"/>
    <w:rsid w:val="00933C81"/>
    <w:rsid w:val="009345F5"/>
    <w:rsid w:val="009351E6"/>
    <w:rsid w:val="00935BE6"/>
    <w:rsid w:val="0094102F"/>
    <w:rsid w:val="009425C0"/>
    <w:rsid w:val="009448D5"/>
    <w:rsid w:val="00946532"/>
    <w:rsid w:val="00947464"/>
    <w:rsid w:val="00950B64"/>
    <w:rsid w:val="00951317"/>
    <w:rsid w:val="00951A81"/>
    <w:rsid w:val="0095518A"/>
    <w:rsid w:val="009574D5"/>
    <w:rsid w:val="00957A73"/>
    <w:rsid w:val="00957E08"/>
    <w:rsid w:val="0096083D"/>
    <w:rsid w:val="00960AE0"/>
    <w:rsid w:val="009612FA"/>
    <w:rsid w:val="009625C4"/>
    <w:rsid w:val="0096375E"/>
    <w:rsid w:val="00963C52"/>
    <w:rsid w:val="00964009"/>
    <w:rsid w:val="009664BF"/>
    <w:rsid w:val="00967BE6"/>
    <w:rsid w:val="00967D96"/>
    <w:rsid w:val="00967E13"/>
    <w:rsid w:val="00973E43"/>
    <w:rsid w:val="0097609E"/>
    <w:rsid w:val="009764F0"/>
    <w:rsid w:val="00976FEE"/>
    <w:rsid w:val="0097763C"/>
    <w:rsid w:val="00984DFB"/>
    <w:rsid w:val="00985740"/>
    <w:rsid w:val="00985FA7"/>
    <w:rsid w:val="00987157"/>
    <w:rsid w:val="00987230"/>
    <w:rsid w:val="009900FC"/>
    <w:rsid w:val="00991521"/>
    <w:rsid w:val="00991934"/>
    <w:rsid w:val="0099281C"/>
    <w:rsid w:val="009936A7"/>
    <w:rsid w:val="00993782"/>
    <w:rsid w:val="00994B35"/>
    <w:rsid w:val="0099546C"/>
    <w:rsid w:val="009A08FE"/>
    <w:rsid w:val="009A0B79"/>
    <w:rsid w:val="009A1F3A"/>
    <w:rsid w:val="009A1F46"/>
    <w:rsid w:val="009A22DF"/>
    <w:rsid w:val="009A2ADD"/>
    <w:rsid w:val="009A4B1D"/>
    <w:rsid w:val="009A5120"/>
    <w:rsid w:val="009A6A2D"/>
    <w:rsid w:val="009A6EAC"/>
    <w:rsid w:val="009A7B5D"/>
    <w:rsid w:val="009A7FAB"/>
    <w:rsid w:val="009B0B48"/>
    <w:rsid w:val="009B5EB2"/>
    <w:rsid w:val="009B68EF"/>
    <w:rsid w:val="009B7076"/>
    <w:rsid w:val="009C0DB2"/>
    <w:rsid w:val="009C3BB2"/>
    <w:rsid w:val="009C580A"/>
    <w:rsid w:val="009C726A"/>
    <w:rsid w:val="009C757E"/>
    <w:rsid w:val="009C75CC"/>
    <w:rsid w:val="009C7BD6"/>
    <w:rsid w:val="009D000A"/>
    <w:rsid w:val="009D2C83"/>
    <w:rsid w:val="009D4C10"/>
    <w:rsid w:val="009D61F2"/>
    <w:rsid w:val="009D6B8F"/>
    <w:rsid w:val="009D7255"/>
    <w:rsid w:val="009E0229"/>
    <w:rsid w:val="009E1B6C"/>
    <w:rsid w:val="009E2F15"/>
    <w:rsid w:val="009E3258"/>
    <w:rsid w:val="009E39E6"/>
    <w:rsid w:val="009E5514"/>
    <w:rsid w:val="009E5F8A"/>
    <w:rsid w:val="009E7555"/>
    <w:rsid w:val="009F030C"/>
    <w:rsid w:val="009F23D4"/>
    <w:rsid w:val="009F3A34"/>
    <w:rsid w:val="009F400C"/>
    <w:rsid w:val="009F5FD4"/>
    <w:rsid w:val="00A003B2"/>
    <w:rsid w:val="00A02050"/>
    <w:rsid w:val="00A0205A"/>
    <w:rsid w:val="00A0641A"/>
    <w:rsid w:val="00A06916"/>
    <w:rsid w:val="00A06A4F"/>
    <w:rsid w:val="00A078EE"/>
    <w:rsid w:val="00A07D7F"/>
    <w:rsid w:val="00A100C9"/>
    <w:rsid w:val="00A13AD4"/>
    <w:rsid w:val="00A14C6B"/>
    <w:rsid w:val="00A1798B"/>
    <w:rsid w:val="00A223A3"/>
    <w:rsid w:val="00A22579"/>
    <w:rsid w:val="00A24808"/>
    <w:rsid w:val="00A24AE6"/>
    <w:rsid w:val="00A24D6C"/>
    <w:rsid w:val="00A2798A"/>
    <w:rsid w:val="00A30922"/>
    <w:rsid w:val="00A31915"/>
    <w:rsid w:val="00A3445A"/>
    <w:rsid w:val="00A34A2F"/>
    <w:rsid w:val="00A3537D"/>
    <w:rsid w:val="00A404E5"/>
    <w:rsid w:val="00A4163E"/>
    <w:rsid w:val="00A4788F"/>
    <w:rsid w:val="00A47B5F"/>
    <w:rsid w:val="00A52C15"/>
    <w:rsid w:val="00A53B15"/>
    <w:rsid w:val="00A55A1E"/>
    <w:rsid w:val="00A56518"/>
    <w:rsid w:val="00A56CC6"/>
    <w:rsid w:val="00A572D9"/>
    <w:rsid w:val="00A57BCE"/>
    <w:rsid w:val="00A61A23"/>
    <w:rsid w:val="00A629AB"/>
    <w:rsid w:val="00A64A35"/>
    <w:rsid w:val="00A65937"/>
    <w:rsid w:val="00A659B3"/>
    <w:rsid w:val="00A673A1"/>
    <w:rsid w:val="00A67CEF"/>
    <w:rsid w:val="00A7157F"/>
    <w:rsid w:val="00A72D2C"/>
    <w:rsid w:val="00A74986"/>
    <w:rsid w:val="00A8211B"/>
    <w:rsid w:val="00A83829"/>
    <w:rsid w:val="00A840D4"/>
    <w:rsid w:val="00A859C7"/>
    <w:rsid w:val="00A900A1"/>
    <w:rsid w:val="00A908DF"/>
    <w:rsid w:val="00A914F7"/>
    <w:rsid w:val="00A91AAB"/>
    <w:rsid w:val="00A95036"/>
    <w:rsid w:val="00A955A6"/>
    <w:rsid w:val="00A96669"/>
    <w:rsid w:val="00A97599"/>
    <w:rsid w:val="00AA0A20"/>
    <w:rsid w:val="00AA2703"/>
    <w:rsid w:val="00AA39B4"/>
    <w:rsid w:val="00AA4A85"/>
    <w:rsid w:val="00AA4BFF"/>
    <w:rsid w:val="00AA56AF"/>
    <w:rsid w:val="00AA5CA6"/>
    <w:rsid w:val="00AA6324"/>
    <w:rsid w:val="00AA7BA2"/>
    <w:rsid w:val="00AB049B"/>
    <w:rsid w:val="00AB0746"/>
    <w:rsid w:val="00AB1E75"/>
    <w:rsid w:val="00AB45C1"/>
    <w:rsid w:val="00AB4BC0"/>
    <w:rsid w:val="00AB6093"/>
    <w:rsid w:val="00AB6B44"/>
    <w:rsid w:val="00AB716F"/>
    <w:rsid w:val="00AC2107"/>
    <w:rsid w:val="00AC3CD0"/>
    <w:rsid w:val="00AC4327"/>
    <w:rsid w:val="00AC45E6"/>
    <w:rsid w:val="00AC4FB1"/>
    <w:rsid w:val="00AC5070"/>
    <w:rsid w:val="00AC6405"/>
    <w:rsid w:val="00AC6EE1"/>
    <w:rsid w:val="00AC7729"/>
    <w:rsid w:val="00AD0E28"/>
    <w:rsid w:val="00AD51F1"/>
    <w:rsid w:val="00AD54D6"/>
    <w:rsid w:val="00AE00A4"/>
    <w:rsid w:val="00AE0468"/>
    <w:rsid w:val="00AE35C0"/>
    <w:rsid w:val="00AE4050"/>
    <w:rsid w:val="00AE4417"/>
    <w:rsid w:val="00AE5A3B"/>
    <w:rsid w:val="00AE65E1"/>
    <w:rsid w:val="00AF0C24"/>
    <w:rsid w:val="00AF23E7"/>
    <w:rsid w:val="00AF24CB"/>
    <w:rsid w:val="00AF29C1"/>
    <w:rsid w:val="00AF31FC"/>
    <w:rsid w:val="00AF3D8C"/>
    <w:rsid w:val="00AF4D5F"/>
    <w:rsid w:val="00B00768"/>
    <w:rsid w:val="00B01243"/>
    <w:rsid w:val="00B033D8"/>
    <w:rsid w:val="00B06FA6"/>
    <w:rsid w:val="00B11364"/>
    <w:rsid w:val="00B12FD1"/>
    <w:rsid w:val="00B13071"/>
    <w:rsid w:val="00B13F90"/>
    <w:rsid w:val="00B16AC7"/>
    <w:rsid w:val="00B17139"/>
    <w:rsid w:val="00B17BEC"/>
    <w:rsid w:val="00B210F8"/>
    <w:rsid w:val="00B2492E"/>
    <w:rsid w:val="00B253B9"/>
    <w:rsid w:val="00B25918"/>
    <w:rsid w:val="00B25A3D"/>
    <w:rsid w:val="00B25B14"/>
    <w:rsid w:val="00B26DB9"/>
    <w:rsid w:val="00B26E39"/>
    <w:rsid w:val="00B274F9"/>
    <w:rsid w:val="00B27F9C"/>
    <w:rsid w:val="00B313F4"/>
    <w:rsid w:val="00B3172A"/>
    <w:rsid w:val="00B326E0"/>
    <w:rsid w:val="00B32EA4"/>
    <w:rsid w:val="00B330B5"/>
    <w:rsid w:val="00B33252"/>
    <w:rsid w:val="00B34702"/>
    <w:rsid w:val="00B34873"/>
    <w:rsid w:val="00B34E21"/>
    <w:rsid w:val="00B356F9"/>
    <w:rsid w:val="00B35E88"/>
    <w:rsid w:val="00B36457"/>
    <w:rsid w:val="00B420A2"/>
    <w:rsid w:val="00B456A2"/>
    <w:rsid w:val="00B47B21"/>
    <w:rsid w:val="00B47B9A"/>
    <w:rsid w:val="00B53354"/>
    <w:rsid w:val="00B53B89"/>
    <w:rsid w:val="00B54114"/>
    <w:rsid w:val="00B54DC7"/>
    <w:rsid w:val="00B55B1B"/>
    <w:rsid w:val="00B60A5F"/>
    <w:rsid w:val="00B61345"/>
    <w:rsid w:val="00B61E0D"/>
    <w:rsid w:val="00B6215C"/>
    <w:rsid w:val="00B64F24"/>
    <w:rsid w:val="00B678B5"/>
    <w:rsid w:val="00B67F95"/>
    <w:rsid w:val="00B71523"/>
    <w:rsid w:val="00B71756"/>
    <w:rsid w:val="00B731AA"/>
    <w:rsid w:val="00B739C0"/>
    <w:rsid w:val="00B746F6"/>
    <w:rsid w:val="00B76DF4"/>
    <w:rsid w:val="00B80A17"/>
    <w:rsid w:val="00B816D2"/>
    <w:rsid w:val="00B82175"/>
    <w:rsid w:val="00B838C9"/>
    <w:rsid w:val="00B8395D"/>
    <w:rsid w:val="00B84538"/>
    <w:rsid w:val="00B84EF8"/>
    <w:rsid w:val="00B86B62"/>
    <w:rsid w:val="00B87EFA"/>
    <w:rsid w:val="00B931F4"/>
    <w:rsid w:val="00B93C38"/>
    <w:rsid w:val="00B93E7F"/>
    <w:rsid w:val="00B9579C"/>
    <w:rsid w:val="00B957B6"/>
    <w:rsid w:val="00B95B73"/>
    <w:rsid w:val="00B96808"/>
    <w:rsid w:val="00B97E82"/>
    <w:rsid w:val="00B97FBA"/>
    <w:rsid w:val="00BA13DF"/>
    <w:rsid w:val="00BA16C3"/>
    <w:rsid w:val="00BA2F89"/>
    <w:rsid w:val="00BA5332"/>
    <w:rsid w:val="00BA69B4"/>
    <w:rsid w:val="00BA76FC"/>
    <w:rsid w:val="00BB07D6"/>
    <w:rsid w:val="00BB0872"/>
    <w:rsid w:val="00BB0C8E"/>
    <w:rsid w:val="00BB51E7"/>
    <w:rsid w:val="00BB570E"/>
    <w:rsid w:val="00BC0DEF"/>
    <w:rsid w:val="00BC28B2"/>
    <w:rsid w:val="00BC3954"/>
    <w:rsid w:val="00BC4B4F"/>
    <w:rsid w:val="00BC5D7E"/>
    <w:rsid w:val="00BC699C"/>
    <w:rsid w:val="00BD0841"/>
    <w:rsid w:val="00BD0C2B"/>
    <w:rsid w:val="00BD0DA9"/>
    <w:rsid w:val="00BD0EF1"/>
    <w:rsid w:val="00BD1A96"/>
    <w:rsid w:val="00BD1ED9"/>
    <w:rsid w:val="00BD2D37"/>
    <w:rsid w:val="00BD2F33"/>
    <w:rsid w:val="00BD333B"/>
    <w:rsid w:val="00BD39C3"/>
    <w:rsid w:val="00BD591B"/>
    <w:rsid w:val="00BD61AA"/>
    <w:rsid w:val="00BD65CF"/>
    <w:rsid w:val="00BE174C"/>
    <w:rsid w:val="00BE1D01"/>
    <w:rsid w:val="00BE2006"/>
    <w:rsid w:val="00BE4498"/>
    <w:rsid w:val="00BE4BF0"/>
    <w:rsid w:val="00BE5370"/>
    <w:rsid w:val="00BE5414"/>
    <w:rsid w:val="00BE62F9"/>
    <w:rsid w:val="00BE6F19"/>
    <w:rsid w:val="00BE7557"/>
    <w:rsid w:val="00BE7BDA"/>
    <w:rsid w:val="00BF0568"/>
    <w:rsid w:val="00BF12AD"/>
    <w:rsid w:val="00BF255C"/>
    <w:rsid w:val="00BF2847"/>
    <w:rsid w:val="00BF428D"/>
    <w:rsid w:val="00BF485D"/>
    <w:rsid w:val="00BF5705"/>
    <w:rsid w:val="00BF7764"/>
    <w:rsid w:val="00C00610"/>
    <w:rsid w:val="00C029EC"/>
    <w:rsid w:val="00C02BC1"/>
    <w:rsid w:val="00C030C7"/>
    <w:rsid w:val="00C03C3F"/>
    <w:rsid w:val="00C03D55"/>
    <w:rsid w:val="00C03F1F"/>
    <w:rsid w:val="00C042B8"/>
    <w:rsid w:val="00C04F5D"/>
    <w:rsid w:val="00C06521"/>
    <w:rsid w:val="00C06FF6"/>
    <w:rsid w:val="00C112ED"/>
    <w:rsid w:val="00C11364"/>
    <w:rsid w:val="00C11716"/>
    <w:rsid w:val="00C11FA4"/>
    <w:rsid w:val="00C1472E"/>
    <w:rsid w:val="00C1475D"/>
    <w:rsid w:val="00C15FE7"/>
    <w:rsid w:val="00C166A1"/>
    <w:rsid w:val="00C17A24"/>
    <w:rsid w:val="00C215CF"/>
    <w:rsid w:val="00C2235E"/>
    <w:rsid w:val="00C225CD"/>
    <w:rsid w:val="00C233A8"/>
    <w:rsid w:val="00C23720"/>
    <w:rsid w:val="00C26DB7"/>
    <w:rsid w:val="00C273CE"/>
    <w:rsid w:val="00C3011E"/>
    <w:rsid w:val="00C301FB"/>
    <w:rsid w:val="00C3134F"/>
    <w:rsid w:val="00C315B7"/>
    <w:rsid w:val="00C33990"/>
    <w:rsid w:val="00C36735"/>
    <w:rsid w:val="00C36CA0"/>
    <w:rsid w:val="00C403E8"/>
    <w:rsid w:val="00C41112"/>
    <w:rsid w:val="00C451AD"/>
    <w:rsid w:val="00C47ED5"/>
    <w:rsid w:val="00C522ED"/>
    <w:rsid w:val="00C539C4"/>
    <w:rsid w:val="00C5673A"/>
    <w:rsid w:val="00C57045"/>
    <w:rsid w:val="00C57723"/>
    <w:rsid w:val="00C6198C"/>
    <w:rsid w:val="00C619D8"/>
    <w:rsid w:val="00C61ACF"/>
    <w:rsid w:val="00C625C3"/>
    <w:rsid w:val="00C63DDF"/>
    <w:rsid w:val="00C64C2B"/>
    <w:rsid w:val="00C703B5"/>
    <w:rsid w:val="00C71C39"/>
    <w:rsid w:val="00C71F9A"/>
    <w:rsid w:val="00C7318E"/>
    <w:rsid w:val="00C73CCB"/>
    <w:rsid w:val="00C73DE1"/>
    <w:rsid w:val="00C743FD"/>
    <w:rsid w:val="00C7519A"/>
    <w:rsid w:val="00C754F6"/>
    <w:rsid w:val="00C7590D"/>
    <w:rsid w:val="00C77B9A"/>
    <w:rsid w:val="00C80447"/>
    <w:rsid w:val="00C8076D"/>
    <w:rsid w:val="00C815BC"/>
    <w:rsid w:val="00C837D8"/>
    <w:rsid w:val="00C84AC5"/>
    <w:rsid w:val="00C85421"/>
    <w:rsid w:val="00C87D07"/>
    <w:rsid w:val="00C90715"/>
    <w:rsid w:val="00C9162E"/>
    <w:rsid w:val="00C93805"/>
    <w:rsid w:val="00C94C6C"/>
    <w:rsid w:val="00C95BE2"/>
    <w:rsid w:val="00C95C90"/>
    <w:rsid w:val="00C97471"/>
    <w:rsid w:val="00CA2B37"/>
    <w:rsid w:val="00CA32AA"/>
    <w:rsid w:val="00CA3795"/>
    <w:rsid w:val="00CA38FE"/>
    <w:rsid w:val="00CA3A30"/>
    <w:rsid w:val="00CA54ED"/>
    <w:rsid w:val="00CA65B9"/>
    <w:rsid w:val="00CA74AF"/>
    <w:rsid w:val="00CB2873"/>
    <w:rsid w:val="00CB3A18"/>
    <w:rsid w:val="00CB402B"/>
    <w:rsid w:val="00CB4039"/>
    <w:rsid w:val="00CB50DD"/>
    <w:rsid w:val="00CB5C04"/>
    <w:rsid w:val="00CB633D"/>
    <w:rsid w:val="00CC0828"/>
    <w:rsid w:val="00CC0A7F"/>
    <w:rsid w:val="00CC15AC"/>
    <w:rsid w:val="00CC17A4"/>
    <w:rsid w:val="00CC45E2"/>
    <w:rsid w:val="00CC5A31"/>
    <w:rsid w:val="00CC66DD"/>
    <w:rsid w:val="00CC6925"/>
    <w:rsid w:val="00CC6CEF"/>
    <w:rsid w:val="00CC7228"/>
    <w:rsid w:val="00CD010B"/>
    <w:rsid w:val="00CD166D"/>
    <w:rsid w:val="00CD1B59"/>
    <w:rsid w:val="00CD3031"/>
    <w:rsid w:val="00CD3039"/>
    <w:rsid w:val="00CD4188"/>
    <w:rsid w:val="00CD49A2"/>
    <w:rsid w:val="00CD54E6"/>
    <w:rsid w:val="00CD582D"/>
    <w:rsid w:val="00CD5B88"/>
    <w:rsid w:val="00CD657F"/>
    <w:rsid w:val="00CE14EC"/>
    <w:rsid w:val="00CE1957"/>
    <w:rsid w:val="00CE2013"/>
    <w:rsid w:val="00CE2CF5"/>
    <w:rsid w:val="00CE2FA0"/>
    <w:rsid w:val="00CE377B"/>
    <w:rsid w:val="00CE69CE"/>
    <w:rsid w:val="00CE789A"/>
    <w:rsid w:val="00CF0635"/>
    <w:rsid w:val="00CF19CD"/>
    <w:rsid w:val="00CF2660"/>
    <w:rsid w:val="00CF3717"/>
    <w:rsid w:val="00CF76AE"/>
    <w:rsid w:val="00CF78FA"/>
    <w:rsid w:val="00CF78FB"/>
    <w:rsid w:val="00D01827"/>
    <w:rsid w:val="00D02E95"/>
    <w:rsid w:val="00D033E9"/>
    <w:rsid w:val="00D034AA"/>
    <w:rsid w:val="00D036FD"/>
    <w:rsid w:val="00D03ABF"/>
    <w:rsid w:val="00D049A6"/>
    <w:rsid w:val="00D05B7A"/>
    <w:rsid w:val="00D061B8"/>
    <w:rsid w:val="00D101A6"/>
    <w:rsid w:val="00D102A9"/>
    <w:rsid w:val="00D1039A"/>
    <w:rsid w:val="00D104AE"/>
    <w:rsid w:val="00D109B9"/>
    <w:rsid w:val="00D112B4"/>
    <w:rsid w:val="00D11A23"/>
    <w:rsid w:val="00D11BAA"/>
    <w:rsid w:val="00D11C3B"/>
    <w:rsid w:val="00D125A2"/>
    <w:rsid w:val="00D13D75"/>
    <w:rsid w:val="00D14FC7"/>
    <w:rsid w:val="00D15CA4"/>
    <w:rsid w:val="00D2089F"/>
    <w:rsid w:val="00D21486"/>
    <w:rsid w:val="00D21A19"/>
    <w:rsid w:val="00D21BD6"/>
    <w:rsid w:val="00D241D1"/>
    <w:rsid w:val="00D268C8"/>
    <w:rsid w:val="00D2764C"/>
    <w:rsid w:val="00D278C3"/>
    <w:rsid w:val="00D279F4"/>
    <w:rsid w:val="00D308AF"/>
    <w:rsid w:val="00D31AF4"/>
    <w:rsid w:val="00D32528"/>
    <w:rsid w:val="00D32C2E"/>
    <w:rsid w:val="00D32F86"/>
    <w:rsid w:val="00D32F9D"/>
    <w:rsid w:val="00D3418E"/>
    <w:rsid w:val="00D35C91"/>
    <w:rsid w:val="00D36B64"/>
    <w:rsid w:val="00D375A5"/>
    <w:rsid w:val="00D37F90"/>
    <w:rsid w:val="00D40B8C"/>
    <w:rsid w:val="00D4199F"/>
    <w:rsid w:val="00D42DFE"/>
    <w:rsid w:val="00D435ED"/>
    <w:rsid w:val="00D45117"/>
    <w:rsid w:val="00D46126"/>
    <w:rsid w:val="00D469CB"/>
    <w:rsid w:val="00D46E61"/>
    <w:rsid w:val="00D478CD"/>
    <w:rsid w:val="00D50CFD"/>
    <w:rsid w:val="00D5321F"/>
    <w:rsid w:val="00D5456B"/>
    <w:rsid w:val="00D5675D"/>
    <w:rsid w:val="00D6014F"/>
    <w:rsid w:val="00D616D8"/>
    <w:rsid w:val="00D62C0B"/>
    <w:rsid w:val="00D63A65"/>
    <w:rsid w:val="00D64A26"/>
    <w:rsid w:val="00D658C2"/>
    <w:rsid w:val="00D67F42"/>
    <w:rsid w:val="00D713EA"/>
    <w:rsid w:val="00D71A67"/>
    <w:rsid w:val="00D71BEA"/>
    <w:rsid w:val="00D739A9"/>
    <w:rsid w:val="00D7470C"/>
    <w:rsid w:val="00D7516C"/>
    <w:rsid w:val="00D760E7"/>
    <w:rsid w:val="00D76B64"/>
    <w:rsid w:val="00D76D3B"/>
    <w:rsid w:val="00D805B7"/>
    <w:rsid w:val="00D806C7"/>
    <w:rsid w:val="00D8070C"/>
    <w:rsid w:val="00D833A8"/>
    <w:rsid w:val="00D84493"/>
    <w:rsid w:val="00D84771"/>
    <w:rsid w:val="00D85D01"/>
    <w:rsid w:val="00D85E8E"/>
    <w:rsid w:val="00D86A80"/>
    <w:rsid w:val="00D93975"/>
    <w:rsid w:val="00D94207"/>
    <w:rsid w:val="00D94A63"/>
    <w:rsid w:val="00D969AC"/>
    <w:rsid w:val="00D96A5D"/>
    <w:rsid w:val="00D96A7C"/>
    <w:rsid w:val="00D970CE"/>
    <w:rsid w:val="00DA0283"/>
    <w:rsid w:val="00DA0400"/>
    <w:rsid w:val="00DA15F9"/>
    <w:rsid w:val="00DA1963"/>
    <w:rsid w:val="00DA26A7"/>
    <w:rsid w:val="00DA39A0"/>
    <w:rsid w:val="00DA4FF4"/>
    <w:rsid w:val="00DA5F03"/>
    <w:rsid w:val="00DA747B"/>
    <w:rsid w:val="00DB00C0"/>
    <w:rsid w:val="00DB339A"/>
    <w:rsid w:val="00DB4EF7"/>
    <w:rsid w:val="00DB6F72"/>
    <w:rsid w:val="00DB77F8"/>
    <w:rsid w:val="00DB7AA5"/>
    <w:rsid w:val="00DC251A"/>
    <w:rsid w:val="00DC2766"/>
    <w:rsid w:val="00DC3A27"/>
    <w:rsid w:val="00DC3AF0"/>
    <w:rsid w:val="00DC6011"/>
    <w:rsid w:val="00DC6516"/>
    <w:rsid w:val="00DC6F68"/>
    <w:rsid w:val="00DD07D9"/>
    <w:rsid w:val="00DD3FFC"/>
    <w:rsid w:val="00DD4C07"/>
    <w:rsid w:val="00DD50E5"/>
    <w:rsid w:val="00DD58C2"/>
    <w:rsid w:val="00DD63DF"/>
    <w:rsid w:val="00DD6790"/>
    <w:rsid w:val="00DD6C31"/>
    <w:rsid w:val="00DE0219"/>
    <w:rsid w:val="00DE1081"/>
    <w:rsid w:val="00DE3082"/>
    <w:rsid w:val="00DE32DB"/>
    <w:rsid w:val="00DE4887"/>
    <w:rsid w:val="00DE5B98"/>
    <w:rsid w:val="00DE5CB5"/>
    <w:rsid w:val="00DE6869"/>
    <w:rsid w:val="00DE6FF9"/>
    <w:rsid w:val="00DE73AA"/>
    <w:rsid w:val="00DE7555"/>
    <w:rsid w:val="00DE79F4"/>
    <w:rsid w:val="00DF006F"/>
    <w:rsid w:val="00DF01BF"/>
    <w:rsid w:val="00DF11CE"/>
    <w:rsid w:val="00DF2620"/>
    <w:rsid w:val="00DF487B"/>
    <w:rsid w:val="00DF4CC0"/>
    <w:rsid w:val="00DF4D22"/>
    <w:rsid w:val="00DF5DB5"/>
    <w:rsid w:val="00DF65D8"/>
    <w:rsid w:val="00E048E1"/>
    <w:rsid w:val="00E05D58"/>
    <w:rsid w:val="00E06C2F"/>
    <w:rsid w:val="00E104A0"/>
    <w:rsid w:val="00E13A19"/>
    <w:rsid w:val="00E154A2"/>
    <w:rsid w:val="00E15DBB"/>
    <w:rsid w:val="00E160C3"/>
    <w:rsid w:val="00E16D63"/>
    <w:rsid w:val="00E1752F"/>
    <w:rsid w:val="00E20B72"/>
    <w:rsid w:val="00E21E2D"/>
    <w:rsid w:val="00E21EFA"/>
    <w:rsid w:val="00E25092"/>
    <w:rsid w:val="00E276B8"/>
    <w:rsid w:val="00E30A71"/>
    <w:rsid w:val="00E3300F"/>
    <w:rsid w:val="00E35807"/>
    <w:rsid w:val="00E367A4"/>
    <w:rsid w:val="00E375CC"/>
    <w:rsid w:val="00E4119D"/>
    <w:rsid w:val="00E4148E"/>
    <w:rsid w:val="00E42ED0"/>
    <w:rsid w:val="00E4491B"/>
    <w:rsid w:val="00E44D7A"/>
    <w:rsid w:val="00E46251"/>
    <w:rsid w:val="00E4701C"/>
    <w:rsid w:val="00E501E8"/>
    <w:rsid w:val="00E503B2"/>
    <w:rsid w:val="00E50941"/>
    <w:rsid w:val="00E512AF"/>
    <w:rsid w:val="00E5179C"/>
    <w:rsid w:val="00E51ABD"/>
    <w:rsid w:val="00E51E8A"/>
    <w:rsid w:val="00E521B9"/>
    <w:rsid w:val="00E52D5D"/>
    <w:rsid w:val="00E53067"/>
    <w:rsid w:val="00E53369"/>
    <w:rsid w:val="00E533B6"/>
    <w:rsid w:val="00E56BBB"/>
    <w:rsid w:val="00E56F78"/>
    <w:rsid w:val="00E60539"/>
    <w:rsid w:val="00E60A1A"/>
    <w:rsid w:val="00E60CB5"/>
    <w:rsid w:val="00E61DE3"/>
    <w:rsid w:val="00E627C3"/>
    <w:rsid w:val="00E647EC"/>
    <w:rsid w:val="00E71404"/>
    <w:rsid w:val="00E719EC"/>
    <w:rsid w:val="00E73824"/>
    <w:rsid w:val="00E74919"/>
    <w:rsid w:val="00E75CDE"/>
    <w:rsid w:val="00E8178A"/>
    <w:rsid w:val="00E82035"/>
    <w:rsid w:val="00E83149"/>
    <w:rsid w:val="00E83867"/>
    <w:rsid w:val="00E84EB9"/>
    <w:rsid w:val="00E856CB"/>
    <w:rsid w:val="00E86328"/>
    <w:rsid w:val="00E86491"/>
    <w:rsid w:val="00E91210"/>
    <w:rsid w:val="00E91660"/>
    <w:rsid w:val="00E9226E"/>
    <w:rsid w:val="00E932A0"/>
    <w:rsid w:val="00E95BA6"/>
    <w:rsid w:val="00E96B9D"/>
    <w:rsid w:val="00E96C9B"/>
    <w:rsid w:val="00E97558"/>
    <w:rsid w:val="00EA4E07"/>
    <w:rsid w:val="00EA7BC1"/>
    <w:rsid w:val="00EB1F94"/>
    <w:rsid w:val="00EC0AFB"/>
    <w:rsid w:val="00EC1440"/>
    <w:rsid w:val="00EC19AB"/>
    <w:rsid w:val="00EC22DF"/>
    <w:rsid w:val="00EC43B7"/>
    <w:rsid w:val="00EC43F5"/>
    <w:rsid w:val="00EC449A"/>
    <w:rsid w:val="00EC4C7C"/>
    <w:rsid w:val="00EC6607"/>
    <w:rsid w:val="00EC7507"/>
    <w:rsid w:val="00ED112A"/>
    <w:rsid w:val="00ED2D34"/>
    <w:rsid w:val="00ED3F64"/>
    <w:rsid w:val="00ED458C"/>
    <w:rsid w:val="00ED5106"/>
    <w:rsid w:val="00ED5136"/>
    <w:rsid w:val="00ED5503"/>
    <w:rsid w:val="00ED7855"/>
    <w:rsid w:val="00ED7A37"/>
    <w:rsid w:val="00ED7D2E"/>
    <w:rsid w:val="00EE08CC"/>
    <w:rsid w:val="00EE095F"/>
    <w:rsid w:val="00EE0C2C"/>
    <w:rsid w:val="00EE0F52"/>
    <w:rsid w:val="00EE241A"/>
    <w:rsid w:val="00EE2F99"/>
    <w:rsid w:val="00EE312C"/>
    <w:rsid w:val="00EE51F5"/>
    <w:rsid w:val="00EE5604"/>
    <w:rsid w:val="00EF02FD"/>
    <w:rsid w:val="00EF0E98"/>
    <w:rsid w:val="00EF32C0"/>
    <w:rsid w:val="00EF7D63"/>
    <w:rsid w:val="00F01668"/>
    <w:rsid w:val="00F023F6"/>
    <w:rsid w:val="00F03EA7"/>
    <w:rsid w:val="00F03FE9"/>
    <w:rsid w:val="00F04229"/>
    <w:rsid w:val="00F04B8A"/>
    <w:rsid w:val="00F06259"/>
    <w:rsid w:val="00F069FE"/>
    <w:rsid w:val="00F06FB8"/>
    <w:rsid w:val="00F076B7"/>
    <w:rsid w:val="00F10002"/>
    <w:rsid w:val="00F11B44"/>
    <w:rsid w:val="00F13092"/>
    <w:rsid w:val="00F1322B"/>
    <w:rsid w:val="00F134A4"/>
    <w:rsid w:val="00F136E5"/>
    <w:rsid w:val="00F13792"/>
    <w:rsid w:val="00F151DB"/>
    <w:rsid w:val="00F1556D"/>
    <w:rsid w:val="00F15610"/>
    <w:rsid w:val="00F157CA"/>
    <w:rsid w:val="00F201C2"/>
    <w:rsid w:val="00F21ACE"/>
    <w:rsid w:val="00F21E4E"/>
    <w:rsid w:val="00F23ECB"/>
    <w:rsid w:val="00F253D6"/>
    <w:rsid w:val="00F2669A"/>
    <w:rsid w:val="00F2677E"/>
    <w:rsid w:val="00F27150"/>
    <w:rsid w:val="00F27580"/>
    <w:rsid w:val="00F27DAD"/>
    <w:rsid w:val="00F31EAB"/>
    <w:rsid w:val="00F32C3C"/>
    <w:rsid w:val="00F32FAA"/>
    <w:rsid w:val="00F3415E"/>
    <w:rsid w:val="00F3440B"/>
    <w:rsid w:val="00F345D4"/>
    <w:rsid w:val="00F369D5"/>
    <w:rsid w:val="00F37094"/>
    <w:rsid w:val="00F410F2"/>
    <w:rsid w:val="00F41743"/>
    <w:rsid w:val="00F41AE0"/>
    <w:rsid w:val="00F44611"/>
    <w:rsid w:val="00F4489B"/>
    <w:rsid w:val="00F450AD"/>
    <w:rsid w:val="00F5014F"/>
    <w:rsid w:val="00F50155"/>
    <w:rsid w:val="00F50CB3"/>
    <w:rsid w:val="00F51457"/>
    <w:rsid w:val="00F51C11"/>
    <w:rsid w:val="00F52C53"/>
    <w:rsid w:val="00F530BA"/>
    <w:rsid w:val="00F5325B"/>
    <w:rsid w:val="00F53A53"/>
    <w:rsid w:val="00F53E46"/>
    <w:rsid w:val="00F54BBC"/>
    <w:rsid w:val="00F65076"/>
    <w:rsid w:val="00F65B68"/>
    <w:rsid w:val="00F65BE0"/>
    <w:rsid w:val="00F65CE7"/>
    <w:rsid w:val="00F66C44"/>
    <w:rsid w:val="00F679A2"/>
    <w:rsid w:val="00F715F1"/>
    <w:rsid w:val="00F72224"/>
    <w:rsid w:val="00F72EAD"/>
    <w:rsid w:val="00F73452"/>
    <w:rsid w:val="00F74167"/>
    <w:rsid w:val="00F82692"/>
    <w:rsid w:val="00F83CD6"/>
    <w:rsid w:val="00F83F5E"/>
    <w:rsid w:val="00F8485F"/>
    <w:rsid w:val="00F85174"/>
    <w:rsid w:val="00F853F8"/>
    <w:rsid w:val="00F85BAA"/>
    <w:rsid w:val="00F87727"/>
    <w:rsid w:val="00F9033A"/>
    <w:rsid w:val="00F91730"/>
    <w:rsid w:val="00F9526F"/>
    <w:rsid w:val="00F956A1"/>
    <w:rsid w:val="00F974E4"/>
    <w:rsid w:val="00F97944"/>
    <w:rsid w:val="00F97C07"/>
    <w:rsid w:val="00FA099E"/>
    <w:rsid w:val="00FA17EF"/>
    <w:rsid w:val="00FA23AB"/>
    <w:rsid w:val="00FA2438"/>
    <w:rsid w:val="00FA282A"/>
    <w:rsid w:val="00FA4B10"/>
    <w:rsid w:val="00FA5E97"/>
    <w:rsid w:val="00FA5F51"/>
    <w:rsid w:val="00FA6966"/>
    <w:rsid w:val="00FB092C"/>
    <w:rsid w:val="00FB1950"/>
    <w:rsid w:val="00FB40D7"/>
    <w:rsid w:val="00FB5416"/>
    <w:rsid w:val="00FB55B9"/>
    <w:rsid w:val="00FB56F2"/>
    <w:rsid w:val="00FB5A8E"/>
    <w:rsid w:val="00FB7AC7"/>
    <w:rsid w:val="00FC0190"/>
    <w:rsid w:val="00FC330B"/>
    <w:rsid w:val="00FC6123"/>
    <w:rsid w:val="00FC6B9A"/>
    <w:rsid w:val="00FD0538"/>
    <w:rsid w:val="00FD055B"/>
    <w:rsid w:val="00FD0B4E"/>
    <w:rsid w:val="00FD1258"/>
    <w:rsid w:val="00FD6629"/>
    <w:rsid w:val="00FD6BBB"/>
    <w:rsid w:val="00FE0405"/>
    <w:rsid w:val="00FE0CDB"/>
    <w:rsid w:val="00FE1088"/>
    <w:rsid w:val="00FE1429"/>
    <w:rsid w:val="00FE28EB"/>
    <w:rsid w:val="00FE4D5C"/>
    <w:rsid w:val="00FE591B"/>
    <w:rsid w:val="00FE59EF"/>
    <w:rsid w:val="00FE6284"/>
    <w:rsid w:val="00FE6852"/>
    <w:rsid w:val="00FF054A"/>
    <w:rsid w:val="00FF4468"/>
    <w:rsid w:val="00FF5AE6"/>
    <w:rsid w:val="00FF5B49"/>
    <w:rsid w:val="00FF5E4A"/>
    <w:rsid w:val="00FF6AC5"/>
  </w:rsids>
  <m:mathPr>
    <m:mathFont m:val="Helvetica Narrow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heading 1" w:qFormat="1"/>
    <w:lsdException w:name="Normal (Web)" w:uiPriority="99"/>
  </w:latentStyles>
  <w:style w:type="paragraph" w:default="1" w:styleId="Normal">
    <w:name w:val="Normal"/>
    <w:qFormat/>
    <w:rsid w:val="00A140BF"/>
  </w:style>
  <w:style w:type="paragraph" w:styleId="Heading1">
    <w:name w:val="heading 1"/>
    <w:basedOn w:val="Normal"/>
    <w:next w:val="Normal"/>
    <w:link w:val="Heading1Char"/>
    <w:qFormat/>
    <w:rsid w:val="0076336E"/>
    <w:pPr>
      <w:keepNext/>
      <w:spacing w:after="0" w:line="300" w:lineRule="atLeast"/>
      <w:ind w:right="113"/>
      <w:outlineLvl w:val="0"/>
    </w:pPr>
    <w:rPr>
      <w:rFonts w:ascii="Geneva" w:eastAsia="Times New Roman" w:hAnsi="Geneva" w:cs="Times New Roman"/>
      <w:b/>
      <w:sz w:val="18"/>
      <w:szCs w:val="20"/>
      <w:lang w:val="en-GB"/>
    </w:rPr>
  </w:style>
  <w:style w:type="paragraph" w:styleId="Heading6">
    <w:name w:val="heading 6"/>
    <w:basedOn w:val="Normal"/>
    <w:next w:val="Normal"/>
    <w:link w:val="Heading6Char"/>
    <w:rsid w:val="0076336E"/>
    <w:pPr>
      <w:spacing w:before="240" w:after="60"/>
      <w:outlineLvl w:val="5"/>
    </w:pPr>
    <w:rPr>
      <w:rFonts w:ascii="Cambria" w:eastAsia="Times New Roman" w:hAnsi="Cambria" w:cs="Times New Roman"/>
      <w:b/>
      <w:bCs/>
      <w:sz w:val="22"/>
      <w:szCs w:val="22"/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3353F0"/>
    <w:pPr>
      <w:spacing w:beforeLines="1" w:afterLines="1"/>
    </w:pPr>
    <w:rPr>
      <w:rFonts w:ascii="Times" w:hAnsi="Times" w:cs="Times New Roman"/>
      <w:sz w:val="20"/>
      <w:szCs w:val="20"/>
      <w:lang w:val="en-GB"/>
    </w:rPr>
  </w:style>
  <w:style w:type="paragraph" w:styleId="ListParagraph">
    <w:name w:val="List Paragraph"/>
    <w:basedOn w:val="Normal"/>
    <w:rsid w:val="000C3A61"/>
    <w:pPr>
      <w:ind w:left="720"/>
      <w:contextualSpacing/>
    </w:pPr>
  </w:style>
  <w:style w:type="paragraph" w:styleId="Footer">
    <w:name w:val="footer"/>
    <w:basedOn w:val="Normal"/>
    <w:link w:val="FooterChar"/>
    <w:rsid w:val="00643BF9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643BF9"/>
  </w:style>
  <w:style w:type="character" w:styleId="PageNumber">
    <w:name w:val="page number"/>
    <w:basedOn w:val="DefaultParagraphFont"/>
    <w:rsid w:val="00643BF9"/>
  </w:style>
  <w:style w:type="paragraph" w:styleId="Header">
    <w:name w:val="header"/>
    <w:basedOn w:val="Normal"/>
    <w:link w:val="HeaderChar"/>
    <w:rsid w:val="00643BF9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643BF9"/>
  </w:style>
  <w:style w:type="character" w:customStyle="1" w:styleId="Heading1Char">
    <w:name w:val="Heading 1 Char"/>
    <w:basedOn w:val="DefaultParagraphFont"/>
    <w:link w:val="Heading1"/>
    <w:rsid w:val="0076336E"/>
    <w:rPr>
      <w:rFonts w:ascii="Geneva" w:eastAsia="Times New Roman" w:hAnsi="Geneva" w:cs="Times New Roman"/>
      <w:b/>
      <w:sz w:val="18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76336E"/>
    <w:rPr>
      <w:rFonts w:ascii="Cambria" w:eastAsia="Times New Roman" w:hAnsi="Cambria" w:cs="Times New Roman"/>
      <w:b/>
      <w:bCs/>
      <w:sz w:val="22"/>
      <w:szCs w:val="22"/>
      <w:lang w:val="en-GB"/>
    </w:rPr>
  </w:style>
  <w:style w:type="character" w:styleId="Hyperlink">
    <w:name w:val="Hyperlink"/>
    <w:basedOn w:val="DefaultParagraphFont"/>
    <w:rsid w:val="0056119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9664BF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9664BF"/>
  </w:style>
  <w:style w:type="character" w:customStyle="1" w:styleId="CommentTextChar">
    <w:name w:val="Comment Text Char"/>
    <w:basedOn w:val="DefaultParagraphFont"/>
    <w:link w:val="CommentText"/>
    <w:semiHidden/>
    <w:rsid w:val="009664B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664B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9664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9664BF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664BF"/>
    <w:rPr>
      <w:rFonts w:ascii="Lucida Grande" w:hAnsi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5505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0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9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83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2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6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2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4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1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0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1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9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7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1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46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1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00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7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5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4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5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3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4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0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5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16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01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1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0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2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6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6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6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2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32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68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4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8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7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1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26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92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7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23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5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9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21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9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043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7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51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77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56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8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5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1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65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238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8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388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06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22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5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327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3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96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559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96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99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57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17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858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2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78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27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3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819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6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906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8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55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909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5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5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832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6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8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430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75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7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9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2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40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6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4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B25C4-7044-C240-AE98-AB3D08014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434</Words>
  <Characters>2477</Characters>
  <Application>Microsoft Word 12.0.0</Application>
  <DocSecurity>0</DocSecurity>
  <Lines>20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23 Gloucester Crescent</vt:lpstr>
      <vt:lpstr/>
      <vt:lpstr>Design and Access Statement</vt:lpstr>
      <vt:lpstr>including Heritage Impact Assessment</vt:lpstr>
    </vt:vector>
  </TitlesOfParts>
  <Company>ALT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</dc:creator>
  <cp:keywords/>
  <cp:lastModifiedBy>Admin</cp:lastModifiedBy>
  <cp:revision>3</cp:revision>
  <cp:lastPrinted>2022-11-29T20:43:00Z</cp:lastPrinted>
  <dcterms:created xsi:type="dcterms:W3CDTF">2022-11-29T20:43:00Z</dcterms:created>
  <dcterms:modified xsi:type="dcterms:W3CDTF">2022-11-29T20:45:00Z</dcterms:modified>
</cp:coreProperties>
</file>