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BEE" w:rsidRDefault="006A3BEE" w:rsidP="006A3BEE">
      <w:pPr>
        <w:rPr>
          <w:noProof/>
          <w:lang w:eastAsia="en-GB"/>
        </w:rPr>
      </w:pPr>
      <w:r>
        <w:rPr>
          <w:noProof/>
          <w:lang w:eastAsia="en-GB"/>
        </w:rPr>
        <w:t xml:space="preserve">Sketch Plan </w:t>
      </w:r>
    </w:p>
    <w:p w:rsidR="006A3BEE" w:rsidRDefault="006A3BEE" w:rsidP="006A3BEE">
      <w:pPr>
        <w:rPr>
          <w:noProof/>
          <w:lang w:eastAsia="en-GB"/>
        </w:rPr>
      </w:pPr>
      <w:r>
        <w:rPr>
          <w:noProof/>
          <w:lang w:eastAsia="en-GB"/>
        </w:rPr>
        <w:t>2</w:t>
      </w:r>
      <w:r>
        <w:rPr>
          <w:noProof/>
          <w:lang w:eastAsia="en-GB"/>
        </w:rPr>
        <w:t>2</w:t>
      </w:r>
      <w:r>
        <w:rPr>
          <w:noProof/>
          <w:lang w:eastAsia="en-GB"/>
        </w:rPr>
        <w:t xml:space="preserve"> Belsize Park, NW3</w:t>
      </w:r>
    </w:p>
    <w:p w:rsidR="006A3BEE" w:rsidRDefault="006A3B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1820545</wp:posOffset>
                </wp:positionV>
                <wp:extent cx="342900" cy="3048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BEE" w:rsidRPr="007E597D" w:rsidRDefault="006A3BEE" w:rsidP="006A3BE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</w:t>
                            </w:r>
                            <w:r w:rsidRPr="007E597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9.25pt;margin-top:143.35pt;width:2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" stroked="f">
                <v:fill opacity="0"/>
                <v:textbox>
                  <w:txbxContent>
                    <w:p w:rsidR="006A3BEE" w:rsidRPr="007E597D" w:rsidRDefault="006A3BEE" w:rsidP="006A3BEE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T</w:t>
                      </w:r>
                      <w:r w:rsidRPr="007E597D">
                        <w:rPr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1506220</wp:posOffset>
                </wp:positionV>
                <wp:extent cx="1047750" cy="942975"/>
                <wp:effectExtent l="9525" t="9525" r="9525" b="952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429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3A0C83" id="Oval 2" o:spid="_x0000_s1026" style="position:absolute;margin-left:91.5pt;margin-top:118.6pt;width:82.5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" strokecolor="white [3212]" strokeweight="1.5pt">
                <v:fill opacity="0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79F9885" wp14:editId="40AB3056">
            <wp:extent cx="5648325" cy="4839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257" t="10932" r="18070" b="4274"/>
                    <a:stretch/>
                  </pic:blipFill>
                  <pic:spPr bwMode="auto">
                    <a:xfrm>
                      <a:off x="0" y="0"/>
                      <a:ext cx="5667784" cy="485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EE" w:rsidRDefault="006A3BEE"/>
    <w:p w:rsidR="006A3BEE" w:rsidRDefault="006A3BEE">
      <w:r>
        <w:t>T1:</w:t>
      </w:r>
      <w:r>
        <w:tab/>
        <w:t>Hornbeam: To thin the crown density by 30% to for general tree husbandry and to improve light filtration to the gardens below</w:t>
      </w:r>
      <w:bookmarkStart w:id="0" w:name="_GoBack"/>
      <w:bookmarkEnd w:id="0"/>
    </w:p>
    <w:sectPr w:rsidR="006A3B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EE"/>
    <w:rsid w:val="006A3BEE"/>
    <w:rsid w:val="007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5C28B"/>
  <w15:chartTrackingRefBased/>
  <w15:docId w15:val="{17C67639-C925-4F98-94BE-D0102BB0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B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2022-11-28T13:03:00Z</dcterms:created>
  <dcterms:modified xsi:type="dcterms:W3CDTF">2022-11-28T13:18:00Z</dcterms:modified>
</cp:coreProperties>
</file>