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CFB16" w14:textId="77777777" w:rsidR="00553C6B" w:rsidRPr="00D970DD" w:rsidRDefault="00E93B79" w:rsidP="00553C6B">
      <w:pPr>
        <w:pStyle w:val="Heading1"/>
        <w:ind w:right="-1327" w:firstLine="0"/>
      </w:pPr>
      <w:r>
        <w:t xml:space="preserve">   </w:t>
      </w:r>
      <w:r w:rsidR="00553C6B">
        <w:t xml:space="preserve">              </w:t>
      </w:r>
      <w:r>
        <w:t xml:space="preserve"> </w:t>
      </w:r>
      <w:r w:rsidR="00553C6B">
        <w:t xml:space="preserve">    </w:t>
      </w:r>
      <w:r w:rsidR="00DA0BEC">
        <w:t xml:space="preserve">      </w:t>
      </w:r>
      <w:r w:rsidR="00553C6B">
        <w:t xml:space="preserve"> </w:t>
      </w:r>
      <w:r w:rsidR="00553C6B">
        <w:rPr>
          <w:noProof/>
          <w:lang w:val="en-US" w:eastAsia="en-US"/>
        </w:rPr>
        <w:drawing>
          <wp:inline distT="0" distB="0" distL="0" distR="0" wp14:anchorId="14BBD587" wp14:editId="04FB5CDC">
            <wp:extent cx="861060" cy="1310640"/>
            <wp:effectExtent l="0" t="0" r="0" b="381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060" cy="1310640"/>
                    </a:xfrm>
                    <a:prstGeom prst="rect">
                      <a:avLst/>
                    </a:prstGeom>
                    <a:noFill/>
                    <a:ln>
                      <a:noFill/>
                    </a:ln>
                  </pic:spPr>
                </pic:pic>
              </a:graphicData>
            </a:graphic>
          </wp:inline>
        </w:drawing>
      </w:r>
    </w:p>
    <w:p w14:paraId="2C29653E" w14:textId="77777777" w:rsidR="00553C6B" w:rsidRPr="002A3466" w:rsidRDefault="00553C6B" w:rsidP="00553C6B">
      <w:pPr>
        <w:ind w:firstLine="567"/>
        <w:rPr>
          <w:b/>
          <w:i/>
          <w:sz w:val="22"/>
          <w:szCs w:val="22"/>
        </w:rPr>
      </w:pPr>
      <w:r>
        <w:rPr>
          <w:b/>
          <w:sz w:val="52"/>
        </w:rPr>
        <w:t xml:space="preserve">                  </w:t>
      </w:r>
    </w:p>
    <w:p w14:paraId="4B1DC4BA" w14:textId="77777777" w:rsidR="00553C6B" w:rsidRPr="00B70E77" w:rsidRDefault="00553C6B" w:rsidP="00553C6B">
      <w:pPr>
        <w:ind w:right="-1327" w:firstLine="567"/>
        <w:rPr>
          <w:rFonts w:ascii="Arial" w:hAnsi="Arial" w:cs="Arial"/>
          <w:bCs/>
          <w:color w:val="BFBFBF"/>
          <w:sz w:val="20"/>
        </w:rPr>
      </w:pPr>
      <w:r w:rsidRPr="002A3466">
        <w:rPr>
          <w:b/>
          <w:sz w:val="22"/>
          <w:szCs w:val="22"/>
        </w:rPr>
        <w:t xml:space="preserve">        </w:t>
      </w:r>
      <w:r>
        <w:rPr>
          <w:b/>
          <w:sz w:val="22"/>
          <w:szCs w:val="22"/>
        </w:rPr>
        <w:t xml:space="preserve">            </w:t>
      </w:r>
      <w:r w:rsidR="00DA0BEC">
        <w:rPr>
          <w:b/>
          <w:sz w:val="22"/>
          <w:szCs w:val="22"/>
        </w:rPr>
        <w:t xml:space="preserve">  </w:t>
      </w:r>
      <w:r w:rsidR="00E93B79">
        <w:rPr>
          <w:b/>
          <w:sz w:val="22"/>
          <w:szCs w:val="22"/>
        </w:rPr>
        <w:t xml:space="preserve">       </w:t>
      </w:r>
      <w:r w:rsidR="00DA0BEC">
        <w:rPr>
          <w:b/>
          <w:sz w:val="22"/>
          <w:szCs w:val="22"/>
        </w:rPr>
        <w:t xml:space="preserve">  </w:t>
      </w:r>
      <w:r>
        <w:rPr>
          <w:b/>
          <w:sz w:val="22"/>
          <w:szCs w:val="22"/>
        </w:rPr>
        <w:t xml:space="preserve">  </w:t>
      </w:r>
      <w:r w:rsidRPr="00B70E77">
        <w:rPr>
          <w:rFonts w:ascii="Arial" w:hAnsi="Arial" w:cs="Arial"/>
          <w:bCs/>
          <w:color w:val="BFBFBF"/>
          <w:sz w:val="20"/>
        </w:rPr>
        <w:t>Albany House</w:t>
      </w:r>
      <w:r>
        <w:rPr>
          <w:rFonts w:ascii="Arial" w:hAnsi="Arial" w:cs="Arial"/>
          <w:bCs/>
          <w:color w:val="BFBFBF"/>
          <w:sz w:val="20"/>
        </w:rPr>
        <w:t>.</w:t>
      </w:r>
      <w:r w:rsidRPr="002D03A1">
        <w:rPr>
          <w:rFonts w:ascii="Arial" w:hAnsi="Arial" w:cs="Arial"/>
          <w:bCs/>
          <w:color w:val="BFBFBF"/>
          <w:sz w:val="20"/>
        </w:rPr>
        <w:t xml:space="preserve"> </w:t>
      </w:r>
      <w:r w:rsidRPr="00B70E77">
        <w:rPr>
          <w:rFonts w:ascii="Arial" w:hAnsi="Arial" w:cs="Arial"/>
          <w:bCs/>
          <w:color w:val="BFBFBF"/>
          <w:sz w:val="20"/>
        </w:rPr>
        <w:t>Portslade rd</w:t>
      </w:r>
      <w:r>
        <w:rPr>
          <w:rFonts w:ascii="Arial" w:hAnsi="Arial" w:cs="Arial"/>
          <w:bCs/>
          <w:color w:val="BFBFBF"/>
          <w:sz w:val="20"/>
        </w:rPr>
        <w:t xml:space="preserve">. </w:t>
      </w:r>
      <w:r w:rsidRPr="00B70E77">
        <w:rPr>
          <w:rFonts w:ascii="Arial" w:hAnsi="Arial" w:cs="Arial"/>
          <w:bCs/>
          <w:color w:val="BFBFBF"/>
          <w:sz w:val="20"/>
        </w:rPr>
        <w:t>London</w:t>
      </w:r>
      <w:r>
        <w:rPr>
          <w:rFonts w:ascii="Arial" w:hAnsi="Arial" w:cs="Arial"/>
          <w:bCs/>
          <w:color w:val="BFBFBF"/>
          <w:sz w:val="20"/>
        </w:rPr>
        <w:t>.</w:t>
      </w:r>
      <w:r w:rsidRPr="002D03A1">
        <w:rPr>
          <w:rFonts w:ascii="Arial" w:hAnsi="Arial" w:cs="Arial"/>
          <w:bCs/>
          <w:color w:val="BFBFBF"/>
          <w:sz w:val="20"/>
        </w:rPr>
        <w:t xml:space="preserve"> </w:t>
      </w:r>
      <w:r w:rsidRPr="00B70E77">
        <w:rPr>
          <w:rFonts w:ascii="Arial" w:hAnsi="Arial" w:cs="Arial"/>
          <w:bCs/>
          <w:color w:val="BFBFBF"/>
          <w:sz w:val="20"/>
        </w:rPr>
        <w:t>SW8 3DJ</w:t>
      </w:r>
    </w:p>
    <w:p w14:paraId="5010FF2B" w14:textId="247D3D4D" w:rsidR="00307434" w:rsidRDefault="00307434"/>
    <w:p w14:paraId="73A58757" w14:textId="304602AD" w:rsidR="00A2125E" w:rsidRDefault="00A2125E"/>
    <w:p w14:paraId="08E17A3F" w14:textId="29F2F28F" w:rsidR="00A2125E" w:rsidRDefault="00A2125E">
      <w:r>
        <w:t>Date:16.11.17</w:t>
      </w:r>
      <w:bookmarkStart w:id="0" w:name="_GoBack"/>
      <w:bookmarkEnd w:id="0"/>
    </w:p>
    <w:p w14:paraId="328CF477" w14:textId="648B4D99" w:rsidR="00A2125E" w:rsidRDefault="00A2125E"/>
    <w:p w14:paraId="4F2CD4A7" w14:textId="2047DCE8" w:rsidR="00A2125E" w:rsidRDefault="00A2125E">
      <w:r>
        <w:t xml:space="preserve">Re: 54 </w:t>
      </w:r>
      <w:proofErr w:type="spellStart"/>
      <w:r>
        <w:t>Fitzjohns</w:t>
      </w:r>
      <w:proofErr w:type="spellEnd"/>
      <w:r>
        <w:t xml:space="preserve"> Avenue. NW35LT</w:t>
      </w:r>
    </w:p>
    <w:p w14:paraId="7FF27630" w14:textId="77777777" w:rsidR="00A2125E" w:rsidRDefault="00A2125E"/>
    <w:p w14:paraId="09396490" w14:textId="1D7C2D3D" w:rsidR="006B4268" w:rsidRDefault="006B4268">
      <w:pPr>
        <w:rPr>
          <w:b/>
          <w:sz w:val="20"/>
        </w:rPr>
      </w:pPr>
      <w:r>
        <w:rPr>
          <w:b/>
          <w:sz w:val="20"/>
        </w:rPr>
        <w:t xml:space="preserve">  To Whom it concerns,</w:t>
      </w:r>
    </w:p>
    <w:p w14:paraId="3FE04C0F" w14:textId="4135354A" w:rsidR="006B4268" w:rsidRDefault="006B4268">
      <w:pPr>
        <w:rPr>
          <w:b/>
          <w:sz w:val="20"/>
        </w:rPr>
      </w:pPr>
      <w:r>
        <w:rPr>
          <w:b/>
          <w:sz w:val="20"/>
        </w:rPr>
        <w:t xml:space="preserve">                                      After a site inspection and a brief investigation of the ground beneath the brick paving it was evident that the roots radiating from The Plane tree had </w:t>
      </w:r>
      <w:proofErr w:type="gramStart"/>
      <w:r>
        <w:rPr>
          <w:b/>
          <w:sz w:val="20"/>
        </w:rPr>
        <w:t>grown  through</w:t>
      </w:r>
      <w:proofErr w:type="gramEnd"/>
      <w:r>
        <w:rPr>
          <w:b/>
          <w:sz w:val="20"/>
        </w:rPr>
        <w:t xml:space="preserve"> the sandy layer thus distorting the paving.</w:t>
      </w:r>
    </w:p>
    <w:p w14:paraId="26081AF7" w14:textId="2EA28F08" w:rsidR="006B4268" w:rsidRDefault="006B4268">
      <w:pPr>
        <w:rPr>
          <w:b/>
          <w:sz w:val="20"/>
        </w:rPr>
      </w:pPr>
      <w:r>
        <w:rPr>
          <w:b/>
          <w:sz w:val="20"/>
        </w:rPr>
        <w:t>We would propose to remove the brick paving exposing the offending roots and sever them at the boundary with council property. We would not cut any roots exceeding 10 cm in diameter and this will be overseen by myself using a disinfected hand saw.</w:t>
      </w:r>
    </w:p>
    <w:p w14:paraId="25779038" w14:textId="52BE8246" w:rsidR="006B4268" w:rsidRDefault="006B4268">
      <w:pPr>
        <w:rPr>
          <w:b/>
          <w:sz w:val="20"/>
        </w:rPr>
      </w:pPr>
      <w:r>
        <w:rPr>
          <w:b/>
          <w:sz w:val="20"/>
        </w:rPr>
        <w:t xml:space="preserve"> After the root pruning has finished we will install a root barrier along the boundary to limit any further damage to the paving.</w:t>
      </w:r>
    </w:p>
    <w:p w14:paraId="719887C0" w14:textId="2339E860" w:rsidR="006B4268" w:rsidRDefault="006B4268">
      <w:pPr>
        <w:rPr>
          <w:b/>
          <w:sz w:val="20"/>
        </w:rPr>
      </w:pPr>
      <w:r>
        <w:rPr>
          <w:b/>
          <w:sz w:val="20"/>
        </w:rPr>
        <w:t>As we will be only removing a small fraction of the rooting area I feel this will not affect the trees vigour or health</w:t>
      </w:r>
      <w:r w:rsidR="00A2125E">
        <w:rPr>
          <w:b/>
          <w:sz w:val="20"/>
        </w:rPr>
        <w:t>.</w:t>
      </w:r>
    </w:p>
    <w:p w14:paraId="7F947041" w14:textId="7CA37574" w:rsidR="00A2125E" w:rsidRDefault="00A2125E">
      <w:pPr>
        <w:rPr>
          <w:b/>
          <w:sz w:val="20"/>
        </w:rPr>
      </w:pPr>
    </w:p>
    <w:p w14:paraId="25DDEF7C" w14:textId="59C2562A" w:rsidR="00A2125E" w:rsidRDefault="00A2125E">
      <w:pPr>
        <w:rPr>
          <w:b/>
          <w:sz w:val="20"/>
        </w:rPr>
      </w:pPr>
      <w:r>
        <w:rPr>
          <w:b/>
          <w:sz w:val="20"/>
        </w:rPr>
        <w:t>Regards</w:t>
      </w:r>
    </w:p>
    <w:p w14:paraId="0F70704A" w14:textId="679070FE" w:rsidR="00A2125E" w:rsidRDefault="00A2125E">
      <w:pPr>
        <w:rPr>
          <w:b/>
          <w:sz w:val="20"/>
        </w:rPr>
      </w:pPr>
    </w:p>
    <w:p w14:paraId="2B4B9D43" w14:textId="2D07EF8A" w:rsidR="00A2125E" w:rsidRPr="006B4268" w:rsidRDefault="00A2125E">
      <w:pPr>
        <w:rPr>
          <w:b/>
          <w:sz w:val="20"/>
        </w:rPr>
      </w:pPr>
      <w:r>
        <w:rPr>
          <w:b/>
          <w:sz w:val="20"/>
        </w:rPr>
        <w:t>Demian Pace</w:t>
      </w:r>
    </w:p>
    <w:p w14:paraId="6F1513CC" w14:textId="77777777" w:rsidR="00A87BD1" w:rsidRDefault="00A87BD1">
      <w:pPr>
        <w:rPr>
          <w:b/>
          <w:sz w:val="44"/>
          <w:szCs w:val="44"/>
        </w:rPr>
      </w:pPr>
    </w:p>
    <w:p w14:paraId="16A56143" w14:textId="77777777" w:rsidR="00A87BD1" w:rsidRDefault="00A87BD1">
      <w:pPr>
        <w:rPr>
          <w:b/>
          <w:sz w:val="44"/>
          <w:szCs w:val="44"/>
        </w:rPr>
      </w:pPr>
    </w:p>
    <w:p w14:paraId="61910D65" w14:textId="77777777" w:rsidR="00553C6B" w:rsidRPr="00553C6B" w:rsidRDefault="00553C6B">
      <w:pPr>
        <w:rPr>
          <w:b/>
          <w:sz w:val="44"/>
          <w:szCs w:val="44"/>
        </w:rPr>
      </w:pPr>
    </w:p>
    <w:sectPr w:rsidR="00553C6B" w:rsidRPr="00553C6B" w:rsidSect="008629A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6B"/>
    <w:rsid w:val="00007621"/>
    <w:rsid w:val="000123C8"/>
    <w:rsid w:val="0001615D"/>
    <w:rsid w:val="000253DE"/>
    <w:rsid w:val="00032A2A"/>
    <w:rsid w:val="0004093E"/>
    <w:rsid w:val="000500AC"/>
    <w:rsid w:val="00057FCA"/>
    <w:rsid w:val="000736A5"/>
    <w:rsid w:val="00075253"/>
    <w:rsid w:val="00085B42"/>
    <w:rsid w:val="00086467"/>
    <w:rsid w:val="00090F86"/>
    <w:rsid w:val="000A06F4"/>
    <w:rsid w:val="000A286B"/>
    <w:rsid w:val="000B0420"/>
    <w:rsid w:val="000B7AF3"/>
    <w:rsid w:val="000D3955"/>
    <w:rsid w:val="00101AB6"/>
    <w:rsid w:val="00133E64"/>
    <w:rsid w:val="001372E0"/>
    <w:rsid w:val="00152AB7"/>
    <w:rsid w:val="001530BB"/>
    <w:rsid w:val="0015727E"/>
    <w:rsid w:val="00162A7E"/>
    <w:rsid w:val="0019062D"/>
    <w:rsid w:val="00195201"/>
    <w:rsid w:val="001A2925"/>
    <w:rsid w:val="001A4FA1"/>
    <w:rsid w:val="001C286F"/>
    <w:rsid w:val="001D1B1A"/>
    <w:rsid w:val="002108A3"/>
    <w:rsid w:val="0022497F"/>
    <w:rsid w:val="00231A8F"/>
    <w:rsid w:val="00236133"/>
    <w:rsid w:val="00237AC8"/>
    <w:rsid w:val="00264AE8"/>
    <w:rsid w:val="00277597"/>
    <w:rsid w:val="0029293D"/>
    <w:rsid w:val="00297248"/>
    <w:rsid w:val="002A4B31"/>
    <w:rsid w:val="002B18FB"/>
    <w:rsid w:val="002B5641"/>
    <w:rsid w:val="002D4D64"/>
    <w:rsid w:val="002E2D92"/>
    <w:rsid w:val="002E52AB"/>
    <w:rsid w:val="00302B3F"/>
    <w:rsid w:val="00303277"/>
    <w:rsid w:val="00307434"/>
    <w:rsid w:val="00322AF9"/>
    <w:rsid w:val="00375B47"/>
    <w:rsid w:val="0039154D"/>
    <w:rsid w:val="003A73DA"/>
    <w:rsid w:val="003C1E33"/>
    <w:rsid w:val="003C21C4"/>
    <w:rsid w:val="003C551C"/>
    <w:rsid w:val="003D7EAA"/>
    <w:rsid w:val="00405E46"/>
    <w:rsid w:val="00407642"/>
    <w:rsid w:val="00414121"/>
    <w:rsid w:val="00422345"/>
    <w:rsid w:val="004717E8"/>
    <w:rsid w:val="00474D89"/>
    <w:rsid w:val="00494807"/>
    <w:rsid w:val="00497FDF"/>
    <w:rsid w:val="004A3884"/>
    <w:rsid w:val="004B4DAE"/>
    <w:rsid w:val="004B79FD"/>
    <w:rsid w:val="004D616D"/>
    <w:rsid w:val="004E60B7"/>
    <w:rsid w:val="004E7B30"/>
    <w:rsid w:val="005020A7"/>
    <w:rsid w:val="005037ED"/>
    <w:rsid w:val="00512A89"/>
    <w:rsid w:val="0051515B"/>
    <w:rsid w:val="00517897"/>
    <w:rsid w:val="00531D37"/>
    <w:rsid w:val="00544694"/>
    <w:rsid w:val="00544E35"/>
    <w:rsid w:val="00553C6B"/>
    <w:rsid w:val="00554794"/>
    <w:rsid w:val="005616C3"/>
    <w:rsid w:val="00564D0C"/>
    <w:rsid w:val="005661C6"/>
    <w:rsid w:val="00566F3F"/>
    <w:rsid w:val="00571EA6"/>
    <w:rsid w:val="00584899"/>
    <w:rsid w:val="00586CFF"/>
    <w:rsid w:val="005A2C88"/>
    <w:rsid w:val="005B0E2D"/>
    <w:rsid w:val="005C1BBB"/>
    <w:rsid w:val="005F0EA7"/>
    <w:rsid w:val="00601346"/>
    <w:rsid w:val="00621AF2"/>
    <w:rsid w:val="00622CA4"/>
    <w:rsid w:val="006302C3"/>
    <w:rsid w:val="00634899"/>
    <w:rsid w:val="006546CD"/>
    <w:rsid w:val="00660EC2"/>
    <w:rsid w:val="00672F16"/>
    <w:rsid w:val="006826CB"/>
    <w:rsid w:val="006839FC"/>
    <w:rsid w:val="006B4268"/>
    <w:rsid w:val="006C44E9"/>
    <w:rsid w:val="006D36DD"/>
    <w:rsid w:val="006E517A"/>
    <w:rsid w:val="00710DE7"/>
    <w:rsid w:val="007120EE"/>
    <w:rsid w:val="00715F1E"/>
    <w:rsid w:val="0072642D"/>
    <w:rsid w:val="00737C51"/>
    <w:rsid w:val="0074509F"/>
    <w:rsid w:val="0075312D"/>
    <w:rsid w:val="007612DF"/>
    <w:rsid w:val="00781D3C"/>
    <w:rsid w:val="00792D93"/>
    <w:rsid w:val="00795F1A"/>
    <w:rsid w:val="007A23D1"/>
    <w:rsid w:val="007A31F9"/>
    <w:rsid w:val="007A6AFE"/>
    <w:rsid w:val="007C37DB"/>
    <w:rsid w:val="007C798A"/>
    <w:rsid w:val="007E1E1F"/>
    <w:rsid w:val="007F216C"/>
    <w:rsid w:val="00803BF6"/>
    <w:rsid w:val="00815758"/>
    <w:rsid w:val="00852B66"/>
    <w:rsid w:val="008629A9"/>
    <w:rsid w:val="008906E2"/>
    <w:rsid w:val="00891521"/>
    <w:rsid w:val="00895D87"/>
    <w:rsid w:val="00896FAC"/>
    <w:rsid w:val="008A7DD4"/>
    <w:rsid w:val="008C2B55"/>
    <w:rsid w:val="008D654A"/>
    <w:rsid w:val="00912679"/>
    <w:rsid w:val="009300CD"/>
    <w:rsid w:val="009331FA"/>
    <w:rsid w:val="00961426"/>
    <w:rsid w:val="009658EB"/>
    <w:rsid w:val="00994895"/>
    <w:rsid w:val="009969D4"/>
    <w:rsid w:val="009B357A"/>
    <w:rsid w:val="009D5870"/>
    <w:rsid w:val="009E63C9"/>
    <w:rsid w:val="009F0E9A"/>
    <w:rsid w:val="00A2125E"/>
    <w:rsid w:val="00A23365"/>
    <w:rsid w:val="00A234C6"/>
    <w:rsid w:val="00A31722"/>
    <w:rsid w:val="00A36097"/>
    <w:rsid w:val="00A428BE"/>
    <w:rsid w:val="00A605D8"/>
    <w:rsid w:val="00A87BD1"/>
    <w:rsid w:val="00A92BB1"/>
    <w:rsid w:val="00AA16CF"/>
    <w:rsid w:val="00AA177C"/>
    <w:rsid w:val="00AB0F30"/>
    <w:rsid w:val="00AC6DE2"/>
    <w:rsid w:val="00AF5DCF"/>
    <w:rsid w:val="00AF7CC8"/>
    <w:rsid w:val="00B155E0"/>
    <w:rsid w:val="00B26835"/>
    <w:rsid w:val="00B26B59"/>
    <w:rsid w:val="00B30DC4"/>
    <w:rsid w:val="00B32FED"/>
    <w:rsid w:val="00B37E5C"/>
    <w:rsid w:val="00B4035B"/>
    <w:rsid w:val="00B450F4"/>
    <w:rsid w:val="00B5799F"/>
    <w:rsid w:val="00B73EBB"/>
    <w:rsid w:val="00B763A2"/>
    <w:rsid w:val="00BA1AA5"/>
    <w:rsid w:val="00BC0B58"/>
    <w:rsid w:val="00BC22E3"/>
    <w:rsid w:val="00BD4935"/>
    <w:rsid w:val="00C170D5"/>
    <w:rsid w:val="00C235AE"/>
    <w:rsid w:val="00C321CC"/>
    <w:rsid w:val="00C34CB5"/>
    <w:rsid w:val="00C42B85"/>
    <w:rsid w:val="00C461DC"/>
    <w:rsid w:val="00C616AA"/>
    <w:rsid w:val="00C667C7"/>
    <w:rsid w:val="00C7382A"/>
    <w:rsid w:val="00C76A3F"/>
    <w:rsid w:val="00C948E6"/>
    <w:rsid w:val="00CA03E7"/>
    <w:rsid w:val="00CA1EC6"/>
    <w:rsid w:val="00CC1473"/>
    <w:rsid w:val="00CE732E"/>
    <w:rsid w:val="00CE758B"/>
    <w:rsid w:val="00CF5F0B"/>
    <w:rsid w:val="00D06773"/>
    <w:rsid w:val="00D10FA0"/>
    <w:rsid w:val="00D14326"/>
    <w:rsid w:val="00D15F74"/>
    <w:rsid w:val="00D163BF"/>
    <w:rsid w:val="00D36F31"/>
    <w:rsid w:val="00D82D86"/>
    <w:rsid w:val="00D91B2C"/>
    <w:rsid w:val="00D92AE3"/>
    <w:rsid w:val="00DA0BEC"/>
    <w:rsid w:val="00DC1142"/>
    <w:rsid w:val="00DD0C2D"/>
    <w:rsid w:val="00DD51BA"/>
    <w:rsid w:val="00DE1183"/>
    <w:rsid w:val="00DF11CF"/>
    <w:rsid w:val="00E00D03"/>
    <w:rsid w:val="00E1365E"/>
    <w:rsid w:val="00E33755"/>
    <w:rsid w:val="00E41272"/>
    <w:rsid w:val="00E458CF"/>
    <w:rsid w:val="00E7014E"/>
    <w:rsid w:val="00E74B54"/>
    <w:rsid w:val="00E83274"/>
    <w:rsid w:val="00E841CE"/>
    <w:rsid w:val="00E93B79"/>
    <w:rsid w:val="00E97B6B"/>
    <w:rsid w:val="00EC26E2"/>
    <w:rsid w:val="00ED425B"/>
    <w:rsid w:val="00EE6C95"/>
    <w:rsid w:val="00F13934"/>
    <w:rsid w:val="00F168F0"/>
    <w:rsid w:val="00F34032"/>
    <w:rsid w:val="00F42D16"/>
    <w:rsid w:val="00F43793"/>
    <w:rsid w:val="00F47DA5"/>
    <w:rsid w:val="00F63732"/>
    <w:rsid w:val="00F6620C"/>
    <w:rsid w:val="00F8249B"/>
    <w:rsid w:val="00F906EE"/>
    <w:rsid w:val="00FA5615"/>
    <w:rsid w:val="00FB41AC"/>
    <w:rsid w:val="00FC13BC"/>
    <w:rsid w:val="00FD29C8"/>
    <w:rsid w:val="00FD5D63"/>
    <w:rsid w:val="00FF0039"/>
    <w:rsid w:val="00FF1431"/>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754A"/>
  <w15:chartTrackingRefBased/>
  <w15:docId w15:val="{54E03EFF-A1A5-4E55-991E-4816CB7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C6B"/>
    <w:pPr>
      <w:spacing w:after="0" w:line="240" w:lineRule="auto"/>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qFormat/>
    <w:rsid w:val="00553C6B"/>
    <w:pPr>
      <w:keepNext/>
      <w:ind w:firstLine="567"/>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C6B"/>
    <w:rPr>
      <w:rFonts w:ascii="Times New Roman" w:eastAsia="Times New Roman" w:hAnsi="Times New Roman" w:cs="Times New Roman"/>
      <w:b/>
      <w:sz w:val="52"/>
      <w:szCs w:val="20"/>
      <w:lang w:val="en-GB" w:eastAsia="en-GB"/>
    </w:rPr>
  </w:style>
  <w:style w:type="paragraph" w:styleId="BalloonText">
    <w:name w:val="Balloon Text"/>
    <w:basedOn w:val="Normal"/>
    <w:link w:val="BalloonTextChar"/>
    <w:uiPriority w:val="99"/>
    <w:semiHidden/>
    <w:unhideWhenUsed/>
    <w:rsid w:val="00862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9A9"/>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demian pace</dc:creator>
  <cp:keywords/>
  <dc:description/>
  <cp:lastModifiedBy>demian pace</cp:lastModifiedBy>
  <cp:revision>2</cp:revision>
  <cp:lastPrinted>2017-11-01T17:16:00Z</cp:lastPrinted>
  <dcterms:created xsi:type="dcterms:W3CDTF">2017-11-16T11:08:00Z</dcterms:created>
  <dcterms:modified xsi:type="dcterms:W3CDTF">2017-11-16T11:08:00Z</dcterms:modified>
</cp:coreProperties>
</file>